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79" w:rsidRPr="00604023" w:rsidRDefault="000F3B79" w:rsidP="00AB07AC">
      <w:pPr>
        <w:tabs>
          <w:tab w:val="left" w:pos="7611"/>
        </w:tabs>
        <w:ind w:left="5103"/>
        <w:jc w:val="center"/>
        <w:rPr>
          <w:szCs w:val="28"/>
        </w:rPr>
      </w:pPr>
      <w:bookmarkStart w:id="0" w:name="_GoBack"/>
      <w:bookmarkEnd w:id="0"/>
      <w:r w:rsidRPr="00604023">
        <w:rPr>
          <w:szCs w:val="28"/>
        </w:rPr>
        <w:t>ПРИЛОЖЕНИЕ № 1</w:t>
      </w:r>
    </w:p>
    <w:p w:rsidR="000F3B79" w:rsidRPr="00604023" w:rsidRDefault="000F3B79" w:rsidP="00AB07AC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t>к распоряжению Администрации</w:t>
      </w:r>
    </w:p>
    <w:p w:rsidR="000F3B79" w:rsidRPr="00604023" w:rsidRDefault="000F3B79" w:rsidP="00AB07AC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 w:rsidRPr="00604023">
        <w:rPr>
          <w:szCs w:val="28"/>
        </w:rPr>
        <w:t xml:space="preserve">городского округа </w:t>
      </w:r>
      <w:r w:rsidR="00AB07AC">
        <w:rPr>
          <w:szCs w:val="28"/>
        </w:rPr>
        <w:br/>
      </w:r>
      <w:r w:rsidR="002C684C">
        <w:rPr>
          <w:color w:val="000000"/>
          <w:szCs w:val="28"/>
        </w:rPr>
        <w:t>"</w:t>
      </w:r>
      <w:r w:rsidRPr="00604023">
        <w:rPr>
          <w:szCs w:val="28"/>
        </w:rPr>
        <w:t>Город Архангельск</w:t>
      </w:r>
      <w:r w:rsidR="002C684C">
        <w:rPr>
          <w:color w:val="000000"/>
          <w:szCs w:val="28"/>
        </w:rPr>
        <w:t>"</w:t>
      </w:r>
    </w:p>
    <w:p w:rsidR="000F3B79" w:rsidRPr="00604023" w:rsidRDefault="00483085" w:rsidP="00AB07AC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>
        <w:rPr>
          <w:szCs w:val="26"/>
        </w:rPr>
        <w:t>от 1 октября 2024 г. № 5042р</w:t>
      </w:r>
    </w:p>
    <w:p w:rsidR="000F3B79" w:rsidRPr="00604023" w:rsidRDefault="000F3B79" w:rsidP="000F3B79">
      <w:pPr>
        <w:tabs>
          <w:tab w:val="left" w:pos="7611"/>
        </w:tabs>
        <w:jc w:val="both"/>
        <w:rPr>
          <w:color w:val="000000"/>
          <w:szCs w:val="28"/>
        </w:rPr>
      </w:pPr>
    </w:p>
    <w:p w:rsidR="000F3B79" w:rsidRPr="00604023" w:rsidRDefault="000F3B79" w:rsidP="000F3B79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>СОСТАВ</w:t>
      </w:r>
    </w:p>
    <w:p w:rsidR="000F3B79" w:rsidRPr="00604023" w:rsidRDefault="000F3B79" w:rsidP="000F3B79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>комиссии по делам несовершеннолетних и защите их прав</w:t>
      </w:r>
    </w:p>
    <w:p w:rsidR="000F3B79" w:rsidRPr="00604023" w:rsidRDefault="000F3B79" w:rsidP="000F3B79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szCs w:val="28"/>
        </w:rPr>
        <w:t xml:space="preserve">Администрации городского округа </w:t>
      </w:r>
      <w:r w:rsidR="002C684C">
        <w:rPr>
          <w:b/>
          <w:color w:val="000000"/>
          <w:szCs w:val="28"/>
        </w:rPr>
        <w:t>"</w:t>
      </w:r>
      <w:r w:rsidRPr="00604023">
        <w:rPr>
          <w:b/>
          <w:szCs w:val="28"/>
        </w:rPr>
        <w:t>Город Архангельск</w:t>
      </w:r>
      <w:r w:rsidR="002C684C">
        <w:rPr>
          <w:b/>
          <w:color w:val="000000"/>
          <w:szCs w:val="28"/>
        </w:rPr>
        <w:t>"</w:t>
      </w:r>
    </w:p>
    <w:p w:rsidR="000F3B79" w:rsidRPr="00604023" w:rsidRDefault="000F3B79" w:rsidP="000F3B79">
      <w:pPr>
        <w:tabs>
          <w:tab w:val="left" w:pos="7611"/>
        </w:tabs>
        <w:jc w:val="center"/>
        <w:rPr>
          <w:b/>
          <w:color w:val="000000"/>
          <w:szCs w:val="28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32"/>
        <w:gridCol w:w="411"/>
        <w:gridCol w:w="5938"/>
      </w:tblGrid>
      <w:tr w:rsidR="000F3B79" w:rsidRPr="00604023" w:rsidTr="001B0711">
        <w:trPr>
          <w:trHeight w:val="851"/>
        </w:trPr>
        <w:tc>
          <w:tcPr>
            <w:tcW w:w="3432" w:type="dxa"/>
            <w:shd w:val="clear" w:color="auto" w:fill="auto"/>
          </w:tcPr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Чиркова</w:t>
            </w:r>
          </w:p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Ирина Александровна</w:t>
            </w:r>
          </w:p>
        </w:tc>
        <w:tc>
          <w:tcPr>
            <w:tcW w:w="411" w:type="dxa"/>
          </w:tcPr>
          <w:p w:rsidR="000F3B79" w:rsidRPr="00604023" w:rsidRDefault="000F3B79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0F3B79" w:rsidRPr="00604023" w:rsidRDefault="000F3B79" w:rsidP="001B0711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604023">
              <w:rPr>
                <w:szCs w:val="28"/>
              </w:rPr>
              <w:t xml:space="preserve">заместитель Главы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по социальным вопросам</w:t>
            </w:r>
            <w:r w:rsidRPr="00604023">
              <w:rPr>
                <w:szCs w:val="28"/>
              </w:rPr>
              <w:t xml:space="preserve">, председатель комиссии </w:t>
            </w:r>
            <w:r w:rsidRPr="00604023">
              <w:rPr>
                <w:color w:val="000000"/>
                <w:szCs w:val="28"/>
              </w:rPr>
              <w:t xml:space="preserve">по делам несовершеннолетних и защите их прав </w:t>
            </w:r>
            <w:r w:rsidRPr="00604023">
              <w:rPr>
                <w:szCs w:val="28"/>
              </w:rPr>
              <w:t xml:space="preserve">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</w:p>
          <w:p w:rsidR="000F3B79" w:rsidRPr="00604023" w:rsidRDefault="000F3B79" w:rsidP="001B0711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F3B79" w:rsidRPr="00604023" w:rsidTr="001B0711">
        <w:trPr>
          <w:trHeight w:val="851"/>
        </w:trPr>
        <w:tc>
          <w:tcPr>
            <w:tcW w:w="3432" w:type="dxa"/>
            <w:shd w:val="clear" w:color="auto" w:fill="auto"/>
          </w:tcPr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 xml:space="preserve">Касьянова </w:t>
            </w:r>
          </w:p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Ирэна Александровна</w:t>
            </w:r>
          </w:p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0F3B79" w:rsidRPr="00604023" w:rsidRDefault="000F3B79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0F3B79" w:rsidRPr="00604023" w:rsidRDefault="000F3B79" w:rsidP="001B0711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>заместитель председателя комиссии по делам несовершеннолетних и защите их прав Администрации городского округа</w:t>
            </w:r>
            <w:r w:rsidRPr="00604023">
              <w:rPr>
                <w:color w:val="000000"/>
                <w:szCs w:val="28"/>
              </w:rPr>
              <w:t xml:space="preserve">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</w:p>
          <w:p w:rsidR="000F3B79" w:rsidRPr="00604023" w:rsidRDefault="000F3B79" w:rsidP="001B0711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F3B79" w:rsidRPr="00604023" w:rsidTr="001B0711">
        <w:trPr>
          <w:trHeight w:val="851"/>
        </w:trPr>
        <w:tc>
          <w:tcPr>
            <w:tcW w:w="3432" w:type="dxa"/>
            <w:shd w:val="clear" w:color="auto" w:fill="auto"/>
          </w:tcPr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 xml:space="preserve">Азова </w:t>
            </w:r>
          </w:p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Елена Алексеевна</w:t>
            </w:r>
          </w:p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0F3B79" w:rsidRPr="00604023" w:rsidRDefault="000F3B79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0F3B79" w:rsidRPr="00604023" w:rsidRDefault="000F3B79" w:rsidP="001B0711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604023">
              <w:rPr>
                <w:szCs w:val="28"/>
              </w:rPr>
              <w:t>ответственный секретарь комиссии по делам несовершеннолетних и защите их прав     Администрации городского округа</w:t>
            </w:r>
            <w:r w:rsidRPr="00604023">
              <w:rPr>
                <w:color w:val="000000"/>
                <w:szCs w:val="28"/>
              </w:rPr>
              <w:t xml:space="preserve">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</w:p>
          <w:p w:rsidR="000F3B79" w:rsidRPr="00604023" w:rsidRDefault="000F3B79" w:rsidP="001B0711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0F3B79" w:rsidRPr="00604023" w:rsidTr="001B0711">
        <w:trPr>
          <w:trHeight w:val="585"/>
        </w:trPr>
        <w:tc>
          <w:tcPr>
            <w:tcW w:w="3432" w:type="dxa"/>
            <w:shd w:val="clear" w:color="auto" w:fill="auto"/>
          </w:tcPr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Базанова</w:t>
            </w:r>
          </w:p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Светлана Олеговна</w:t>
            </w:r>
          </w:p>
          <w:p w:rsidR="000F3B79" w:rsidRPr="00604023" w:rsidRDefault="000F3B79" w:rsidP="001B0711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0F3B79" w:rsidRPr="00604023" w:rsidRDefault="000F3B79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0F3B79" w:rsidRPr="00604023" w:rsidRDefault="000F3B79" w:rsidP="001B0711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604023">
              <w:rPr>
                <w:szCs w:val="28"/>
              </w:rPr>
              <w:t xml:space="preserve">директор департамента образования 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</w:p>
          <w:p w:rsidR="000F3B79" w:rsidRPr="00604023" w:rsidRDefault="000F3B79" w:rsidP="001B0711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585"/>
        </w:trPr>
        <w:tc>
          <w:tcPr>
            <w:tcW w:w="3432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 xml:space="preserve">Демин  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Алексей Викторович</w:t>
            </w:r>
          </w:p>
        </w:tc>
        <w:tc>
          <w:tcPr>
            <w:tcW w:w="411" w:type="dxa"/>
          </w:tcPr>
          <w:p w:rsidR="00502EF7" w:rsidRPr="00604023" w:rsidRDefault="00502EF7" w:rsidP="005C1172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pacing w:val="-6"/>
                <w:szCs w:val="28"/>
              </w:rPr>
              <w:t xml:space="preserve">заместитель начальника </w:t>
            </w:r>
            <w:r w:rsidRPr="00604023">
              <w:rPr>
                <w:spacing w:val="-6"/>
                <w:szCs w:val="28"/>
                <w:lang w:eastAsia="en-US"/>
              </w:rPr>
              <w:t>управления министерства  внутренних</w:t>
            </w:r>
            <w:r w:rsidRPr="00604023">
              <w:rPr>
                <w:szCs w:val="28"/>
                <w:lang w:eastAsia="en-US"/>
              </w:rPr>
              <w:t xml:space="preserve"> дел России по городу Архангельску</w:t>
            </w:r>
            <w:r w:rsidRPr="00604023">
              <w:rPr>
                <w:szCs w:val="28"/>
              </w:rPr>
              <w:t xml:space="preserve"> (по согласованию)</w:t>
            </w:r>
          </w:p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585"/>
        </w:trPr>
        <w:tc>
          <w:tcPr>
            <w:tcW w:w="3432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Докучаева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Надежда Григорьевна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5C1172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ведущий эксперт отдела реализации проектов </w:t>
            </w:r>
            <w:r w:rsidR="002E254F">
              <w:rPr>
                <w:szCs w:val="28"/>
              </w:rPr>
              <w:br/>
            </w:r>
            <w:r w:rsidRPr="002E254F">
              <w:rPr>
                <w:spacing w:val="-4"/>
                <w:szCs w:val="28"/>
              </w:rPr>
              <w:t>и программ в сфере патриотического воспитания</w:t>
            </w:r>
            <w:r w:rsidRPr="00604023">
              <w:rPr>
                <w:szCs w:val="28"/>
              </w:rPr>
              <w:t xml:space="preserve"> граждан </w:t>
            </w:r>
            <w:r w:rsidR="007C102E">
              <w:rPr>
                <w:szCs w:val="28"/>
              </w:rPr>
              <w:t>федерального государственного бюджетного учреждения</w:t>
            </w:r>
            <w:r w:rsidRPr="00604023">
              <w:rPr>
                <w:szCs w:val="28"/>
              </w:rPr>
              <w:t xml:space="preserve">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Российский детско-юношеский центр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, муниципальный координатор проекта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Навигаторы детства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</w:t>
            </w:r>
            <w:r w:rsidR="002C684C">
              <w:rPr>
                <w:szCs w:val="28"/>
              </w:rPr>
              <w:br/>
            </w:r>
            <w:r w:rsidRPr="00604023">
              <w:rPr>
                <w:szCs w:val="28"/>
              </w:rPr>
              <w:t xml:space="preserve">в городском округе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</w:t>
            </w:r>
            <w:r w:rsidR="002C684C">
              <w:rPr>
                <w:szCs w:val="28"/>
              </w:rPr>
              <w:br/>
            </w:r>
            <w:r w:rsidRPr="00604023">
              <w:rPr>
                <w:szCs w:val="28"/>
              </w:rPr>
              <w:t>(по согласованию)</w:t>
            </w:r>
          </w:p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585"/>
        </w:trPr>
        <w:tc>
          <w:tcPr>
            <w:tcW w:w="3432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Дорофеева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Елена Валерьевна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5C1172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ведущий специалист по работе с молодежью государственного автономного учреждения Архангельской области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Молодежный центр</w:t>
            </w:r>
            <w:r w:rsidR="002C684C">
              <w:rPr>
                <w:color w:val="000000"/>
                <w:szCs w:val="28"/>
              </w:rPr>
              <w:t>"</w:t>
            </w:r>
            <w:r w:rsidR="00135AFC">
              <w:rPr>
                <w:color w:val="000000"/>
                <w:szCs w:val="28"/>
              </w:rPr>
              <w:t xml:space="preserve"> (по согласованию)</w:t>
            </w:r>
          </w:p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1098"/>
        </w:trPr>
        <w:tc>
          <w:tcPr>
            <w:tcW w:w="3432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lastRenderedPageBreak/>
              <w:t xml:space="preserve">Дулепова 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 xml:space="preserve">Ольга Валерьевна 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31638F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директор департамента по вопросам семьи, опеки и попечительства 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 xml:space="preserve">  </w:t>
            </w:r>
          </w:p>
        </w:tc>
      </w:tr>
      <w:tr w:rsidR="00502EF7" w:rsidRPr="00604023" w:rsidTr="001B0711">
        <w:trPr>
          <w:trHeight w:val="851"/>
        </w:trPr>
        <w:tc>
          <w:tcPr>
            <w:tcW w:w="3432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Еремеева</w:t>
            </w:r>
          </w:p>
          <w:p w:rsidR="00502EF7" w:rsidRPr="00604023" w:rsidRDefault="00502EF7" w:rsidP="001B0711">
            <w:pPr>
              <w:spacing w:line="280" w:lineRule="exact"/>
              <w:ind w:left="30" w:hanging="30"/>
              <w:rPr>
                <w:szCs w:val="28"/>
              </w:rPr>
            </w:pPr>
            <w:r w:rsidRPr="00604023">
              <w:rPr>
                <w:szCs w:val="28"/>
              </w:rPr>
              <w:t>Анна Александровна</w:t>
            </w:r>
          </w:p>
          <w:p w:rsidR="00502EF7" w:rsidRPr="00604023" w:rsidRDefault="00502EF7" w:rsidP="001B0711">
            <w:pPr>
              <w:spacing w:line="280" w:lineRule="exact"/>
              <w:ind w:left="30" w:hanging="30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31638F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заместитель главного врача по профилактике </w:t>
            </w:r>
            <w:r w:rsidRPr="00604023">
              <w:rPr>
                <w:szCs w:val="28"/>
              </w:rPr>
              <w:br/>
              <w:t xml:space="preserve">и межведомственному взаимодействию государственного бюджетного учреждения здравоохранения Архангельской области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Архангельская клиническая психиатрическая больница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, главный внештатный специалист психиатр – нарколог министерства здравоохранения Архангельской области </w:t>
            </w:r>
            <w:r w:rsidRPr="00604023">
              <w:rPr>
                <w:color w:val="000000"/>
                <w:szCs w:val="28"/>
              </w:rPr>
              <w:br/>
            </w:r>
            <w:r w:rsidRPr="00604023">
              <w:rPr>
                <w:szCs w:val="28"/>
              </w:rPr>
              <w:t>(по согласованию)</w:t>
            </w:r>
          </w:p>
          <w:p w:rsidR="00502EF7" w:rsidRPr="00604023" w:rsidRDefault="00502EF7" w:rsidP="0031638F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 </w:t>
            </w:r>
          </w:p>
        </w:tc>
      </w:tr>
      <w:tr w:rsidR="00502EF7" w:rsidRPr="00604023" w:rsidTr="001B0711">
        <w:trPr>
          <w:trHeight w:val="851"/>
        </w:trPr>
        <w:tc>
          <w:tcPr>
            <w:tcW w:w="3432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 xml:space="preserve">Звягина 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Ирина Вячеславовна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 xml:space="preserve"> </w:t>
            </w:r>
          </w:p>
        </w:tc>
        <w:tc>
          <w:tcPr>
            <w:tcW w:w="411" w:type="dxa"/>
          </w:tcPr>
          <w:p w:rsidR="00502EF7" w:rsidRPr="00604023" w:rsidRDefault="00502EF7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2F1D08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604023">
              <w:rPr>
                <w:szCs w:val="28"/>
              </w:rPr>
              <w:t xml:space="preserve">директор государственного бюджетного комплексного учреждения Архангельской области общего типа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Архангельский центр социальной помощи семье и детям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(по согласованию)</w:t>
            </w:r>
          </w:p>
          <w:p w:rsidR="003E65C8" w:rsidRPr="00604023" w:rsidRDefault="003E65C8" w:rsidP="002F1D08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851"/>
        </w:trPr>
        <w:tc>
          <w:tcPr>
            <w:tcW w:w="3432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 xml:space="preserve">Королева  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Галина Ивановна</w:t>
            </w:r>
          </w:p>
        </w:tc>
        <w:tc>
          <w:tcPr>
            <w:tcW w:w="411" w:type="dxa"/>
          </w:tcPr>
          <w:p w:rsidR="00502EF7" w:rsidRPr="00604023" w:rsidRDefault="00502EF7" w:rsidP="005C1172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pacing w:val="-6"/>
                <w:szCs w:val="28"/>
              </w:rPr>
              <w:t xml:space="preserve">юрисконсульт государственного бюджетного учреждения Архангельской области для детей, нуждающихся в психолого-педагогической </w:t>
            </w:r>
            <w:r w:rsidR="002E254F">
              <w:rPr>
                <w:spacing w:val="-6"/>
                <w:szCs w:val="28"/>
              </w:rPr>
              <w:br/>
            </w:r>
            <w:r w:rsidRPr="00604023">
              <w:rPr>
                <w:spacing w:val="-6"/>
                <w:szCs w:val="28"/>
              </w:rPr>
              <w:t xml:space="preserve">и медико-социальной помощи,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pacing w:val="-6"/>
                <w:szCs w:val="28"/>
              </w:rPr>
              <w:t xml:space="preserve">Центр психолого-медико-социального сопровождения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pacing w:val="-6"/>
                <w:szCs w:val="28"/>
              </w:rPr>
              <w:t>Надежда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 xml:space="preserve"> (по согласованию)</w:t>
            </w:r>
          </w:p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381"/>
        </w:trPr>
        <w:tc>
          <w:tcPr>
            <w:tcW w:w="3432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Макеев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Павел Иванович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>заместитель начальника полиции (по охране общественного порядка) Архангельского линейного отдела министерства внутренних дел России на транспорте (по согласованию)</w:t>
            </w:r>
          </w:p>
          <w:p w:rsidR="00502EF7" w:rsidRPr="00604023" w:rsidRDefault="00502EF7" w:rsidP="001B0711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381"/>
        </w:trPr>
        <w:tc>
          <w:tcPr>
            <w:tcW w:w="3432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Молева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Ирина Алексеевна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5C1172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ведущий эксперт  отдела реализации проектов и программ в сфере патриотического воспитания граждан </w:t>
            </w:r>
            <w:r w:rsidR="007C102E">
              <w:rPr>
                <w:szCs w:val="28"/>
              </w:rPr>
              <w:t>федерального государственного бюджетного учреждения</w:t>
            </w:r>
            <w:r w:rsidR="007C102E" w:rsidRPr="00604023">
              <w:rPr>
                <w:szCs w:val="28"/>
              </w:rPr>
              <w:t xml:space="preserve">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Российский детско-юношеский центр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, муниципальный координатор проекта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Навигаторы детства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в городском округе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(по согласованию)</w:t>
            </w:r>
          </w:p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381"/>
        </w:trPr>
        <w:tc>
          <w:tcPr>
            <w:tcW w:w="3432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Новоселов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Олег Валерьевич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заместитель начальника управления </w:t>
            </w:r>
            <w:r w:rsidRPr="00604023">
              <w:rPr>
                <w:szCs w:val="28"/>
              </w:rPr>
              <w:br/>
            </w:r>
            <w:r w:rsidRPr="00604023">
              <w:rPr>
                <w:spacing w:val="-12"/>
                <w:szCs w:val="28"/>
              </w:rPr>
              <w:t>по физической культуре и спорту Администрации</w:t>
            </w:r>
            <w:r w:rsidRPr="00604023">
              <w:rPr>
                <w:szCs w:val="28"/>
              </w:rPr>
              <w:t xml:space="preserve">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</w:p>
          <w:p w:rsidR="00502EF7" w:rsidRPr="00604023" w:rsidRDefault="00502EF7" w:rsidP="001B0711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381"/>
        </w:trPr>
        <w:tc>
          <w:tcPr>
            <w:tcW w:w="3432" w:type="dxa"/>
            <w:shd w:val="clear" w:color="auto" w:fill="auto"/>
          </w:tcPr>
          <w:p w:rsidR="00502EF7" w:rsidRPr="00604023" w:rsidRDefault="00502EF7" w:rsidP="00307296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Оводова</w:t>
            </w:r>
          </w:p>
          <w:p w:rsidR="00502EF7" w:rsidRPr="00604023" w:rsidRDefault="00502EF7" w:rsidP="00307296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Елена Николаевна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5C1172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руководитель кадрового центра по городу Архангельску государственного казенного учреждения Архангельской области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Архангельский областной центр занятости населения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(по согласованию) </w:t>
            </w:r>
          </w:p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381"/>
        </w:trPr>
        <w:tc>
          <w:tcPr>
            <w:tcW w:w="3432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lastRenderedPageBreak/>
              <w:t>Орлова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Ирина Васильевна</w:t>
            </w:r>
          </w:p>
          <w:p w:rsidR="00502EF7" w:rsidRPr="00604023" w:rsidRDefault="00502EF7" w:rsidP="001B0711">
            <w:pPr>
              <w:rPr>
                <w:szCs w:val="28"/>
              </w:rPr>
            </w:pPr>
          </w:p>
          <w:p w:rsidR="00502EF7" w:rsidRPr="00604023" w:rsidRDefault="00502EF7" w:rsidP="001B0711">
            <w:pPr>
              <w:rPr>
                <w:szCs w:val="28"/>
              </w:rPr>
            </w:pPr>
          </w:p>
          <w:p w:rsidR="00502EF7" w:rsidRPr="00604023" w:rsidRDefault="00502EF7" w:rsidP="001B0711">
            <w:pPr>
              <w:rPr>
                <w:szCs w:val="28"/>
              </w:rPr>
            </w:pPr>
          </w:p>
          <w:p w:rsidR="00502EF7" w:rsidRPr="00604023" w:rsidRDefault="00502EF7" w:rsidP="001B0711">
            <w:pPr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604023">
              <w:rPr>
                <w:szCs w:val="28"/>
              </w:rPr>
              <w:t xml:space="preserve">директор муниципального бюджетного учреждения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Город </w:t>
            </w:r>
            <w:r w:rsidRPr="00604023">
              <w:rPr>
                <w:szCs w:val="28"/>
              </w:rPr>
              <w:t>Архангельск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Городской центр экспертизы, мониторинга, психолого-педагогического </w:t>
            </w:r>
            <w:r w:rsidR="002C684C">
              <w:rPr>
                <w:color w:val="000000"/>
                <w:szCs w:val="28"/>
              </w:rPr>
              <w:br/>
            </w:r>
            <w:r w:rsidRPr="00604023">
              <w:rPr>
                <w:color w:val="000000"/>
                <w:szCs w:val="28"/>
              </w:rPr>
              <w:t xml:space="preserve">и </w:t>
            </w:r>
            <w:r w:rsidRPr="00604023">
              <w:rPr>
                <w:color w:val="000000"/>
                <w:spacing w:val="-8"/>
                <w:szCs w:val="28"/>
              </w:rPr>
              <w:t>информационно-методического сопровождения</w:t>
            </w:r>
            <w:r w:rsidRPr="00604023">
              <w:rPr>
                <w:color w:val="000000"/>
                <w:szCs w:val="28"/>
              </w:rPr>
              <w:t xml:space="preserve">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>Леда</w:t>
            </w:r>
            <w:r w:rsidR="002C684C">
              <w:rPr>
                <w:color w:val="000000"/>
                <w:szCs w:val="28"/>
              </w:rPr>
              <w:t>"</w:t>
            </w:r>
          </w:p>
        </w:tc>
      </w:tr>
      <w:tr w:rsidR="00502EF7" w:rsidRPr="00604023" w:rsidTr="001B0711">
        <w:trPr>
          <w:trHeight w:val="851"/>
        </w:trPr>
        <w:tc>
          <w:tcPr>
            <w:tcW w:w="3432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Паршина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Анастасия Владимировна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5C1172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председатель совета местного отделения  </w:t>
            </w:r>
            <w:r w:rsidRPr="002E254F">
              <w:rPr>
                <w:spacing w:val="-8"/>
                <w:szCs w:val="28"/>
              </w:rPr>
              <w:t>Общероссийского общественно-государственного</w:t>
            </w:r>
            <w:r w:rsidRPr="00604023">
              <w:rPr>
                <w:szCs w:val="28"/>
              </w:rPr>
              <w:t xml:space="preserve"> движения детей и молодежи </w:t>
            </w:r>
            <w:r w:rsidR="002C684C">
              <w:rPr>
                <w:color w:val="000000"/>
                <w:spacing w:val="-12"/>
                <w:szCs w:val="28"/>
              </w:rPr>
              <w:t>"</w:t>
            </w:r>
            <w:r w:rsidRPr="00604023">
              <w:rPr>
                <w:szCs w:val="28"/>
              </w:rPr>
              <w:t xml:space="preserve">Движение </w:t>
            </w:r>
            <w:r w:rsidRPr="002E254F">
              <w:rPr>
                <w:spacing w:val="-8"/>
                <w:szCs w:val="28"/>
              </w:rPr>
              <w:t>первых</w:t>
            </w:r>
            <w:r w:rsidR="002C684C" w:rsidRPr="002E254F">
              <w:rPr>
                <w:color w:val="000000"/>
                <w:spacing w:val="-8"/>
                <w:szCs w:val="28"/>
              </w:rPr>
              <w:t>"</w:t>
            </w:r>
            <w:r w:rsidRPr="002E254F">
              <w:rPr>
                <w:spacing w:val="-8"/>
                <w:szCs w:val="28"/>
              </w:rPr>
              <w:t xml:space="preserve"> в городском округе </w:t>
            </w:r>
            <w:r w:rsidR="002C684C" w:rsidRPr="002E254F">
              <w:rPr>
                <w:color w:val="000000"/>
                <w:spacing w:val="-8"/>
                <w:szCs w:val="28"/>
              </w:rPr>
              <w:t>"</w:t>
            </w:r>
            <w:r w:rsidRPr="002E254F">
              <w:rPr>
                <w:spacing w:val="-8"/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 xml:space="preserve"> (по согласованию)</w:t>
            </w:r>
          </w:p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982D38" w:rsidRPr="00604023" w:rsidTr="001B0711">
        <w:trPr>
          <w:trHeight w:val="851"/>
        </w:trPr>
        <w:tc>
          <w:tcPr>
            <w:tcW w:w="3432" w:type="dxa"/>
            <w:shd w:val="clear" w:color="auto" w:fill="auto"/>
          </w:tcPr>
          <w:p w:rsidR="00982D38" w:rsidRPr="00604023" w:rsidRDefault="00982D38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Сахарова</w:t>
            </w:r>
          </w:p>
          <w:p w:rsidR="00982D38" w:rsidRPr="00604023" w:rsidRDefault="00982D38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Анна Павловна</w:t>
            </w:r>
          </w:p>
        </w:tc>
        <w:tc>
          <w:tcPr>
            <w:tcW w:w="411" w:type="dxa"/>
          </w:tcPr>
          <w:p w:rsidR="00982D38" w:rsidRPr="00604023" w:rsidRDefault="00982D38" w:rsidP="005C1172">
            <w:pPr>
              <w:rPr>
                <w:szCs w:val="28"/>
              </w:rPr>
            </w:pPr>
          </w:p>
        </w:tc>
        <w:tc>
          <w:tcPr>
            <w:tcW w:w="5938" w:type="dxa"/>
            <w:shd w:val="clear" w:color="auto" w:fill="auto"/>
          </w:tcPr>
          <w:p w:rsidR="00604023" w:rsidRPr="00604023" w:rsidRDefault="00604023" w:rsidP="00604023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заместитель начальника управления культуры Администрации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</w:p>
          <w:p w:rsidR="00982D38" w:rsidRPr="00604023" w:rsidRDefault="00982D38" w:rsidP="00604023">
            <w:pPr>
              <w:ind w:left="-288" w:hanging="24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80"/>
        </w:trPr>
        <w:tc>
          <w:tcPr>
            <w:tcW w:w="3432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Тугаринов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Андрей Алексеевич</w:t>
            </w: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  <w:p w:rsidR="00502EF7" w:rsidRPr="00604023" w:rsidRDefault="00502EF7" w:rsidP="005C1172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5C1172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руководитель социальных проектов, направленных на профилактику девиантного поведения несовершеннолетних автономной некоммерческой организации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Центр развития </w:t>
            </w:r>
            <w:r w:rsidRPr="002C684C">
              <w:rPr>
                <w:spacing w:val="-6"/>
                <w:szCs w:val="28"/>
              </w:rPr>
              <w:t>личности</w:t>
            </w:r>
            <w:r w:rsidR="002C684C">
              <w:rPr>
                <w:spacing w:val="-6"/>
                <w:szCs w:val="28"/>
              </w:rPr>
              <w:t>"</w:t>
            </w:r>
            <w:r w:rsidRPr="002C684C">
              <w:rPr>
                <w:spacing w:val="-6"/>
                <w:szCs w:val="28"/>
              </w:rPr>
              <w:t xml:space="preserve"> </w:t>
            </w:r>
            <w:r w:rsidR="002C684C">
              <w:rPr>
                <w:spacing w:val="-6"/>
                <w:szCs w:val="28"/>
              </w:rPr>
              <w:t>"</w:t>
            </w:r>
            <w:r w:rsidRPr="002C684C">
              <w:rPr>
                <w:spacing w:val="-6"/>
                <w:szCs w:val="28"/>
              </w:rPr>
              <w:t>Новое поколение</w:t>
            </w:r>
            <w:r w:rsidR="002C684C">
              <w:rPr>
                <w:spacing w:val="-6"/>
                <w:szCs w:val="28"/>
              </w:rPr>
              <w:t>"</w:t>
            </w:r>
            <w:r w:rsidRPr="002C684C">
              <w:rPr>
                <w:spacing w:val="-6"/>
                <w:szCs w:val="28"/>
              </w:rPr>
              <w:t xml:space="preserve"> (по согласованию)</w:t>
            </w:r>
          </w:p>
          <w:p w:rsidR="00502EF7" w:rsidRPr="00604023" w:rsidRDefault="00502EF7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1361"/>
        </w:trPr>
        <w:tc>
          <w:tcPr>
            <w:tcW w:w="3432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Чункевич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Альберт Леонидович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</w:p>
        </w:tc>
        <w:tc>
          <w:tcPr>
            <w:tcW w:w="411" w:type="dxa"/>
          </w:tcPr>
          <w:p w:rsidR="00502EF7" w:rsidRPr="00604023" w:rsidRDefault="00502EF7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начальник отдела по делам молодежи департамента организационной работы, общественных связей и контроля Администрации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</w:p>
          <w:p w:rsidR="00502EF7" w:rsidRPr="00604023" w:rsidRDefault="00502EF7" w:rsidP="001B0711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502EF7" w:rsidRPr="00604023" w:rsidTr="001B0711">
        <w:trPr>
          <w:trHeight w:val="1249"/>
        </w:trPr>
        <w:tc>
          <w:tcPr>
            <w:tcW w:w="3432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Урсаева</w:t>
            </w:r>
          </w:p>
          <w:p w:rsidR="00502EF7" w:rsidRPr="00604023" w:rsidRDefault="00502EF7" w:rsidP="001B0711">
            <w:pPr>
              <w:spacing w:line="280" w:lineRule="exact"/>
              <w:rPr>
                <w:szCs w:val="28"/>
              </w:rPr>
            </w:pPr>
            <w:r w:rsidRPr="00604023">
              <w:rPr>
                <w:szCs w:val="28"/>
              </w:rPr>
              <w:t>Анна Анатольевна</w:t>
            </w:r>
          </w:p>
        </w:tc>
        <w:tc>
          <w:tcPr>
            <w:tcW w:w="411" w:type="dxa"/>
          </w:tcPr>
          <w:p w:rsidR="00502EF7" w:rsidRPr="00604023" w:rsidRDefault="00502EF7" w:rsidP="001B0711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5938" w:type="dxa"/>
            <w:shd w:val="clear" w:color="auto" w:fill="auto"/>
          </w:tcPr>
          <w:p w:rsidR="00502EF7" w:rsidRPr="00604023" w:rsidRDefault="00502EF7" w:rsidP="001B0711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604023">
              <w:rPr>
                <w:spacing w:val="-4"/>
                <w:szCs w:val="28"/>
              </w:rPr>
              <w:t xml:space="preserve">начальник </w:t>
            </w:r>
            <w:r w:rsidRPr="00604023">
              <w:rPr>
                <w:color w:val="000000"/>
                <w:spacing w:val="-4"/>
                <w:szCs w:val="28"/>
              </w:rPr>
              <w:t>федерального</w:t>
            </w:r>
            <w:r w:rsidRPr="00604023">
              <w:rPr>
                <w:spacing w:val="-4"/>
                <w:szCs w:val="28"/>
              </w:rPr>
              <w:t xml:space="preserve"> казенного учреждения</w:t>
            </w:r>
            <w:r w:rsidRPr="00604023">
              <w:rPr>
                <w:szCs w:val="28"/>
              </w:rPr>
              <w:t xml:space="preserve"> </w:t>
            </w:r>
            <w:r w:rsidR="002C684C">
              <w:rPr>
                <w:color w:val="000000"/>
                <w:spacing w:val="-12"/>
                <w:szCs w:val="28"/>
              </w:rPr>
              <w:t>"</w:t>
            </w:r>
            <w:r w:rsidRPr="00604023">
              <w:rPr>
                <w:spacing w:val="-12"/>
                <w:szCs w:val="28"/>
              </w:rPr>
              <w:t>Уголовно-исполнительная инспекция Управления</w:t>
            </w:r>
            <w:r w:rsidRPr="00604023">
              <w:rPr>
                <w:szCs w:val="28"/>
              </w:rPr>
              <w:t xml:space="preserve"> Федеральной службы исполнения наказаний России по Архангельской области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</w:t>
            </w:r>
            <w:r w:rsidRPr="00604023">
              <w:rPr>
                <w:color w:val="000000"/>
                <w:szCs w:val="28"/>
              </w:rPr>
              <w:br/>
              <w:t>(по согласованию)</w:t>
            </w:r>
          </w:p>
          <w:p w:rsidR="00502EF7" w:rsidRPr="00604023" w:rsidRDefault="00502EF7" w:rsidP="001B0711">
            <w:pPr>
              <w:spacing w:line="280" w:lineRule="exact"/>
              <w:jc w:val="both"/>
              <w:rPr>
                <w:szCs w:val="28"/>
              </w:rPr>
            </w:pPr>
          </w:p>
        </w:tc>
      </w:tr>
    </w:tbl>
    <w:p w:rsidR="00713243" w:rsidRPr="00604023" w:rsidRDefault="00431BBC" w:rsidP="00431BBC">
      <w:pPr>
        <w:tabs>
          <w:tab w:val="left" w:pos="7611"/>
        </w:tabs>
        <w:ind w:left="426"/>
        <w:rPr>
          <w:szCs w:val="28"/>
        </w:rPr>
      </w:pPr>
      <w:r w:rsidRPr="00604023">
        <w:rPr>
          <w:szCs w:val="28"/>
        </w:rPr>
        <w:t xml:space="preserve">                                                                               </w:t>
      </w:r>
    </w:p>
    <w:p w:rsidR="002C684C" w:rsidRDefault="002C684C" w:rsidP="002C684C">
      <w:pPr>
        <w:tabs>
          <w:tab w:val="left" w:pos="7611"/>
        </w:tabs>
        <w:ind w:left="426"/>
        <w:jc w:val="center"/>
        <w:rPr>
          <w:szCs w:val="28"/>
        </w:rPr>
        <w:sectPr w:rsidR="002C684C" w:rsidSect="00AB07AC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  <w:r>
        <w:rPr>
          <w:szCs w:val="28"/>
        </w:rPr>
        <w:t>___________</w:t>
      </w:r>
    </w:p>
    <w:p w:rsidR="002C684C" w:rsidRPr="00604023" w:rsidRDefault="002C684C" w:rsidP="002C684C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2C684C" w:rsidRPr="00604023" w:rsidRDefault="002C684C" w:rsidP="002C684C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t>к распоряжению Администрации</w:t>
      </w:r>
    </w:p>
    <w:p w:rsidR="002C684C" w:rsidRPr="00604023" w:rsidRDefault="002C684C" w:rsidP="002C684C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 w:rsidRPr="00604023">
        <w:rPr>
          <w:szCs w:val="28"/>
        </w:rPr>
        <w:t xml:space="preserve">городского округа </w:t>
      </w:r>
      <w:r>
        <w:rPr>
          <w:szCs w:val="28"/>
        </w:rPr>
        <w:br/>
      </w:r>
      <w:r>
        <w:rPr>
          <w:color w:val="000000"/>
          <w:szCs w:val="28"/>
        </w:rPr>
        <w:t>"</w:t>
      </w:r>
      <w:r w:rsidRPr="00604023">
        <w:rPr>
          <w:szCs w:val="28"/>
        </w:rPr>
        <w:t>Город Архангельск</w:t>
      </w:r>
      <w:r>
        <w:rPr>
          <w:color w:val="000000"/>
          <w:szCs w:val="28"/>
        </w:rPr>
        <w:t>"</w:t>
      </w:r>
    </w:p>
    <w:p w:rsidR="002C684C" w:rsidRPr="00604023" w:rsidRDefault="00483085" w:rsidP="002C684C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>
        <w:rPr>
          <w:szCs w:val="26"/>
        </w:rPr>
        <w:t>от 1 октября 2024 г. № 5042р</w:t>
      </w:r>
    </w:p>
    <w:p w:rsidR="00431BBC" w:rsidRDefault="00431BBC" w:rsidP="00431BBC">
      <w:pPr>
        <w:tabs>
          <w:tab w:val="left" w:pos="7611"/>
        </w:tabs>
        <w:ind w:left="426"/>
        <w:rPr>
          <w:b/>
          <w:szCs w:val="28"/>
          <w:lang w:eastAsia="en-US"/>
        </w:rPr>
      </w:pPr>
    </w:p>
    <w:p w:rsidR="00431BBC" w:rsidRPr="00604023" w:rsidRDefault="00431BBC" w:rsidP="00431BBC">
      <w:pPr>
        <w:tabs>
          <w:tab w:val="left" w:pos="7611"/>
        </w:tabs>
        <w:ind w:left="426"/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>СОСТАВ</w:t>
      </w:r>
    </w:p>
    <w:p w:rsidR="00431BBC" w:rsidRPr="00604023" w:rsidRDefault="00431BBC" w:rsidP="00431BBC">
      <w:pPr>
        <w:tabs>
          <w:tab w:val="left" w:pos="7611"/>
        </w:tabs>
        <w:ind w:left="426"/>
        <w:jc w:val="center"/>
        <w:rPr>
          <w:b/>
          <w:szCs w:val="28"/>
          <w:lang w:eastAsia="en-US"/>
        </w:rPr>
      </w:pPr>
      <w:r w:rsidRPr="00604023">
        <w:rPr>
          <w:b/>
          <w:color w:val="000000"/>
          <w:szCs w:val="28"/>
        </w:rPr>
        <w:t xml:space="preserve">комиссии по делам несовершеннолетних и защите их прав территориальных округов Варавино-Фактория и Майская горка Администрации </w:t>
      </w:r>
      <w:r w:rsidRPr="00604023">
        <w:rPr>
          <w:rFonts w:eastAsia="Times New Roman"/>
          <w:b/>
          <w:szCs w:val="28"/>
        </w:rPr>
        <w:t xml:space="preserve">городского округа </w:t>
      </w:r>
      <w:r w:rsidR="002C684C">
        <w:rPr>
          <w:b/>
          <w:szCs w:val="28"/>
          <w:lang w:eastAsia="en-US"/>
        </w:rPr>
        <w:t>"</w:t>
      </w:r>
      <w:r w:rsidRPr="00604023">
        <w:rPr>
          <w:b/>
          <w:szCs w:val="28"/>
          <w:lang w:eastAsia="en-US"/>
        </w:rPr>
        <w:t>Город Архангельск</w:t>
      </w:r>
      <w:r w:rsidR="002C684C">
        <w:rPr>
          <w:b/>
          <w:szCs w:val="28"/>
          <w:lang w:eastAsia="en-US"/>
        </w:rPr>
        <w:t>"</w:t>
      </w:r>
    </w:p>
    <w:p w:rsidR="00431BBC" w:rsidRPr="00604023" w:rsidRDefault="00431BBC" w:rsidP="00431BBC">
      <w:pPr>
        <w:tabs>
          <w:tab w:val="left" w:pos="7611"/>
        </w:tabs>
        <w:ind w:left="426"/>
        <w:jc w:val="center"/>
        <w:rPr>
          <w:b/>
          <w:szCs w:val="28"/>
          <w:lang w:eastAsia="en-US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425"/>
        <w:gridCol w:w="6095"/>
      </w:tblGrid>
      <w:tr w:rsidR="00431BBC" w:rsidRPr="00604023" w:rsidTr="002C684C">
        <w:tc>
          <w:tcPr>
            <w:tcW w:w="3403" w:type="dxa"/>
          </w:tcPr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Попова </w:t>
            </w:r>
          </w:p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Лариса Анатольевна</w:t>
            </w:r>
          </w:p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431BBC" w:rsidRPr="00604023" w:rsidRDefault="00431BBC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431BBC" w:rsidRPr="00604023" w:rsidRDefault="00431BBC" w:rsidP="0072112B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председатель комиссии по делам несовершеннолетних и защите их прав территориальных округов Варавино-Фактория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и Майская горка Администрации городского округа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>, заместитель главы администрации территориального округа Майская горка</w:t>
            </w:r>
            <w:r w:rsidRPr="00604023">
              <w:rPr>
                <w:rFonts w:eastAsia="Times New Roman"/>
                <w:b/>
                <w:szCs w:val="28"/>
              </w:rPr>
              <w:t xml:space="preserve"> </w:t>
            </w:r>
            <w:r w:rsidRPr="00604023">
              <w:rPr>
                <w:rFonts w:eastAsia="Times New Roman"/>
                <w:szCs w:val="28"/>
              </w:rPr>
              <w:t xml:space="preserve">Администрации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</w:p>
          <w:p w:rsidR="00431BBC" w:rsidRPr="00604023" w:rsidRDefault="00431BBC" w:rsidP="00431BBC">
            <w:pPr>
              <w:tabs>
                <w:tab w:val="left" w:pos="7611"/>
              </w:tabs>
              <w:spacing w:line="280" w:lineRule="exact"/>
              <w:ind w:left="426"/>
              <w:jc w:val="both"/>
              <w:rPr>
                <w:szCs w:val="28"/>
                <w:lang w:eastAsia="en-US"/>
              </w:rPr>
            </w:pPr>
          </w:p>
        </w:tc>
      </w:tr>
      <w:tr w:rsidR="00431BBC" w:rsidRPr="00604023" w:rsidTr="002C684C">
        <w:tc>
          <w:tcPr>
            <w:tcW w:w="3403" w:type="dxa"/>
          </w:tcPr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Шумилина  </w:t>
            </w:r>
          </w:p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Татьяна Николаевна</w:t>
            </w:r>
          </w:p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431BBC" w:rsidRPr="00604023" w:rsidRDefault="00431BBC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431BBC" w:rsidRPr="00604023" w:rsidRDefault="00431BBC" w:rsidP="0072112B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заместитель председателя комиссии по делам несовершеннолетних и защите их прав территориальных округов Варавино-Фактория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и  Майская горка Администрации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</w:p>
          <w:p w:rsidR="00431BBC" w:rsidRPr="00604023" w:rsidRDefault="00431BBC" w:rsidP="00431BBC">
            <w:pPr>
              <w:spacing w:line="280" w:lineRule="exact"/>
              <w:ind w:left="426"/>
              <w:jc w:val="both"/>
              <w:rPr>
                <w:rFonts w:eastAsia="Times New Roman"/>
                <w:szCs w:val="28"/>
              </w:rPr>
            </w:pPr>
          </w:p>
        </w:tc>
      </w:tr>
      <w:tr w:rsidR="00431BBC" w:rsidRPr="00604023" w:rsidTr="002C684C">
        <w:tc>
          <w:tcPr>
            <w:tcW w:w="3403" w:type="dxa"/>
          </w:tcPr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Сластина </w:t>
            </w:r>
          </w:p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Екатерина Алексеевна</w:t>
            </w:r>
          </w:p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431BBC" w:rsidRPr="00604023" w:rsidRDefault="00431BBC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431BBC" w:rsidRPr="00604023" w:rsidRDefault="00431BBC" w:rsidP="0072112B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ответственный секретарь комиссии по делам несовершеннолетних и защите их прав территориальных округов Варавино-Фактория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и  Майская горка Администрации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</w:p>
          <w:p w:rsidR="00431BBC" w:rsidRPr="00604023" w:rsidRDefault="00431BBC" w:rsidP="00431BBC">
            <w:pPr>
              <w:spacing w:line="280" w:lineRule="exact"/>
              <w:ind w:left="426"/>
              <w:jc w:val="both"/>
              <w:rPr>
                <w:szCs w:val="28"/>
              </w:rPr>
            </w:pPr>
          </w:p>
        </w:tc>
      </w:tr>
      <w:tr w:rsidR="00431BBC" w:rsidRPr="00604023" w:rsidTr="002C684C">
        <w:tc>
          <w:tcPr>
            <w:tcW w:w="3403" w:type="dxa"/>
          </w:tcPr>
          <w:p w:rsidR="00431BBC" w:rsidRPr="00604023" w:rsidRDefault="00431BBC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Аншукова </w:t>
            </w:r>
          </w:p>
          <w:p w:rsidR="00431BBC" w:rsidRPr="00604023" w:rsidRDefault="00431BBC" w:rsidP="002C684C">
            <w:pPr>
              <w:spacing w:line="280" w:lineRule="exact"/>
              <w:ind w:left="34" w:right="-108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Надежда Вениаминовна</w:t>
            </w:r>
          </w:p>
        </w:tc>
        <w:tc>
          <w:tcPr>
            <w:tcW w:w="425" w:type="dxa"/>
          </w:tcPr>
          <w:p w:rsidR="00431BBC" w:rsidRPr="00604023" w:rsidRDefault="00431BBC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hideMark/>
          </w:tcPr>
          <w:p w:rsidR="00431BBC" w:rsidRPr="00604023" w:rsidRDefault="00431BBC" w:rsidP="0072112B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медицинская сестра государственного бюджетного </w:t>
            </w:r>
            <w:r w:rsidRPr="00604023">
              <w:rPr>
                <w:rFonts w:eastAsia="Times New Roman"/>
                <w:spacing w:val="-6"/>
                <w:szCs w:val="28"/>
              </w:rPr>
              <w:t>учреждения здравоохранения Архангельской области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  <w:r w:rsidR="002C684C">
              <w:rPr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Архангельская клиническая психиатрическая больница</w:t>
            </w:r>
            <w:r w:rsidR="002C684C">
              <w:rPr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szCs w:val="28"/>
              </w:rPr>
              <w:t>(по согласованию)</w:t>
            </w:r>
          </w:p>
          <w:p w:rsidR="00431BBC" w:rsidRPr="00604023" w:rsidRDefault="00431BBC" w:rsidP="00431BBC">
            <w:pPr>
              <w:spacing w:line="280" w:lineRule="exact"/>
              <w:ind w:left="426"/>
              <w:jc w:val="both"/>
              <w:rPr>
                <w:rFonts w:eastAsia="Times New Roman"/>
                <w:szCs w:val="28"/>
              </w:rPr>
            </w:pPr>
          </w:p>
        </w:tc>
      </w:tr>
      <w:tr w:rsidR="00502EF7" w:rsidRPr="00604023" w:rsidTr="002C684C">
        <w:tc>
          <w:tcPr>
            <w:tcW w:w="3403" w:type="dxa"/>
          </w:tcPr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Бажечкина 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Ирина Валерьевна</w:t>
            </w:r>
          </w:p>
          <w:p w:rsidR="00502EF7" w:rsidRPr="00604023" w:rsidRDefault="00502EF7" w:rsidP="002C684C">
            <w:pPr>
              <w:autoSpaceDE w:val="0"/>
              <w:autoSpaceDN w:val="0"/>
              <w:adjustRightInd w:val="0"/>
              <w:spacing w:line="280" w:lineRule="exact"/>
              <w:ind w:left="34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502EF7" w:rsidRPr="00604023" w:rsidRDefault="00502EF7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502EF7" w:rsidRPr="00604023" w:rsidRDefault="00502EF7" w:rsidP="0072112B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pacing w:val="-8"/>
                <w:szCs w:val="28"/>
              </w:rPr>
              <w:t>заместитель директора муниципального бюджетного</w:t>
            </w:r>
            <w:r w:rsidRPr="00604023">
              <w:rPr>
                <w:rFonts w:eastAsia="Times New Roman"/>
                <w:szCs w:val="28"/>
              </w:rPr>
              <w:t xml:space="preserve"> учреждения дополнительного образования городского округа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>Ломоносовский Дом детского творчества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(по согласованию)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</w:p>
          <w:p w:rsidR="00502EF7" w:rsidRPr="00604023" w:rsidRDefault="00502EF7" w:rsidP="005C1172">
            <w:pPr>
              <w:spacing w:line="280" w:lineRule="exact"/>
              <w:ind w:left="426"/>
              <w:jc w:val="both"/>
              <w:rPr>
                <w:rFonts w:eastAsia="Times New Roman"/>
                <w:szCs w:val="28"/>
              </w:rPr>
            </w:pPr>
          </w:p>
        </w:tc>
      </w:tr>
      <w:tr w:rsidR="00502EF7" w:rsidRPr="00604023" w:rsidTr="002C684C">
        <w:tc>
          <w:tcPr>
            <w:tcW w:w="3403" w:type="dxa"/>
          </w:tcPr>
          <w:p w:rsidR="00502EF7" w:rsidRPr="00604023" w:rsidRDefault="00502EF7" w:rsidP="002C684C">
            <w:pPr>
              <w:autoSpaceDE w:val="0"/>
              <w:autoSpaceDN w:val="0"/>
              <w:adjustRightInd w:val="0"/>
              <w:spacing w:line="280" w:lineRule="exact"/>
              <w:ind w:left="34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Генералова</w:t>
            </w:r>
          </w:p>
          <w:p w:rsidR="00502EF7" w:rsidRPr="00604023" w:rsidRDefault="00502EF7" w:rsidP="002C684C">
            <w:pPr>
              <w:autoSpaceDE w:val="0"/>
              <w:autoSpaceDN w:val="0"/>
              <w:adjustRightInd w:val="0"/>
              <w:spacing w:line="280" w:lineRule="exact"/>
              <w:ind w:left="34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Ирина Анатольевна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502EF7" w:rsidRPr="00604023" w:rsidRDefault="00502EF7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72112B" w:rsidRDefault="00502EF7" w:rsidP="002C684C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заместитель начальника управления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по территориальным округам Варавино-Фактория и Майская горка департамента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по вопросам семьи, опеки и попечительства Администрации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</w:p>
          <w:p w:rsidR="00E057F8" w:rsidRPr="00604023" w:rsidRDefault="00E057F8" w:rsidP="002C684C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</w:tr>
      <w:tr w:rsidR="00502EF7" w:rsidRPr="00604023" w:rsidTr="002C684C">
        <w:tc>
          <w:tcPr>
            <w:tcW w:w="3403" w:type="dxa"/>
          </w:tcPr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lastRenderedPageBreak/>
              <w:t xml:space="preserve">Заозерская 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Людмила Сергеевна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502EF7" w:rsidRPr="00604023" w:rsidRDefault="00502EF7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502EF7" w:rsidRPr="00604023" w:rsidRDefault="00502EF7" w:rsidP="0072112B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педагог - организатор муниципального бюджетного </w:t>
            </w:r>
            <w:r w:rsidRPr="00604023">
              <w:rPr>
                <w:rFonts w:eastAsia="Times New Roman"/>
                <w:spacing w:val="-8"/>
                <w:szCs w:val="28"/>
              </w:rPr>
              <w:t xml:space="preserve">учреждения городского округа </w:t>
            </w:r>
            <w:r w:rsidR="002C684C">
              <w:rPr>
                <w:spacing w:val="-8"/>
                <w:szCs w:val="28"/>
                <w:lang w:eastAsia="en-US"/>
              </w:rPr>
              <w:t>"</w:t>
            </w:r>
            <w:r w:rsidRPr="00604023">
              <w:rPr>
                <w:spacing w:val="-8"/>
                <w:szCs w:val="28"/>
                <w:lang w:eastAsia="en-US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С</w:t>
            </w:r>
            <w:r w:rsidRPr="00604023">
              <w:rPr>
                <w:rFonts w:eastAsia="Times New Roman"/>
                <w:szCs w:val="28"/>
              </w:rPr>
              <w:t>портивная школа имени героя Советского Союза Павла Васильевича Усова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(по согласованию)</w:t>
            </w:r>
          </w:p>
          <w:p w:rsidR="00502EF7" w:rsidRPr="00604023" w:rsidRDefault="00502EF7" w:rsidP="005C1172">
            <w:pPr>
              <w:spacing w:line="280" w:lineRule="exact"/>
              <w:ind w:left="426"/>
              <w:jc w:val="both"/>
              <w:rPr>
                <w:rFonts w:eastAsia="Times New Roman"/>
                <w:szCs w:val="28"/>
              </w:rPr>
            </w:pPr>
          </w:p>
        </w:tc>
      </w:tr>
      <w:tr w:rsidR="00502EF7" w:rsidRPr="00604023" w:rsidTr="002C684C">
        <w:tc>
          <w:tcPr>
            <w:tcW w:w="3403" w:type="dxa"/>
          </w:tcPr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Кокунова 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Людмила Васильевна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502EF7" w:rsidRPr="00604023" w:rsidRDefault="00502EF7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502EF7" w:rsidRPr="00604023" w:rsidRDefault="00502EF7" w:rsidP="0072112B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социальный педагог</w:t>
            </w:r>
            <w:r w:rsidRPr="00604023">
              <w:rPr>
                <w:szCs w:val="28"/>
              </w:rPr>
              <w:t xml:space="preserve"> муниципального бюджетного образовательного учреждения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</w:rPr>
              <w:t>Архангельская средняя школа соловецких юнг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</w:rPr>
              <w:t xml:space="preserve"> (по согласованию)</w:t>
            </w:r>
          </w:p>
          <w:p w:rsidR="00502EF7" w:rsidRPr="00604023" w:rsidRDefault="00502EF7" w:rsidP="005C1172">
            <w:pPr>
              <w:tabs>
                <w:tab w:val="left" w:pos="7611"/>
              </w:tabs>
              <w:spacing w:line="280" w:lineRule="exact"/>
              <w:ind w:left="426"/>
              <w:jc w:val="both"/>
              <w:rPr>
                <w:szCs w:val="28"/>
              </w:rPr>
            </w:pPr>
          </w:p>
        </w:tc>
      </w:tr>
      <w:tr w:rsidR="00502EF7" w:rsidRPr="00604023" w:rsidTr="002C684C">
        <w:tc>
          <w:tcPr>
            <w:tcW w:w="3403" w:type="dxa"/>
          </w:tcPr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Пальмина 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Елена Ивановна </w:t>
            </w:r>
          </w:p>
        </w:tc>
        <w:tc>
          <w:tcPr>
            <w:tcW w:w="425" w:type="dxa"/>
          </w:tcPr>
          <w:p w:rsidR="00502EF7" w:rsidRPr="00604023" w:rsidRDefault="00502EF7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502EF7" w:rsidRPr="00604023" w:rsidRDefault="00502EF7" w:rsidP="0072112B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rFonts w:eastAsia="Times New Roman"/>
                <w:szCs w:val="28"/>
              </w:rPr>
              <w:t xml:space="preserve">начальник управления по территориальным округам Варавино-Фактория и Майская горка департамента по вопросам семьи, опеки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и попечительства Администрации городского округа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</w:p>
          <w:p w:rsidR="00502EF7" w:rsidRPr="00604023" w:rsidRDefault="00502EF7" w:rsidP="005C1172">
            <w:pPr>
              <w:spacing w:line="280" w:lineRule="exact"/>
              <w:ind w:left="426"/>
              <w:jc w:val="both"/>
              <w:rPr>
                <w:rFonts w:eastAsia="Times New Roman"/>
                <w:szCs w:val="28"/>
              </w:rPr>
            </w:pPr>
          </w:p>
        </w:tc>
      </w:tr>
      <w:tr w:rsidR="00502EF7" w:rsidRPr="00604023" w:rsidTr="002C684C">
        <w:tc>
          <w:tcPr>
            <w:tcW w:w="3403" w:type="dxa"/>
          </w:tcPr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Патокина 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Светлана Николаевна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502EF7" w:rsidRPr="00604023" w:rsidRDefault="00502EF7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  <w:p w:rsidR="00502EF7" w:rsidRPr="00604023" w:rsidRDefault="00502EF7" w:rsidP="00431BBC">
            <w:pPr>
              <w:ind w:left="426"/>
              <w:rPr>
                <w:szCs w:val="28"/>
              </w:rPr>
            </w:pPr>
          </w:p>
          <w:p w:rsidR="00502EF7" w:rsidRPr="00604023" w:rsidRDefault="00502EF7" w:rsidP="00431BBC">
            <w:pPr>
              <w:ind w:left="426"/>
              <w:rPr>
                <w:szCs w:val="28"/>
              </w:rPr>
            </w:pPr>
          </w:p>
          <w:p w:rsidR="00502EF7" w:rsidRPr="00604023" w:rsidRDefault="00502EF7" w:rsidP="00431BBC">
            <w:pPr>
              <w:ind w:left="426"/>
              <w:rPr>
                <w:szCs w:val="28"/>
              </w:rPr>
            </w:pPr>
          </w:p>
          <w:p w:rsidR="00502EF7" w:rsidRPr="00604023" w:rsidRDefault="00502EF7" w:rsidP="00431BBC">
            <w:pPr>
              <w:ind w:left="426"/>
              <w:rPr>
                <w:szCs w:val="28"/>
              </w:rPr>
            </w:pPr>
          </w:p>
        </w:tc>
        <w:tc>
          <w:tcPr>
            <w:tcW w:w="6095" w:type="dxa"/>
            <w:hideMark/>
          </w:tcPr>
          <w:p w:rsidR="00502EF7" w:rsidRDefault="00502EF7" w:rsidP="00604023">
            <w:pPr>
              <w:spacing w:line="27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заместитель начальника - начальник отдела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по делам несовершеннолетних отделения участковых уполномоченных полиции </w:t>
            </w:r>
            <w:r w:rsidR="002C684C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и по делам несовершеннолетних  отдела полиции </w:t>
            </w:r>
            <w:r w:rsidR="002C684C">
              <w:rPr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Южный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</w:t>
            </w:r>
            <w:r w:rsidRPr="00604023">
              <w:rPr>
                <w:rFonts w:eastAsia="Times New Roman"/>
                <w:szCs w:val="28"/>
              </w:rPr>
              <w:t>управления министерства внутренних дел России по городу Архангельску  (по согласованию)</w:t>
            </w:r>
          </w:p>
          <w:p w:rsidR="002C684C" w:rsidRPr="00604023" w:rsidRDefault="002C684C" w:rsidP="00604023">
            <w:pPr>
              <w:spacing w:line="270" w:lineRule="exact"/>
              <w:jc w:val="both"/>
              <w:rPr>
                <w:rFonts w:eastAsia="Times New Roman"/>
                <w:szCs w:val="28"/>
              </w:rPr>
            </w:pPr>
          </w:p>
        </w:tc>
      </w:tr>
      <w:tr w:rsidR="00502EF7" w:rsidRPr="00604023" w:rsidTr="002C684C">
        <w:tc>
          <w:tcPr>
            <w:tcW w:w="3403" w:type="dxa"/>
          </w:tcPr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Прилуцкая                        </w:t>
            </w:r>
          </w:p>
          <w:p w:rsidR="00502EF7" w:rsidRPr="00604023" w:rsidRDefault="00502EF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>Екатерина Александровна</w:t>
            </w:r>
          </w:p>
        </w:tc>
        <w:tc>
          <w:tcPr>
            <w:tcW w:w="425" w:type="dxa"/>
          </w:tcPr>
          <w:p w:rsidR="0072112B" w:rsidRPr="00604023" w:rsidRDefault="0072112B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  <w:p w:rsidR="00502EF7" w:rsidRPr="00604023" w:rsidRDefault="00502EF7" w:rsidP="0072112B">
            <w:pPr>
              <w:rPr>
                <w:rFonts w:eastAsia="Times New Roman"/>
                <w:szCs w:val="28"/>
              </w:rPr>
            </w:pPr>
          </w:p>
        </w:tc>
        <w:tc>
          <w:tcPr>
            <w:tcW w:w="6095" w:type="dxa"/>
          </w:tcPr>
          <w:p w:rsidR="00502EF7" w:rsidRPr="00604023" w:rsidRDefault="00502EF7" w:rsidP="0072112B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специалист по социальной работе отделения </w:t>
            </w:r>
            <w:r w:rsidRPr="002C684C">
              <w:rPr>
                <w:spacing w:val="-10"/>
                <w:szCs w:val="28"/>
              </w:rPr>
              <w:t>профилактики безнадзорности несовершеннолетних</w:t>
            </w:r>
            <w:r w:rsidRPr="00604023">
              <w:rPr>
                <w:szCs w:val="28"/>
              </w:rPr>
              <w:t xml:space="preserve"> и семейного неблагополучия государственного </w:t>
            </w:r>
            <w:r w:rsidRPr="00604023">
              <w:rPr>
                <w:spacing w:val="-10"/>
                <w:szCs w:val="28"/>
              </w:rPr>
              <w:t>бюджетного комплексного учреждения Архангельской</w:t>
            </w:r>
            <w:r w:rsidRPr="00604023">
              <w:rPr>
                <w:szCs w:val="28"/>
              </w:rPr>
              <w:t xml:space="preserve"> области общего типа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</w:rPr>
              <w:t>Архангельский центр социальный помощи семье и детям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Pr="00604023">
              <w:rPr>
                <w:szCs w:val="28"/>
              </w:rPr>
              <w:t>(по согласованию)</w:t>
            </w:r>
          </w:p>
          <w:p w:rsidR="00502EF7" w:rsidRPr="00604023" w:rsidRDefault="00502EF7" w:rsidP="005C1172">
            <w:pPr>
              <w:tabs>
                <w:tab w:val="left" w:pos="7611"/>
              </w:tabs>
              <w:spacing w:line="280" w:lineRule="exact"/>
              <w:ind w:left="426"/>
              <w:jc w:val="both"/>
              <w:rPr>
                <w:szCs w:val="28"/>
              </w:rPr>
            </w:pPr>
          </w:p>
        </w:tc>
      </w:tr>
      <w:tr w:rsidR="009825D7" w:rsidTr="002C684C">
        <w:tc>
          <w:tcPr>
            <w:tcW w:w="3403" w:type="dxa"/>
          </w:tcPr>
          <w:p w:rsidR="009825D7" w:rsidRPr="009825D7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  <w:r w:rsidRPr="009825D7">
              <w:rPr>
                <w:szCs w:val="28"/>
              </w:rPr>
              <w:t xml:space="preserve">Прохорова </w:t>
            </w:r>
          </w:p>
          <w:p w:rsidR="009825D7" w:rsidRPr="009825D7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  <w:r w:rsidRPr="009825D7">
              <w:rPr>
                <w:szCs w:val="28"/>
              </w:rPr>
              <w:t>Татьяна Леонидовна</w:t>
            </w:r>
          </w:p>
          <w:p w:rsidR="009825D7" w:rsidRPr="009825D7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  <w:p w:rsidR="009825D7" w:rsidRPr="009825D7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  <w:p w:rsidR="009825D7" w:rsidRPr="009825D7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  <w:p w:rsidR="009825D7" w:rsidRPr="009825D7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825D7" w:rsidRPr="009825D7" w:rsidRDefault="009825D7" w:rsidP="009825D7">
            <w:pPr>
              <w:rPr>
                <w:rFonts w:eastAsia="Times New Roman"/>
                <w:szCs w:val="28"/>
              </w:rPr>
            </w:pPr>
            <w:r w:rsidRPr="009825D7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9825D7" w:rsidRDefault="009825D7" w:rsidP="009825D7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</w:rPr>
            </w:pPr>
            <w:r w:rsidRPr="009825D7">
              <w:rPr>
                <w:szCs w:val="28"/>
              </w:rPr>
              <w:t xml:space="preserve">старший инспектор филиала по округам Варавино-Фактория и Майская горка </w:t>
            </w:r>
            <w:r w:rsidR="00E057F8">
              <w:rPr>
                <w:szCs w:val="28"/>
              </w:rPr>
              <w:br/>
            </w:r>
            <w:r w:rsidRPr="009825D7">
              <w:rPr>
                <w:szCs w:val="28"/>
              </w:rPr>
              <w:t xml:space="preserve">г. Архангельска федерального казенного </w:t>
            </w:r>
            <w:r w:rsidRPr="00E057F8">
              <w:rPr>
                <w:spacing w:val="-8"/>
                <w:szCs w:val="28"/>
              </w:rPr>
              <w:t xml:space="preserve">учреждения </w:t>
            </w:r>
            <w:r w:rsidR="002C684C" w:rsidRPr="00E057F8">
              <w:rPr>
                <w:spacing w:val="-8"/>
                <w:szCs w:val="28"/>
              </w:rPr>
              <w:t>"</w:t>
            </w:r>
            <w:r w:rsidRPr="00E057F8">
              <w:rPr>
                <w:spacing w:val="-8"/>
                <w:szCs w:val="28"/>
              </w:rPr>
              <w:t>Уголовно-исполнительная инспекция</w:t>
            </w:r>
            <w:r w:rsidR="002C684C" w:rsidRPr="00E057F8">
              <w:rPr>
                <w:spacing w:val="-8"/>
                <w:szCs w:val="28"/>
              </w:rPr>
              <w:t>"</w:t>
            </w:r>
            <w:r w:rsidRPr="009825D7">
              <w:rPr>
                <w:szCs w:val="28"/>
              </w:rPr>
              <w:t xml:space="preserve"> Управления Федеральной службы исполнения наказаний России по Архангельской области</w:t>
            </w:r>
            <w:r w:rsidR="002C684C">
              <w:rPr>
                <w:szCs w:val="28"/>
              </w:rPr>
              <w:t>"</w:t>
            </w:r>
            <w:r>
              <w:rPr>
                <w:szCs w:val="28"/>
              </w:rPr>
              <w:t xml:space="preserve"> (по согласованию)</w:t>
            </w:r>
          </w:p>
          <w:p w:rsidR="009825D7" w:rsidRDefault="009825D7" w:rsidP="009825D7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9825D7" w:rsidTr="002C684C">
        <w:tc>
          <w:tcPr>
            <w:tcW w:w="3403" w:type="dxa"/>
          </w:tcPr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Попова </w:t>
            </w: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Валерия Ивановна</w:t>
            </w:r>
          </w:p>
        </w:tc>
        <w:tc>
          <w:tcPr>
            <w:tcW w:w="425" w:type="dxa"/>
          </w:tcPr>
          <w:p w:rsidR="009825D7" w:rsidRPr="00604023" w:rsidRDefault="009825D7" w:rsidP="00A220D0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9825D7" w:rsidRPr="00604023" w:rsidRDefault="009825D7" w:rsidP="00A220D0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специалист по социальной работе государственного бюджетного учреждения здравоохранения Архангельской области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>Архангельская г</w:t>
            </w:r>
            <w:r w:rsidRPr="00604023">
              <w:rPr>
                <w:szCs w:val="28"/>
              </w:rPr>
              <w:t>ородская клиническая поликлиника № 4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 xml:space="preserve"> (по согласованию)</w:t>
            </w:r>
          </w:p>
          <w:p w:rsidR="009825D7" w:rsidRPr="00604023" w:rsidRDefault="009825D7" w:rsidP="00A220D0">
            <w:pPr>
              <w:tabs>
                <w:tab w:val="left" w:pos="708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80" w:lineRule="exact"/>
              <w:ind w:left="426"/>
              <w:jc w:val="both"/>
              <w:rPr>
                <w:rFonts w:eastAsia="Times New Roman"/>
                <w:szCs w:val="28"/>
              </w:rPr>
            </w:pPr>
          </w:p>
        </w:tc>
      </w:tr>
    </w:tbl>
    <w:p w:rsidR="00E057F8" w:rsidRDefault="00E057F8">
      <w:r>
        <w:br w:type="page"/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03"/>
        <w:gridCol w:w="425"/>
        <w:gridCol w:w="6095"/>
      </w:tblGrid>
      <w:tr w:rsidR="009825D7" w:rsidRPr="00604023" w:rsidTr="002C684C">
        <w:trPr>
          <w:trHeight w:val="73"/>
        </w:trPr>
        <w:tc>
          <w:tcPr>
            <w:tcW w:w="3403" w:type="dxa"/>
          </w:tcPr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lastRenderedPageBreak/>
              <w:t xml:space="preserve">Свитарева                                </w:t>
            </w: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>Наталья Федоровна</w:t>
            </w: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9825D7" w:rsidRPr="00604023" w:rsidRDefault="009825D7" w:rsidP="00E057F8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9825D7" w:rsidRDefault="009825D7" w:rsidP="009825D7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специалист по социальной работе отделения </w:t>
            </w:r>
            <w:r w:rsidRPr="00E057F8">
              <w:rPr>
                <w:spacing w:val="-12"/>
                <w:szCs w:val="28"/>
              </w:rPr>
              <w:t>профилактики безнадзорности несовершеннолетних</w:t>
            </w:r>
            <w:r w:rsidRPr="00604023">
              <w:rPr>
                <w:szCs w:val="28"/>
              </w:rPr>
              <w:t xml:space="preserve"> и семейного неблагополучия государственного </w:t>
            </w:r>
            <w:r w:rsidRPr="00604023">
              <w:rPr>
                <w:spacing w:val="-10"/>
                <w:szCs w:val="28"/>
              </w:rPr>
              <w:t>бюджетного комплексного учреждения Архангельской</w:t>
            </w:r>
            <w:r w:rsidRPr="00604023">
              <w:rPr>
                <w:szCs w:val="28"/>
              </w:rPr>
              <w:t xml:space="preserve"> области общего типа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</w:rPr>
              <w:t>Архангельский центр социальный помощи семье и детям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Pr="00604023">
              <w:rPr>
                <w:szCs w:val="28"/>
              </w:rPr>
              <w:t>(по согласованию)</w:t>
            </w:r>
          </w:p>
          <w:p w:rsidR="00865EBD" w:rsidRPr="00604023" w:rsidRDefault="00865EBD" w:rsidP="009825D7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9825D7" w:rsidRPr="00604023" w:rsidTr="002C684C">
        <w:tc>
          <w:tcPr>
            <w:tcW w:w="3403" w:type="dxa"/>
          </w:tcPr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Юницына </w:t>
            </w: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Нина Борисовна</w:t>
            </w:r>
          </w:p>
          <w:p w:rsidR="009825D7" w:rsidRPr="00604023" w:rsidRDefault="009825D7" w:rsidP="002C684C">
            <w:pPr>
              <w:spacing w:line="280" w:lineRule="exact"/>
              <w:ind w:left="34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9825D7" w:rsidRPr="00604023" w:rsidRDefault="009825D7" w:rsidP="0072112B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</w:tcPr>
          <w:p w:rsidR="009825D7" w:rsidRPr="00604023" w:rsidRDefault="009825D7" w:rsidP="003E65C8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заместитель директора по учебно-воспитательной работе государственного </w:t>
            </w:r>
            <w:r w:rsidRPr="00E057F8">
              <w:rPr>
                <w:rFonts w:eastAsia="Times New Roman"/>
                <w:spacing w:val="-8"/>
                <w:szCs w:val="28"/>
              </w:rPr>
              <w:t>бюджетного профессионального образовательного</w:t>
            </w:r>
            <w:r w:rsidRPr="00604023">
              <w:rPr>
                <w:rFonts w:eastAsia="Times New Roman"/>
                <w:szCs w:val="28"/>
              </w:rPr>
              <w:t xml:space="preserve"> учреждения Архангельской области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>Техникум строительства и городского хозяйства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, заместитель председателя комиссии </w:t>
            </w:r>
            <w:r w:rsidR="00E057F8">
              <w:rPr>
                <w:rFonts w:eastAsia="Times New Roman"/>
                <w:szCs w:val="28"/>
              </w:rPr>
              <w:br/>
            </w:r>
            <w:r w:rsidRPr="00604023">
              <w:rPr>
                <w:color w:val="000000"/>
                <w:szCs w:val="28"/>
              </w:rPr>
              <w:t>(по согласованию)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</w:p>
        </w:tc>
      </w:tr>
    </w:tbl>
    <w:p w:rsidR="009825D7" w:rsidRDefault="009825D7" w:rsidP="00713243">
      <w:pPr>
        <w:tabs>
          <w:tab w:val="left" w:pos="7611"/>
        </w:tabs>
        <w:ind w:left="4678"/>
        <w:jc w:val="center"/>
        <w:rPr>
          <w:szCs w:val="28"/>
        </w:rPr>
      </w:pPr>
    </w:p>
    <w:p w:rsidR="009825D7" w:rsidRDefault="009825D7" w:rsidP="00713243">
      <w:pPr>
        <w:tabs>
          <w:tab w:val="left" w:pos="7611"/>
        </w:tabs>
        <w:ind w:left="4678"/>
        <w:jc w:val="center"/>
        <w:rPr>
          <w:szCs w:val="28"/>
        </w:rPr>
      </w:pPr>
    </w:p>
    <w:p w:rsidR="00E057F8" w:rsidRDefault="00E057F8" w:rsidP="00E057F8">
      <w:pPr>
        <w:tabs>
          <w:tab w:val="left" w:pos="7611"/>
        </w:tabs>
        <w:jc w:val="center"/>
        <w:rPr>
          <w:szCs w:val="28"/>
        </w:rPr>
        <w:sectPr w:rsidR="00E057F8" w:rsidSect="00E057F8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t>к распоряжению Администрации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 w:rsidRPr="00604023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604023">
        <w:rPr>
          <w:color w:val="000000"/>
          <w:szCs w:val="28"/>
        </w:rPr>
        <w:t>"</w:t>
      </w:r>
      <w:r w:rsidRPr="00604023">
        <w:rPr>
          <w:szCs w:val="28"/>
        </w:rPr>
        <w:t>Город Архангельск</w:t>
      </w:r>
      <w:r w:rsidRPr="00604023">
        <w:rPr>
          <w:color w:val="000000"/>
          <w:szCs w:val="28"/>
        </w:rPr>
        <w:t>"</w:t>
      </w:r>
    </w:p>
    <w:p w:rsidR="00E057F8" w:rsidRPr="00604023" w:rsidRDefault="00483085" w:rsidP="00E057F8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>
        <w:rPr>
          <w:szCs w:val="26"/>
        </w:rPr>
        <w:t>от 1 октября 2024 г. № 5042р</w:t>
      </w:r>
    </w:p>
    <w:p w:rsidR="00713243" w:rsidRPr="00604023" w:rsidRDefault="00713243" w:rsidP="00E057F8">
      <w:pPr>
        <w:tabs>
          <w:tab w:val="left" w:pos="7611"/>
        </w:tabs>
        <w:jc w:val="center"/>
        <w:rPr>
          <w:color w:val="000000"/>
          <w:szCs w:val="28"/>
        </w:rPr>
      </w:pPr>
    </w:p>
    <w:p w:rsidR="00713243" w:rsidRPr="00604023" w:rsidRDefault="00713243" w:rsidP="00713243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>СОСТАВ</w:t>
      </w:r>
    </w:p>
    <w:p w:rsidR="00713243" w:rsidRPr="00604023" w:rsidRDefault="00713243" w:rsidP="00713243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>комиссии по делам несовершеннолетних и защите их прав</w:t>
      </w:r>
    </w:p>
    <w:p w:rsidR="00713243" w:rsidRPr="00604023" w:rsidRDefault="00713243" w:rsidP="00713243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>Соломбальского, Маймаксанского и Северного территориальных округов</w:t>
      </w:r>
    </w:p>
    <w:p w:rsidR="00713243" w:rsidRPr="00604023" w:rsidRDefault="00713243" w:rsidP="00713243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 xml:space="preserve">Администрации городского округа </w:t>
      </w:r>
      <w:r w:rsidR="002C684C">
        <w:rPr>
          <w:b/>
          <w:color w:val="000000"/>
          <w:szCs w:val="28"/>
        </w:rPr>
        <w:t>"</w:t>
      </w:r>
      <w:r w:rsidRPr="00604023">
        <w:rPr>
          <w:b/>
          <w:color w:val="000000"/>
          <w:szCs w:val="28"/>
        </w:rPr>
        <w:t>Город Архангельск</w:t>
      </w:r>
      <w:r w:rsidR="002C684C">
        <w:rPr>
          <w:b/>
          <w:color w:val="000000"/>
          <w:szCs w:val="28"/>
        </w:rPr>
        <w:t>"</w:t>
      </w:r>
    </w:p>
    <w:p w:rsidR="00713243" w:rsidRPr="00604023" w:rsidRDefault="00713243" w:rsidP="00713243">
      <w:pPr>
        <w:tabs>
          <w:tab w:val="left" w:pos="7611"/>
        </w:tabs>
        <w:jc w:val="center"/>
        <w:rPr>
          <w:b/>
          <w:color w:val="000000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425"/>
        <w:gridCol w:w="6095"/>
      </w:tblGrid>
      <w:tr w:rsidR="00713243" w:rsidRPr="00604023" w:rsidTr="00273245">
        <w:tc>
          <w:tcPr>
            <w:tcW w:w="3323" w:type="dxa"/>
          </w:tcPr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Попов</w:t>
            </w:r>
          </w:p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Дмитрий Викторович</w:t>
            </w:r>
          </w:p>
        </w:tc>
        <w:tc>
          <w:tcPr>
            <w:tcW w:w="425" w:type="dxa"/>
          </w:tcPr>
          <w:p w:rsidR="00713243" w:rsidRPr="00604023" w:rsidRDefault="00713243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713243" w:rsidRPr="00604023" w:rsidRDefault="00713243" w:rsidP="00273245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rFonts w:eastAsia="Times New Roman"/>
                <w:szCs w:val="28"/>
              </w:rPr>
              <w:t xml:space="preserve">председатель комиссии по делам несовершеннолетних и защите их прав </w:t>
            </w:r>
            <w:r w:rsidRPr="00604023">
              <w:rPr>
                <w:color w:val="000000"/>
                <w:szCs w:val="28"/>
              </w:rPr>
              <w:t xml:space="preserve">Соломбальского, Маймаксанского и Северного территориальных округов </w:t>
            </w:r>
            <w:r w:rsidRPr="00604023">
              <w:rPr>
                <w:rFonts w:eastAsia="Times New Roman"/>
                <w:szCs w:val="28"/>
              </w:rPr>
              <w:t xml:space="preserve">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, </w:t>
            </w:r>
            <w:r w:rsidRPr="00604023">
              <w:rPr>
                <w:szCs w:val="28"/>
                <w:lang w:eastAsia="en-US"/>
              </w:rPr>
              <w:t xml:space="preserve">глава </w:t>
            </w:r>
            <w:r w:rsidRPr="00604023">
              <w:rPr>
                <w:spacing w:val="-6"/>
                <w:szCs w:val="28"/>
                <w:lang w:eastAsia="en-US"/>
              </w:rPr>
              <w:t>администрации Соломбальского территориального</w:t>
            </w:r>
            <w:r w:rsidRPr="00604023">
              <w:rPr>
                <w:szCs w:val="28"/>
                <w:lang w:eastAsia="en-US"/>
              </w:rPr>
              <w:t xml:space="preserve"> округа Администрации городского округа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</w:p>
        </w:tc>
      </w:tr>
      <w:tr w:rsidR="00713243" w:rsidRPr="00604023" w:rsidTr="00273245">
        <w:tc>
          <w:tcPr>
            <w:tcW w:w="3323" w:type="dxa"/>
          </w:tcPr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Алфёрова</w:t>
            </w:r>
          </w:p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Елена Николаевна</w:t>
            </w:r>
          </w:p>
        </w:tc>
        <w:tc>
          <w:tcPr>
            <w:tcW w:w="425" w:type="dxa"/>
          </w:tcPr>
          <w:p w:rsidR="00713243" w:rsidRPr="00604023" w:rsidRDefault="00713243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713243" w:rsidRPr="00604023" w:rsidRDefault="00713243" w:rsidP="00273245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заместитель председателя комиссии по делам несовершеннолетних и защите их прав</w:t>
            </w:r>
            <w:r w:rsidRPr="00604023">
              <w:rPr>
                <w:color w:val="000000"/>
                <w:szCs w:val="28"/>
              </w:rPr>
              <w:t xml:space="preserve"> Соломбальского, Маймаксанского и Северного территориальных округов 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</w:p>
        </w:tc>
      </w:tr>
      <w:tr w:rsidR="00713243" w:rsidRPr="00604023" w:rsidTr="00273245">
        <w:tc>
          <w:tcPr>
            <w:tcW w:w="3323" w:type="dxa"/>
          </w:tcPr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Старикова</w:t>
            </w:r>
          </w:p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Марина Сергеевна</w:t>
            </w:r>
          </w:p>
        </w:tc>
        <w:tc>
          <w:tcPr>
            <w:tcW w:w="425" w:type="dxa"/>
          </w:tcPr>
          <w:p w:rsidR="00713243" w:rsidRPr="00604023" w:rsidRDefault="00713243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713243" w:rsidRPr="00604023" w:rsidRDefault="00713243" w:rsidP="00273245">
            <w:pPr>
              <w:tabs>
                <w:tab w:val="left" w:pos="7611"/>
              </w:tabs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ответственный секретарь комиссии по делам несовершеннолетних и защите их прав</w:t>
            </w:r>
            <w:r w:rsidRPr="00604023">
              <w:rPr>
                <w:color w:val="000000"/>
                <w:szCs w:val="28"/>
              </w:rPr>
              <w:t xml:space="preserve"> Соломбальского, Маймаксанского и Северного территориальных округов 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</w:p>
        </w:tc>
      </w:tr>
      <w:tr w:rsidR="00713243" w:rsidRPr="00604023" w:rsidTr="00273245">
        <w:tc>
          <w:tcPr>
            <w:tcW w:w="3323" w:type="dxa"/>
          </w:tcPr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Завьялова </w:t>
            </w:r>
          </w:p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rFonts w:eastAsia="Times New Roman"/>
                <w:szCs w:val="28"/>
              </w:rPr>
              <w:t>Ирина Вячеславовна</w:t>
            </w:r>
            <w:r w:rsidRPr="00604023">
              <w:rPr>
                <w:szCs w:val="28"/>
                <w:lang w:eastAsia="en-US"/>
              </w:rPr>
              <w:t xml:space="preserve"> </w:t>
            </w:r>
          </w:p>
          <w:p w:rsidR="00713243" w:rsidRPr="00604023" w:rsidRDefault="00713243" w:rsidP="00273245">
            <w:pPr>
              <w:rPr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713243" w:rsidRPr="00604023" w:rsidRDefault="00713243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начальник управления по Маймаксанскому, Северному и Соломбальскому территориальным округам департамента по вопросам семьи, опеки и попечительства Администрации </w:t>
            </w:r>
            <w:r w:rsidRPr="00604023">
              <w:rPr>
                <w:rFonts w:eastAsia="Times New Roman"/>
                <w:szCs w:val="28"/>
              </w:rPr>
              <w:t xml:space="preserve">городского округа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</w:p>
        </w:tc>
      </w:tr>
      <w:tr w:rsidR="00713243" w:rsidRPr="00604023" w:rsidTr="00273245">
        <w:tc>
          <w:tcPr>
            <w:tcW w:w="3323" w:type="dxa"/>
          </w:tcPr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Лазарева </w:t>
            </w:r>
          </w:p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rFonts w:eastAsia="Times New Roman"/>
                <w:szCs w:val="28"/>
              </w:rPr>
              <w:t>Ирина Алексеевна</w:t>
            </w:r>
          </w:p>
        </w:tc>
        <w:tc>
          <w:tcPr>
            <w:tcW w:w="425" w:type="dxa"/>
          </w:tcPr>
          <w:p w:rsidR="00713243" w:rsidRPr="00604023" w:rsidRDefault="00713243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713243" w:rsidRPr="00604023" w:rsidRDefault="00713243" w:rsidP="0027324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заместитель начальника управления </w:t>
            </w:r>
            <w:r w:rsidR="00E057F8">
              <w:rPr>
                <w:szCs w:val="28"/>
                <w:lang w:eastAsia="en-US"/>
              </w:rPr>
              <w:br/>
            </w:r>
            <w:r w:rsidRPr="00604023">
              <w:rPr>
                <w:szCs w:val="28"/>
                <w:lang w:eastAsia="en-US"/>
              </w:rPr>
              <w:t xml:space="preserve">по Маймаксанскому, Северному </w:t>
            </w:r>
            <w:r w:rsidR="00E057F8">
              <w:rPr>
                <w:szCs w:val="28"/>
                <w:lang w:eastAsia="en-US"/>
              </w:rPr>
              <w:br/>
            </w:r>
            <w:r w:rsidRPr="00604023">
              <w:rPr>
                <w:szCs w:val="28"/>
                <w:lang w:eastAsia="en-US"/>
              </w:rPr>
              <w:t xml:space="preserve">и Соломбальскому территориальным округам департамента по вопросам семьи, опеки </w:t>
            </w:r>
            <w:r w:rsidR="00E057F8">
              <w:rPr>
                <w:szCs w:val="28"/>
                <w:lang w:eastAsia="en-US"/>
              </w:rPr>
              <w:br/>
            </w:r>
            <w:r w:rsidRPr="00604023">
              <w:rPr>
                <w:szCs w:val="28"/>
                <w:lang w:eastAsia="en-US"/>
              </w:rPr>
              <w:t xml:space="preserve">и попечительства Администрации городского округа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</w:p>
        </w:tc>
      </w:tr>
      <w:tr w:rsidR="00EB38DF" w:rsidRPr="00604023" w:rsidTr="00273245">
        <w:tc>
          <w:tcPr>
            <w:tcW w:w="3323" w:type="dxa"/>
          </w:tcPr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Лисицина </w:t>
            </w:r>
          </w:p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Наталья Валерьевна </w:t>
            </w:r>
          </w:p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EB38DF" w:rsidRPr="00604023" w:rsidRDefault="00EB38DF" w:rsidP="005C1172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5C1172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специалист по социальной работе государственного бюджетного учреждения здравоохранения Архангельской области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Архангельская клиническая психиатрическая больница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(по согласованию)</w:t>
            </w:r>
          </w:p>
        </w:tc>
      </w:tr>
      <w:tr w:rsidR="00EB38DF" w:rsidRPr="00604023" w:rsidTr="00273245">
        <w:tc>
          <w:tcPr>
            <w:tcW w:w="3323" w:type="dxa"/>
          </w:tcPr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lastRenderedPageBreak/>
              <w:t>Козлов</w:t>
            </w:r>
          </w:p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</w:rPr>
              <w:t>Вячеслав Анатольевич</w:t>
            </w:r>
          </w:p>
        </w:tc>
        <w:tc>
          <w:tcPr>
            <w:tcW w:w="425" w:type="dxa"/>
          </w:tcPr>
          <w:p w:rsidR="00EB38DF" w:rsidRPr="00604023" w:rsidRDefault="00EB38DF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273245">
            <w:pPr>
              <w:pStyle w:val="a3"/>
              <w:widowControl/>
              <w:tabs>
                <w:tab w:val="clear" w:pos="4153"/>
                <w:tab w:val="clear" w:pos="8306"/>
              </w:tabs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</w:rPr>
              <w:t xml:space="preserve">директор государственного автономного </w:t>
            </w:r>
            <w:r w:rsidRPr="00604023">
              <w:rPr>
                <w:spacing w:val="-10"/>
                <w:szCs w:val="28"/>
              </w:rPr>
              <w:t>профессионального образовательного учреждения</w:t>
            </w:r>
            <w:r w:rsidRPr="00604023">
              <w:rPr>
                <w:szCs w:val="28"/>
              </w:rPr>
              <w:t xml:space="preserve"> </w:t>
            </w:r>
            <w:r w:rsidRPr="00604023">
              <w:rPr>
                <w:spacing w:val="-12"/>
                <w:szCs w:val="28"/>
              </w:rPr>
              <w:t xml:space="preserve">Архангельской области </w:t>
            </w:r>
            <w:r w:rsidR="002C684C">
              <w:rPr>
                <w:spacing w:val="-12"/>
                <w:szCs w:val="28"/>
              </w:rPr>
              <w:t>"</w:t>
            </w:r>
            <w:r w:rsidRPr="00604023">
              <w:rPr>
                <w:spacing w:val="-12"/>
                <w:szCs w:val="28"/>
              </w:rPr>
              <w:t>Архангельский техникум</w:t>
            </w:r>
            <w:r w:rsidRPr="00604023">
              <w:rPr>
                <w:szCs w:val="28"/>
              </w:rPr>
              <w:t xml:space="preserve"> водных магистралей им. С.Н. Орешкова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</w:t>
            </w:r>
            <w:r w:rsidRPr="00604023">
              <w:rPr>
                <w:szCs w:val="28"/>
              </w:rPr>
              <w:br/>
              <w:t>(по согласованию)</w:t>
            </w:r>
          </w:p>
        </w:tc>
      </w:tr>
      <w:tr w:rsidR="00EB38DF" w:rsidRPr="00604023" w:rsidTr="00273245">
        <w:tc>
          <w:tcPr>
            <w:tcW w:w="3323" w:type="dxa"/>
          </w:tcPr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Ксенофонтова</w:t>
            </w:r>
          </w:p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Анна Александровна</w:t>
            </w:r>
          </w:p>
        </w:tc>
        <w:tc>
          <w:tcPr>
            <w:tcW w:w="425" w:type="dxa"/>
          </w:tcPr>
          <w:p w:rsidR="00EB38DF" w:rsidRPr="00604023" w:rsidRDefault="00EB38DF" w:rsidP="005C1172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заведующий отделением социализации несовершеннолетних, преступивших закон</w:t>
            </w:r>
            <w:r w:rsidRPr="00604023">
              <w:rPr>
                <w:rFonts w:eastAsia="Times New Roman"/>
                <w:szCs w:val="28"/>
              </w:rPr>
              <w:t xml:space="preserve"> государственного бюджетного комплексного учреждения Архангельской области общего типа 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Архангельский центр социальной помощи семье и детям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(по согласованию)</w:t>
            </w:r>
          </w:p>
        </w:tc>
      </w:tr>
      <w:tr w:rsidR="00EB38DF" w:rsidRPr="00604023" w:rsidTr="00273245">
        <w:tc>
          <w:tcPr>
            <w:tcW w:w="3323" w:type="dxa"/>
          </w:tcPr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Ляпина</w:t>
            </w:r>
          </w:p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Елена Станиславовна</w:t>
            </w:r>
          </w:p>
        </w:tc>
        <w:tc>
          <w:tcPr>
            <w:tcW w:w="425" w:type="dxa"/>
          </w:tcPr>
          <w:p w:rsidR="00EB38DF" w:rsidRPr="00604023" w:rsidRDefault="00EB38DF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заместитель начальника отдела – начальник отделения по делам несовершеннолетних отдела участковых уполномоченных полиции и по делам несовершеннолетних отдела полиции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Северный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</w:t>
            </w:r>
            <w:r w:rsidRPr="00604023">
              <w:rPr>
                <w:szCs w:val="28"/>
                <w:lang w:eastAsia="en-US"/>
              </w:rPr>
              <w:t>управления министерства внутренних дел России по городу Архангельску, заместитель председателя (по согласованию)</w:t>
            </w:r>
          </w:p>
        </w:tc>
      </w:tr>
      <w:tr w:rsidR="00EB38DF" w:rsidRPr="00604023" w:rsidTr="00273245">
        <w:trPr>
          <w:trHeight w:val="1994"/>
        </w:trPr>
        <w:tc>
          <w:tcPr>
            <w:tcW w:w="3323" w:type="dxa"/>
          </w:tcPr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Меньшикова</w:t>
            </w:r>
          </w:p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Вера Валерьевна</w:t>
            </w:r>
          </w:p>
        </w:tc>
        <w:tc>
          <w:tcPr>
            <w:tcW w:w="425" w:type="dxa"/>
          </w:tcPr>
          <w:p w:rsidR="00EB38DF" w:rsidRPr="00604023" w:rsidRDefault="00EB38DF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начальник филиала по Соломбальскому, Маймаксанскому, Северному округам города </w:t>
            </w:r>
            <w:r w:rsidRPr="00604023">
              <w:rPr>
                <w:spacing w:val="-6"/>
                <w:szCs w:val="28"/>
                <w:lang w:eastAsia="en-US"/>
              </w:rPr>
              <w:t>Архангельска федерального казенного учреждения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pacing w:val="-6"/>
                <w:szCs w:val="28"/>
                <w:lang w:eastAsia="en-US"/>
              </w:rPr>
              <w:t>Уголовно-исполнительская инспекция Управления</w:t>
            </w:r>
            <w:r w:rsidRPr="00604023">
              <w:rPr>
                <w:szCs w:val="28"/>
                <w:lang w:eastAsia="en-US"/>
              </w:rPr>
              <w:t xml:space="preserve"> Федеральной службы исполнения наказаний России по Архангельской области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Pr="00604023">
              <w:rPr>
                <w:szCs w:val="28"/>
                <w:lang w:eastAsia="en-US"/>
              </w:rPr>
              <w:br/>
              <w:t>(по согласованию)</w:t>
            </w:r>
          </w:p>
        </w:tc>
      </w:tr>
      <w:tr w:rsidR="00EB38DF" w:rsidRPr="00604023" w:rsidTr="00EB38DF">
        <w:trPr>
          <w:trHeight w:val="1188"/>
        </w:trPr>
        <w:tc>
          <w:tcPr>
            <w:tcW w:w="3323" w:type="dxa"/>
          </w:tcPr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Подшивалова </w:t>
            </w:r>
          </w:p>
          <w:p w:rsidR="00EB38DF" w:rsidRPr="00604023" w:rsidRDefault="00EB38DF" w:rsidP="00EB38DF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Марина Николаевна</w:t>
            </w:r>
          </w:p>
        </w:tc>
        <w:tc>
          <w:tcPr>
            <w:tcW w:w="425" w:type="dxa"/>
          </w:tcPr>
          <w:p w:rsidR="00EB38DF" w:rsidRPr="00604023" w:rsidRDefault="00EB38DF" w:rsidP="005C1172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pacing w:val="-6"/>
                <w:szCs w:val="28"/>
                <w:lang w:eastAsia="en-US"/>
              </w:rPr>
              <w:t>директор</w:t>
            </w:r>
            <w:r w:rsidRPr="00604023">
              <w:rPr>
                <w:spacing w:val="-16"/>
                <w:szCs w:val="28"/>
                <w:lang w:eastAsia="en-US"/>
              </w:rPr>
              <w:t xml:space="preserve"> муниципального бюджетного образовательного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Pr="00604023">
              <w:rPr>
                <w:spacing w:val="-10"/>
                <w:szCs w:val="28"/>
                <w:lang w:eastAsia="en-US"/>
              </w:rPr>
              <w:t xml:space="preserve">учреждения городского округа </w:t>
            </w:r>
            <w:r w:rsidR="002C684C">
              <w:rPr>
                <w:spacing w:val="-10"/>
                <w:szCs w:val="28"/>
                <w:lang w:eastAsia="en-US"/>
              </w:rPr>
              <w:t>"</w:t>
            </w:r>
            <w:r w:rsidRPr="00604023">
              <w:rPr>
                <w:spacing w:val="-10"/>
                <w:szCs w:val="28"/>
                <w:lang w:eastAsia="en-US"/>
              </w:rPr>
              <w:t>Город Архангельск</w:t>
            </w:r>
            <w:r w:rsidR="002C684C">
              <w:rPr>
                <w:spacing w:val="-10"/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Средняя школа № 68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="00E057F8">
              <w:rPr>
                <w:szCs w:val="28"/>
                <w:lang w:eastAsia="en-US"/>
              </w:rPr>
              <w:br/>
            </w:r>
            <w:r w:rsidRPr="00604023">
              <w:rPr>
                <w:szCs w:val="28"/>
                <w:lang w:eastAsia="en-US"/>
              </w:rPr>
              <w:t>(по согласованию)</w:t>
            </w:r>
          </w:p>
        </w:tc>
      </w:tr>
      <w:tr w:rsidR="00EB38DF" w:rsidRPr="00604023" w:rsidTr="00273245">
        <w:tc>
          <w:tcPr>
            <w:tcW w:w="3323" w:type="dxa"/>
          </w:tcPr>
          <w:p w:rsidR="00EB38DF" w:rsidRPr="00604023" w:rsidRDefault="00EB38DF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Попов</w:t>
            </w:r>
          </w:p>
          <w:p w:rsidR="00EB38DF" w:rsidRPr="00604023" w:rsidRDefault="00EB38DF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Евгений Сергеевич</w:t>
            </w:r>
          </w:p>
        </w:tc>
        <w:tc>
          <w:tcPr>
            <w:tcW w:w="425" w:type="dxa"/>
          </w:tcPr>
          <w:p w:rsidR="00EB38DF" w:rsidRPr="00604023" w:rsidRDefault="00EB38DF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специалист по социальной работе государственного бюджетного учреждения здравоохранения Архангельской области 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Архангельская городская клиническая больница № 6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(по согласованию)</w:t>
            </w:r>
          </w:p>
        </w:tc>
      </w:tr>
      <w:tr w:rsidR="00EB38DF" w:rsidRPr="00604023" w:rsidTr="00273245">
        <w:tc>
          <w:tcPr>
            <w:tcW w:w="3323" w:type="dxa"/>
          </w:tcPr>
          <w:p w:rsidR="00EB38DF" w:rsidRPr="00604023" w:rsidRDefault="00EB38DF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Шестакова </w:t>
            </w:r>
          </w:p>
          <w:p w:rsidR="00EB38DF" w:rsidRPr="00604023" w:rsidRDefault="00EB38DF" w:rsidP="00273245">
            <w:pPr>
              <w:pBdr>
                <w:bar w:val="single" w:sz="4" w:color="auto"/>
              </w:pBd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Алла Александровна</w:t>
            </w:r>
          </w:p>
          <w:p w:rsidR="00EB38DF" w:rsidRPr="00604023" w:rsidRDefault="00EB38DF" w:rsidP="00273245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EB38DF" w:rsidRPr="00604023" w:rsidRDefault="00EB38DF" w:rsidP="00273245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EB38DF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заместитель директора муниципального учреждения культуры городского округа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Культурный центр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Соломбала – Арт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(по согласованию)</w:t>
            </w:r>
          </w:p>
        </w:tc>
      </w:tr>
      <w:tr w:rsidR="00EB38DF" w:rsidRPr="00604023" w:rsidTr="00273245">
        <w:tc>
          <w:tcPr>
            <w:tcW w:w="3323" w:type="dxa"/>
          </w:tcPr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Шестакова</w:t>
            </w:r>
          </w:p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Ирина Борисовна</w:t>
            </w:r>
          </w:p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</w:p>
          <w:p w:rsidR="00EB38DF" w:rsidRPr="00604023" w:rsidRDefault="00EB38DF" w:rsidP="005C1172">
            <w:pPr>
              <w:rPr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EB38DF" w:rsidRPr="00604023" w:rsidRDefault="00EB38DF" w:rsidP="005C1172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</w:tcPr>
          <w:p w:rsidR="00EB38DF" w:rsidRPr="00604023" w:rsidRDefault="00EB38DF" w:rsidP="005C1172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pacing w:val="-6"/>
                <w:szCs w:val="28"/>
                <w:lang w:eastAsia="en-US"/>
              </w:rPr>
              <w:t xml:space="preserve">советник директора по воспитанию </w:t>
            </w:r>
            <w:r w:rsidR="00E057F8">
              <w:rPr>
                <w:spacing w:val="-6"/>
                <w:szCs w:val="28"/>
                <w:lang w:eastAsia="en-US"/>
              </w:rPr>
              <w:br/>
            </w:r>
            <w:r w:rsidRPr="00604023">
              <w:rPr>
                <w:spacing w:val="-6"/>
                <w:szCs w:val="28"/>
                <w:lang w:eastAsia="en-US"/>
              </w:rPr>
              <w:t>и взаимодействию с детскими общественными объединениями</w:t>
            </w:r>
            <w:r w:rsidRPr="00604023">
              <w:rPr>
                <w:spacing w:val="-16"/>
                <w:szCs w:val="28"/>
                <w:lang w:eastAsia="en-US"/>
              </w:rPr>
              <w:t xml:space="preserve"> муниципального бюджетного образовательного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Pr="00604023">
              <w:rPr>
                <w:spacing w:val="-10"/>
                <w:szCs w:val="28"/>
                <w:lang w:eastAsia="en-US"/>
              </w:rPr>
              <w:t xml:space="preserve">учреждения городского округа </w:t>
            </w:r>
            <w:r w:rsidR="002C684C">
              <w:rPr>
                <w:spacing w:val="-10"/>
                <w:szCs w:val="28"/>
                <w:lang w:eastAsia="en-US"/>
              </w:rPr>
              <w:t>"</w:t>
            </w:r>
            <w:r w:rsidRPr="00604023">
              <w:rPr>
                <w:spacing w:val="-10"/>
                <w:szCs w:val="28"/>
                <w:lang w:eastAsia="en-US"/>
              </w:rPr>
              <w:t>Город Архангельск</w:t>
            </w:r>
            <w:r w:rsidR="002C684C">
              <w:rPr>
                <w:spacing w:val="-10"/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Средняя школа № 62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="00E057F8">
              <w:rPr>
                <w:szCs w:val="28"/>
                <w:lang w:eastAsia="en-US"/>
              </w:rPr>
              <w:br/>
            </w:r>
            <w:r w:rsidRPr="00604023">
              <w:rPr>
                <w:szCs w:val="28"/>
                <w:lang w:eastAsia="en-US"/>
              </w:rPr>
              <w:t>(по согласованию)</w:t>
            </w:r>
          </w:p>
        </w:tc>
      </w:tr>
    </w:tbl>
    <w:p w:rsidR="00E057F8" w:rsidRDefault="00E057F8" w:rsidP="00E057F8">
      <w:pPr>
        <w:tabs>
          <w:tab w:val="left" w:pos="7611"/>
        </w:tabs>
        <w:jc w:val="center"/>
        <w:rPr>
          <w:szCs w:val="28"/>
        </w:rPr>
        <w:sectPr w:rsidR="00E057F8" w:rsidSect="00E057F8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___________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t>к распоряжению Администрации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 w:rsidRPr="00604023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604023">
        <w:rPr>
          <w:color w:val="000000"/>
          <w:szCs w:val="28"/>
        </w:rPr>
        <w:t>"</w:t>
      </w:r>
      <w:r w:rsidRPr="00604023">
        <w:rPr>
          <w:szCs w:val="28"/>
        </w:rPr>
        <w:t>Город Архангельск</w:t>
      </w:r>
      <w:r w:rsidRPr="00604023">
        <w:rPr>
          <w:color w:val="000000"/>
          <w:szCs w:val="28"/>
        </w:rPr>
        <w:t>"</w:t>
      </w:r>
    </w:p>
    <w:p w:rsidR="00E057F8" w:rsidRPr="00604023" w:rsidRDefault="00483085" w:rsidP="00E057F8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>
        <w:rPr>
          <w:szCs w:val="26"/>
        </w:rPr>
        <w:t>от 1 октября 2024 г. № 5042р</w:t>
      </w:r>
    </w:p>
    <w:p w:rsidR="0093087E" w:rsidRPr="00604023" w:rsidRDefault="0093087E" w:rsidP="00E057F8">
      <w:pPr>
        <w:tabs>
          <w:tab w:val="left" w:pos="7611"/>
        </w:tabs>
        <w:jc w:val="center"/>
        <w:rPr>
          <w:color w:val="000000"/>
          <w:szCs w:val="28"/>
        </w:rPr>
      </w:pPr>
    </w:p>
    <w:p w:rsidR="0093087E" w:rsidRPr="00604023" w:rsidRDefault="0093087E" w:rsidP="0093087E">
      <w:pPr>
        <w:tabs>
          <w:tab w:val="left" w:pos="7611"/>
        </w:tabs>
        <w:ind w:left="4678"/>
        <w:jc w:val="center"/>
        <w:rPr>
          <w:color w:val="000000"/>
          <w:szCs w:val="28"/>
        </w:rPr>
      </w:pPr>
    </w:p>
    <w:p w:rsidR="0093087E" w:rsidRPr="00604023" w:rsidRDefault="0093087E" w:rsidP="0093087E">
      <w:pPr>
        <w:spacing w:line="220" w:lineRule="atLeast"/>
        <w:jc w:val="center"/>
        <w:rPr>
          <w:rFonts w:eastAsia="Times New Roman"/>
          <w:b/>
          <w:szCs w:val="28"/>
        </w:rPr>
      </w:pPr>
      <w:r w:rsidRPr="00604023">
        <w:rPr>
          <w:rFonts w:eastAsia="Times New Roman"/>
          <w:b/>
          <w:szCs w:val="28"/>
        </w:rPr>
        <w:t>СОСТАВ</w:t>
      </w:r>
    </w:p>
    <w:p w:rsidR="0093087E" w:rsidRPr="00604023" w:rsidRDefault="0093087E" w:rsidP="0093087E">
      <w:pPr>
        <w:spacing w:line="220" w:lineRule="atLeast"/>
        <w:jc w:val="center"/>
        <w:rPr>
          <w:rFonts w:eastAsia="Times New Roman"/>
          <w:b/>
          <w:szCs w:val="28"/>
        </w:rPr>
      </w:pPr>
      <w:r w:rsidRPr="00604023">
        <w:rPr>
          <w:rFonts w:eastAsia="Times New Roman"/>
          <w:b/>
          <w:szCs w:val="28"/>
        </w:rPr>
        <w:t>комиссии по делам несовершеннолетних и защите их прав</w:t>
      </w:r>
    </w:p>
    <w:p w:rsidR="0093087E" w:rsidRPr="00604023" w:rsidRDefault="0093087E" w:rsidP="0093087E">
      <w:pPr>
        <w:spacing w:line="220" w:lineRule="atLeast"/>
        <w:jc w:val="center"/>
        <w:rPr>
          <w:rFonts w:eastAsia="Times New Roman"/>
          <w:b/>
          <w:szCs w:val="28"/>
        </w:rPr>
      </w:pPr>
      <w:r w:rsidRPr="00604023">
        <w:rPr>
          <w:rFonts w:eastAsia="Times New Roman"/>
          <w:b/>
          <w:szCs w:val="28"/>
        </w:rPr>
        <w:t>Исакогорского и Цигломенского территориальных округов</w:t>
      </w:r>
    </w:p>
    <w:p w:rsidR="0093087E" w:rsidRPr="00604023" w:rsidRDefault="0093087E" w:rsidP="0093087E">
      <w:pPr>
        <w:spacing w:line="220" w:lineRule="atLeast"/>
        <w:jc w:val="center"/>
        <w:rPr>
          <w:rFonts w:eastAsia="Times New Roman"/>
          <w:b/>
          <w:szCs w:val="28"/>
        </w:rPr>
      </w:pPr>
      <w:r w:rsidRPr="00604023">
        <w:rPr>
          <w:rFonts w:eastAsia="Times New Roman"/>
          <w:b/>
          <w:szCs w:val="28"/>
        </w:rPr>
        <w:t xml:space="preserve">Администрации городского округа </w:t>
      </w:r>
      <w:r w:rsidR="002C684C">
        <w:rPr>
          <w:rFonts w:eastAsia="Times New Roman"/>
          <w:b/>
          <w:szCs w:val="28"/>
        </w:rPr>
        <w:t>"</w:t>
      </w:r>
      <w:r w:rsidRPr="00604023">
        <w:rPr>
          <w:rFonts w:eastAsia="Times New Roman"/>
          <w:b/>
          <w:szCs w:val="28"/>
        </w:rPr>
        <w:t>Город Архангельск</w:t>
      </w:r>
      <w:r w:rsidR="002C684C">
        <w:rPr>
          <w:rFonts w:eastAsia="Times New Roman"/>
          <w:b/>
          <w:szCs w:val="28"/>
        </w:rPr>
        <w:t>"</w:t>
      </w:r>
    </w:p>
    <w:p w:rsidR="0093087E" w:rsidRPr="00604023" w:rsidRDefault="0093087E" w:rsidP="0093087E">
      <w:pPr>
        <w:spacing w:line="220" w:lineRule="atLeast"/>
        <w:rPr>
          <w:rFonts w:eastAsia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6095"/>
        <w:gridCol w:w="142"/>
      </w:tblGrid>
      <w:tr w:rsidR="0093087E" w:rsidRPr="00604023" w:rsidTr="00E057F8">
        <w:trPr>
          <w:gridAfter w:val="1"/>
          <w:wAfter w:w="142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87E" w:rsidRPr="00604023" w:rsidRDefault="0093087E" w:rsidP="001057CE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Боровиков</w:t>
            </w:r>
          </w:p>
          <w:p w:rsidR="0093087E" w:rsidRPr="00604023" w:rsidRDefault="0093087E" w:rsidP="001057CE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Николай Валерьевич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087E" w:rsidRPr="00604023" w:rsidRDefault="0093087E" w:rsidP="009825D7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87E" w:rsidRPr="00604023" w:rsidRDefault="0093087E" w:rsidP="001057CE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председатель комиссии по делам несовершеннолетних и защите их прав </w:t>
            </w:r>
            <w:r w:rsidRPr="00604023">
              <w:rPr>
                <w:rFonts w:eastAsia="Times New Roman"/>
                <w:spacing w:val="-14"/>
                <w:szCs w:val="28"/>
              </w:rPr>
              <w:t>Исакогорского и Цигломенского территориальных</w:t>
            </w:r>
            <w:r w:rsidRPr="00604023">
              <w:rPr>
                <w:rFonts w:eastAsia="Times New Roman"/>
                <w:szCs w:val="28"/>
              </w:rPr>
              <w:t xml:space="preserve"> округов Администрации городского округа 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, глава администрации Исакогорского и Цигломенского территориальных округов Администрации городского округа 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rFonts w:eastAsia="Times New Roman"/>
                <w:szCs w:val="28"/>
              </w:rPr>
              <w:t>"</w:t>
            </w:r>
          </w:p>
          <w:p w:rsidR="0093087E" w:rsidRPr="00604023" w:rsidRDefault="0093087E" w:rsidP="001057CE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</w:tr>
      <w:tr w:rsidR="0093087E" w:rsidRPr="00604023" w:rsidTr="00E057F8">
        <w:trPr>
          <w:gridAfter w:val="1"/>
          <w:wAfter w:w="142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87E" w:rsidRPr="00604023" w:rsidRDefault="0093087E" w:rsidP="001057CE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Распарина </w:t>
            </w:r>
          </w:p>
          <w:p w:rsidR="0093087E" w:rsidRPr="00604023" w:rsidRDefault="0093087E" w:rsidP="001057CE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Ольга Васильевна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087E" w:rsidRPr="00604023" w:rsidRDefault="0093087E" w:rsidP="001057CE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87E" w:rsidRPr="00604023" w:rsidRDefault="0093087E" w:rsidP="001057CE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заместитель председателя комиссии по делам несовершеннолетних и защите их прав </w:t>
            </w:r>
            <w:r w:rsidRPr="00604023">
              <w:rPr>
                <w:rFonts w:eastAsia="Times New Roman"/>
                <w:spacing w:val="-12"/>
                <w:szCs w:val="28"/>
              </w:rPr>
              <w:t>Исакогорского и Цигломенского территориальных</w:t>
            </w:r>
            <w:r w:rsidRPr="00604023">
              <w:rPr>
                <w:rFonts w:eastAsia="Times New Roman"/>
                <w:szCs w:val="28"/>
              </w:rPr>
              <w:t xml:space="preserve"> округов Администрации городского округа 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rFonts w:eastAsia="Times New Roman"/>
                <w:szCs w:val="28"/>
              </w:rPr>
              <w:t>"</w:t>
            </w:r>
          </w:p>
          <w:p w:rsidR="0093087E" w:rsidRPr="00604023" w:rsidRDefault="0093087E" w:rsidP="001057CE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</w:tr>
      <w:tr w:rsidR="0093087E" w:rsidRPr="00604023" w:rsidTr="00E057F8">
        <w:trPr>
          <w:gridAfter w:val="1"/>
          <w:wAfter w:w="142" w:type="dxa"/>
          <w:trHeight w:val="17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87E" w:rsidRPr="00604023" w:rsidRDefault="0093087E" w:rsidP="001057CE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Романенко</w:t>
            </w:r>
          </w:p>
          <w:p w:rsidR="0093087E" w:rsidRPr="00604023" w:rsidRDefault="0093087E" w:rsidP="001057CE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Юлия Леонидовна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3087E" w:rsidRPr="00604023" w:rsidRDefault="0093087E" w:rsidP="001057CE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  <w:p w:rsidR="0093087E" w:rsidRPr="00604023" w:rsidRDefault="0093087E" w:rsidP="001057CE">
            <w:pPr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87E" w:rsidRPr="00604023" w:rsidRDefault="0093087E" w:rsidP="001057CE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ответственный секретарь комиссии по делам несовершеннолетних и защите их прав </w:t>
            </w:r>
            <w:r w:rsidRPr="00604023">
              <w:rPr>
                <w:rFonts w:eastAsia="Times New Roman"/>
                <w:spacing w:val="-10"/>
                <w:szCs w:val="28"/>
              </w:rPr>
              <w:t>Исакогорского и Цигломенского территориальных</w:t>
            </w:r>
            <w:r w:rsidRPr="00604023">
              <w:rPr>
                <w:rFonts w:eastAsia="Times New Roman"/>
                <w:szCs w:val="28"/>
              </w:rPr>
              <w:t xml:space="preserve"> округов Администрации городского округа 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rFonts w:eastAsia="Times New Roman"/>
                <w:szCs w:val="28"/>
              </w:rPr>
              <w:t>"</w:t>
            </w:r>
          </w:p>
          <w:p w:rsidR="0093087E" w:rsidRPr="00604023" w:rsidRDefault="0093087E" w:rsidP="001057CE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</w:tr>
      <w:tr w:rsidR="002E254F" w:rsidRPr="00604023" w:rsidTr="00E057F8">
        <w:trPr>
          <w:gridAfter w:val="1"/>
          <w:wAfter w:w="142" w:type="dxa"/>
          <w:trHeight w:val="17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Андриеш </w:t>
            </w:r>
          </w:p>
          <w:p w:rsidR="002E254F" w:rsidRPr="00604023" w:rsidRDefault="002E254F" w:rsidP="001057CE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Нина Николаевна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A83296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2C04B3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менеджер по культурно-массовому досугу муниципального учреждения культуры городского округа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Исакогорско - Цигломенский культурный центр</w:t>
            </w:r>
            <w:r>
              <w:rPr>
                <w:rFonts w:eastAsia="Times New Roman"/>
                <w:szCs w:val="28"/>
              </w:rPr>
              <w:t>" (по согласованию)</w:t>
            </w:r>
          </w:p>
        </w:tc>
      </w:tr>
      <w:tr w:rsidR="002E254F" w:rsidRPr="00604023" w:rsidTr="00E057F8">
        <w:trPr>
          <w:gridAfter w:val="1"/>
          <w:wAfter w:w="142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Антонов </w:t>
            </w:r>
          </w:p>
          <w:p w:rsidR="002E254F" w:rsidRPr="00604023" w:rsidRDefault="002E254F" w:rsidP="001057C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Сергей Владимирович</w:t>
            </w:r>
          </w:p>
          <w:p w:rsidR="002E254F" w:rsidRPr="00604023" w:rsidRDefault="002E254F" w:rsidP="00713243">
            <w:pPr>
              <w:rPr>
                <w:rFonts w:eastAsia="Times New Roman"/>
                <w:szCs w:val="28"/>
              </w:rPr>
            </w:pPr>
          </w:p>
          <w:p w:rsidR="002E254F" w:rsidRPr="00604023" w:rsidRDefault="002E254F" w:rsidP="00713243">
            <w:pPr>
              <w:rPr>
                <w:rFonts w:eastAsia="Times New Roman"/>
                <w:szCs w:val="28"/>
              </w:rPr>
            </w:pPr>
          </w:p>
          <w:p w:rsidR="002E254F" w:rsidRPr="00604023" w:rsidRDefault="002E254F" w:rsidP="00713243">
            <w:pPr>
              <w:rPr>
                <w:rFonts w:eastAsia="Times New Roman"/>
                <w:szCs w:val="28"/>
              </w:rPr>
            </w:pPr>
          </w:p>
          <w:p w:rsidR="002E254F" w:rsidRPr="00604023" w:rsidRDefault="002E254F" w:rsidP="00713243">
            <w:pPr>
              <w:rPr>
                <w:rFonts w:eastAsia="Times New Roman"/>
                <w:szCs w:val="28"/>
              </w:rPr>
            </w:pPr>
          </w:p>
          <w:p w:rsidR="002E254F" w:rsidRPr="00604023" w:rsidRDefault="002E254F" w:rsidP="00713243">
            <w:pPr>
              <w:rPr>
                <w:rFonts w:eastAsia="Times New Roman"/>
                <w:szCs w:val="28"/>
              </w:rPr>
            </w:pPr>
          </w:p>
          <w:p w:rsidR="002E254F" w:rsidRPr="00604023" w:rsidRDefault="002E254F" w:rsidP="00713243">
            <w:pPr>
              <w:rPr>
                <w:rFonts w:eastAsia="Times New Roman"/>
                <w:szCs w:val="28"/>
              </w:rPr>
            </w:pPr>
          </w:p>
          <w:p w:rsidR="002E254F" w:rsidRPr="00604023" w:rsidRDefault="002E254F" w:rsidP="00713243">
            <w:pPr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1057CE">
            <w:pPr>
              <w:spacing w:line="270" w:lineRule="exact"/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BD609B">
            <w:pPr>
              <w:spacing w:line="27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заместитель </w:t>
            </w:r>
            <w:r w:rsidRPr="00604023">
              <w:rPr>
                <w:rFonts w:eastAsia="Times New Roman"/>
                <w:spacing w:val="-10"/>
                <w:szCs w:val="28"/>
              </w:rPr>
              <w:t xml:space="preserve">начальника отдела полиции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Левобережный</w:t>
            </w:r>
            <w:r>
              <w:rPr>
                <w:szCs w:val="28"/>
                <w:lang w:eastAsia="en-US"/>
              </w:rPr>
              <w:t>"</w:t>
            </w:r>
            <w:r w:rsidRPr="00604023">
              <w:rPr>
                <w:rFonts w:eastAsia="Times New Roman"/>
                <w:spacing w:val="-10"/>
                <w:szCs w:val="28"/>
              </w:rPr>
              <w:t xml:space="preserve"> </w:t>
            </w:r>
            <w:r w:rsidRPr="00604023">
              <w:rPr>
                <w:rFonts w:eastAsia="Times New Roman"/>
                <w:szCs w:val="28"/>
              </w:rPr>
              <w:t xml:space="preserve"> управления министерства внутренних дел России по городу Архангельску, начальник отделения по делам несовершеннолетних отдела участковых уполномоченных полиции и по делам несовершеннолетних отдела полиции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Левобережный</w:t>
            </w:r>
            <w:r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Pr="00604023">
              <w:rPr>
                <w:rFonts w:eastAsia="Times New Roman"/>
                <w:szCs w:val="28"/>
              </w:rPr>
              <w:t xml:space="preserve">управления министерства внутренних дел России по городу Архангельску, заместитель председателя  (по согласованию) </w:t>
            </w:r>
          </w:p>
        </w:tc>
      </w:tr>
      <w:tr w:rsidR="002E254F" w:rsidRPr="00604023" w:rsidTr="00E057F8">
        <w:trPr>
          <w:gridAfter w:val="1"/>
          <w:wAfter w:w="142" w:type="dxa"/>
          <w:trHeight w:val="1709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273245">
            <w:pPr>
              <w:spacing w:line="28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lastRenderedPageBreak/>
              <w:t xml:space="preserve">Волкова </w:t>
            </w:r>
            <w:r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>Анна Валерьевна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273245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  <w:p w:rsidR="002E254F" w:rsidRPr="00604023" w:rsidRDefault="002E254F" w:rsidP="00273245">
            <w:pPr>
              <w:rPr>
                <w:szCs w:val="2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247628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главный специалист отдела по Исакогорскому </w:t>
            </w:r>
            <w:r w:rsidRPr="00604023">
              <w:rPr>
                <w:rFonts w:eastAsia="Times New Roman"/>
                <w:szCs w:val="28"/>
              </w:rPr>
              <w:br/>
              <w:t xml:space="preserve">и Цигломенскому территориальным округам департамента по вопросам семьи, опеки </w:t>
            </w:r>
            <w:r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и попечительства Администрации городского округа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>
              <w:rPr>
                <w:rFonts w:eastAsia="Times New Roman"/>
                <w:szCs w:val="28"/>
              </w:rPr>
              <w:t>"</w:t>
            </w:r>
          </w:p>
        </w:tc>
      </w:tr>
      <w:tr w:rsidR="002E254F" w:rsidRPr="00604023" w:rsidTr="00E057F8">
        <w:trPr>
          <w:gridAfter w:val="1"/>
          <w:wAfter w:w="142" w:type="dxa"/>
          <w:trHeight w:val="149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Галибина </w:t>
            </w:r>
          </w:p>
          <w:p w:rsidR="002E254F" w:rsidRPr="00604023" w:rsidRDefault="002E254F" w:rsidP="001057CE">
            <w:pPr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Светлана Владимировна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E057F8">
            <w:pPr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директор муниципального бюджетного об</w:t>
            </w:r>
            <w:r w:rsidRPr="00604023">
              <w:rPr>
                <w:rFonts w:eastAsia="Times New Roman"/>
                <w:bCs/>
                <w:szCs w:val="28"/>
              </w:rPr>
              <w:t xml:space="preserve">щеобразовательного учреждения городского округа </w:t>
            </w:r>
            <w:r>
              <w:rPr>
                <w:rFonts w:eastAsia="Times New Roman"/>
                <w:bCs/>
                <w:szCs w:val="28"/>
              </w:rPr>
              <w:t>"</w:t>
            </w:r>
            <w:r w:rsidRPr="00604023">
              <w:rPr>
                <w:rFonts w:eastAsia="Times New Roman"/>
                <w:bCs/>
                <w:szCs w:val="28"/>
              </w:rPr>
              <w:t>Город Архангельск</w:t>
            </w:r>
            <w:r>
              <w:rPr>
                <w:rFonts w:eastAsia="Times New Roman"/>
                <w:bCs/>
                <w:szCs w:val="28"/>
              </w:rPr>
              <w:t>"</w:t>
            </w:r>
            <w:r w:rsidRPr="00604023">
              <w:rPr>
                <w:rFonts w:eastAsia="Times New Roman"/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</w:rPr>
              <w:t>"</w:t>
            </w:r>
            <w:r w:rsidRPr="00604023">
              <w:rPr>
                <w:rFonts w:eastAsia="Times New Roman"/>
                <w:bCs/>
                <w:szCs w:val="28"/>
              </w:rPr>
              <w:t>Основная школа № 69 имени А.А. Ефремова</w:t>
            </w:r>
            <w:r>
              <w:rPr>
                <w:rFonts w:eastAsia="Times New Roman"/>
                <w:bCs/>
                <w:szCs w:val="28"/>
              </w:rPr>
              <w:t>"</w:t>
            </w:r>
            <w:r w:rsidRPr="00604023">
              <w:rPr>
                <w:rFonts w:eastAsia="Times New Roman"/>
                <w:bCs/>
                <w:szCs w:val="28"/>
              </w:rPr>
              <w:t xml:space="preserve"> (по согласованию)</w:t>
            </w:r>
          </w:p>
          <w:p w:rsidR="002E254F" w:rsidRPr="00604023" w:rsidRDefault="002E254F" w:rsidP="001057CE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E254F" w:rsidRPr="00604023" w:rsidTr="00E057F8">
        <w:trPr>
          <w:gridAfter w:val="1"/>
          <w:wAfter w:w="142" w:type="dxa"/>
          <w:trHeight w:val="149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Макаров </w:t>
            </w:r>
          </w:p>
          <w:p w:rsidR="002E254F" w:rsidRPr="00604023" w:rsidRDefault="002E254F" w:rsidP="001057CE">
            <w:pPr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Александр Петрович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A83296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советник по воспитательной работе </w:t>
            </w:r>
            <w:r w:rsidRPr="00E057F8">
              <w:rPr>
                <w:rFonts w:eastAsia="Times New Roman"/>
                <w:spacing w:val="-14"/>
                <w:szCs w:val="28"/>
              </w:rPr>
              <w:t>муниципального бюджетного общеобразовательного</w:t>
            </w:r>
            <w:r w:rsidRPr="00604023">
              <w:rPr>
                <w:rFonts w:eastAsia="Times New Roman"/>
                <w:szCs w:val="28"/>
              </w:rPr>
              <w:t xml:space="preserve"> учреждения городского округа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Средняя школа № 93 имени </w:t>
            </w:r>
            <w:r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>77-й Гвардейской Московско-Черниговской стрелковой дивизии</w:t>
            </w:r>
            <w:r>
              <w:rPr>
                <w:rFonts w:eastAsia="Times New Roman"/>
                <w:szCs w:val="28"/>
              </w:rPr>
              <w:t>" (по согласованию)</w:t>
            </w:r>
          </w:p>
          <w:p w:rsidR="002E254F" w:rsidRPr="00604023" w:rsidRDefault="002E254F" w:rsidP="001057CE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E254F" w:rsidRPr="00604023" w:rsidTr="00E057F8">
        <w:trPr>
          <w:gridAfter w:val="1"/>
          <w:wAfter w:w="142" w:type="dxa"/>
          <w:trHeight w:val="123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Мамонтов</w:t>
            </w:r>
          </w:p>
          <w:p w:rsidR="002E254F" w:rsidRPr="00604023" w:rsidRDefault="002E254F" w:rsidP="001057C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Артем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A83296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Врио начальника филиала по Исакогорскому </w:t>
            </w:r>
            <w:r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и Цигломенскому округам г. Архангельска федерального казенного учреждения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Уголовно-исполнительная инспекция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Управления Федеральной службы исполнения наказаний </w:t>
            </w:r>
            <w:r w:rsidRPr="00604023">
              <w:rPr>
                <w:rFonts w:eastAsia="Times New Roman"/>
                <w:szCs w:val="28"/>
              </w:rPr>
              <w:br/>
              <w:t>по Архангельской области (по согласованию)</w:t>
            </w:r>
          </w:p>
          <w:p w:rsidR="002E254F" w:rsidRPr="00604023" w:rsidRDefault="002E254F" w:rsidP="001057CE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E254F" w:rsidTr="00B521DC">
        <w:trPr>
          <w:gridAfter w:val="1"/>
          <w:wAfter w:w="142" w:type="dxa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2E254F" w:rsidRDefault="002E254F">
            <w:pPr>
              <w:spacing w:line="27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Мохнаткина </w:t>
            </w:r>
          </w:p>
          <w:p w:rsidR="002E254F" w:rsidRDefault="002E254F">
            <w:pPr>
              <w:spacing w:line="270" w:lineRule="exac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Надежда Анатольевна</w:t>
            </w:r>
          </w:p>
          <w:p w:rsidR="002E254F" w:rsidRDefault="002E254F">
            <w:pPr>
              <w:spacing w:line="270" w:lineRule="exact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254F" w:rsidRDefault="002E254F">
            <w:pPr>
              <w:spacing w:line="270" w:lineRule="exact"/>
            </w:pPr>
            <w:r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2E254F" w:rsidRDefault="002E254F">
            <w:pPr>
              <w:spacing w:line="270" w:lineRule="exac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ведущий специалист администрации  </w:t>
            </w:r>
            <w:r>
              <w:rPr>
                <w:rFonts w:eastAsia="Times New Roman"/>
                <w:spacing w:val="-12"/>
                <w:szCs w:val="28"/>
              </w:rPr>
              <w:t>Исакогорского и Цигломенского территориальных</w:t>
            </w:r>
            <w:r>
              <w:rPr>
                <w:rFonts w:eastAsia="Times New Roman"/>
                <w:szCs w:val="28"/>
              </w:rPr>
              <w:t xml:space="preserve"> округов Администрации городского округа "Город  Архангельск" </w:t>
            </w:r>
          </w:p>
          <w:p w:rsidR="002E254F" w:rsidRDefault="002E254F">
            <w:pPr>
              <w:spacing w:line="270" w:lineRule="exact"/>
              <w:jc w:val="both"/>
              <w:rPr>
                <w:rFonts w:eastAsia="Times New Roman"/>
                <w:sz w:val="18"/>
                <w:szCs w:val="28"/>
              </w:rPr>
            </w:pPr>
          </w:p>
        </w:tc>
      </w:tr>
      <w:tr w:rsidR="002E254F" w:rsidRPr="00604023" w:rsidTr="00B521DC">
        <w:trPr>
          <w:trHeight w:val="1233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Радевич </w:t>
            </w:r>
          </w:p>
          <w:p w:rsidR="002E254F" w:rsidRPr="00604023" w:rsidRDefault="002E254F" w:rsidP="001057C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Дарья Александровна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A83296">
            <w:pPr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Default="002E254F" w:rsidP="00E057F8">
            <w:pPr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специалист по социальной работе государственного бюджетного учреждения здравоохранения  Архангельской области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Архангельская городская клиническая больница № 4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(по согласованию)</w:t>
            </w:r>
          </w:p>
          <w:p w:rsidR="002E254F" w:rsidRPr="00604023" w:rsidRDefault="002E254F" w:rsidP="00E057F8">
            <w:pPr>
              <w:jc w:val="both"/>
              <w:rPr>
                <w:rFonts w:eastAsia="Times New Roman"/>
                <w:szCs w:val="28"/>
              </w:rPr>
            </w:pPr>
          </w:p>
        </w:tc>
      </w:tr>
      <w:tr w:rsidR="002E254F" w:rsidRPr="00604023" w:rsidTr="00B521DC">
        <w:trPr>
          <w:trHeight w:val="80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Рудная </w:t>
            </w:r>
          </w:p>
          <w:p w:rsidR="002E254F" w:rsidRPr="00604023" w:rsidRDefault="002E254F" w:rsidP="001057CE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Наталья Федоровна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1057CE">
            <w:pPr>
              <w:rPr>
                <w:szCs w:val="28"/>
              </w:rPr>
            </w:pPr>
            <w:r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865EBD" w:rsidRDefault="002E254F" w:rsidP="001057C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604023">
              <w:rPr>
                <w:szCs w:val="28"/>
                <w:lang w:eastAsia="en-US"/>
              </w:rPr>
              <w:t xml:space="preserve">специалист по социальной работе отделения  </w:t>
            </w:r>
            <w:r w:rsidRPr="00E057F8">
              <w:rPr>
                <w:spacing w:val="-12"/>
                <w:szCs w:val="28"/>
                <w:lang w:eastAsia="en-US"/>
              </w:rPr>
              <w:t>профилактики и безнадзорности несовершеннолетних</w:t>
            </w:r>
            <w:r w:rsidRPr="00604023">
              <w:rPr>
                <w:szCs w:val="28"/>
                <w:lang w:eastAsia="en-US"/>
              </w:rPr>
              <w:t xml:space="preserve"> и семейного неблагополучия по Исакогорскому </w:t>
            </w:r>
            <w:r>
              <w:rPr>
                <w:szCs w:val="28"/>
                <w:lang w:eastAsia="en-US"/>
              </w:rPr>
              <w:br/>
            </w:r>
            <w:r w:rsidRPr="00604023">
              <w:rPr>
                <w:szCs w:val="28"/>
                <w:lang w:eastAsia="en-US"/>
              </w:rPr>
              <w:t xml:space="preserve">и Цигломенскому округам </w:t>
            </w:r>
            <w:r w:rsidRPr="00604023">
              <w:rPr>
                <w:rFonts w:eastAsia="Times New Roman"/>
                <w:szCs w:val="28"/>
              </w:rPr>
              <w:t xml:space="preserve">государственного бюджетного комплексного учреждения Архангельской области общего типа 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Архангельский центр социальной помощи семье и детям</w:t>
            </w:r>
            <w:r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 xml:space="preserve"> (по согласованию)</w:t>
            </w:r>
          </w:p>
        </w:tc>
      </w:tr>
      <w:tr w:rsidR="002E254F" w:rsidRPr="00604023" w:rsidTr="00B521DC">
        <w:trPr>
          <w:trHeight w:val="1632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1057C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lastRenderedPageBreak/>
              <w:t>Шухова</w:t>
            </w:r>
          </w:p>
          <w:p w:rsidR="002E254F" w:rsidRPr="00604023" w:rsidRDefault="002E254F" w:rsidP="00EB38DF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Анастасия Николаевна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B521DC">
            <w:pPr>
              <w:spacing w:line="270" w:lineRule="exact"/>
              <w:rPr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–____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B521DC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начальник отдела по </w:t>
            </w:r>
            <w:r w:rsidRPr="00604023">
              <w:rPr>
                <w:rFonts w:eastAsia="Times New Roman"/>
                <w:szCs w:val="28"/>
              </w:rPr>
              <w:t xml:space="preserve">Исакогорскому </w:t>
            </w:r>
            <w:r w:rsidRPr="00604023">
              <w:rPr>
                <w:rFonts w:eastAsia="Times New Roman"/>
                <w:szCs w:val="28"/>
              </w:rPr>
              <w:br/>
              <w:t>и Цигломенскому</w:t>
            </w:r>
            <w:r w:rsidRPr="00604023">
              <w:rPr>
                <w:szCs w:val="28"/>
                <w:lang w:eastAsia="en-US"/>
              </w:rPr>
              <w:t xml:space="preserve"> территориальным округам департамента по вопросам семьи, опеки </w:t>
            </w:r>
            <w:r>
              <w:rPr>
                <w:szCs w:val="28"/>
                <w:lang w:eastAsia="en-US"/>
              </w:rPr>
              <w:br/>
            </w:r>
            <w:r w:rsidRPr="00604023">
              <w:rPr>
                <w:szCs w:val="28"/>
                <w:lang w:eastAsia="en-US"/>
              </w:rPr>
              <w:t xml:space="preserve">и попечительства Администрации </w:t>
            </w:r>
            <w:r w:rsidRPr="00604023">
              <w:rPr>
                <w:rFonts w:eastAsia="Times New Roman"/>
                <w:szCs w:val="28"/>
              </w:rPr>
              <w:t xml:space="preserve">городского округа </w:t>
            </w:r>
            <w:r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Город Архангельск</w:t>
            </w:r>
            <w:r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(по согласованию)</w:t>
            </w:r>
          </w:p>
        </w:tc>
      </w:tr>
      <w:tr w:rsidR="002E254F" w:rsidRPr="00604023" w:rsidTr="00B521D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D725E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Ярыгина </w:t>
            </w:r>
          </w:p>
          <w:p w:rsidR="002E254F" w:rsidRPr="00604023" w:rsidRDefault="002E254F" w:rsidP="00D725E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Ирина Владимировна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254F" w:rsidRPr="00604023" w:rsidRDefault="002E254F" w:rsidP="001057CE">
            <w:pPr>
              <w:spacing w:line="270" w:lineRule="exact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–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254F" w:rsidRPr="00604023" w:rsidRDefault="002E254F" w:rsidP="00865EBD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клинический психолог отделения психологической и наркологической помощи детям психоневрологического диспансера государственного бюджетного учреждения здравоохранения Архангельской области </w:t>
            </w:r>
            <w:r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Архангельская клиническая психиатрическая больница</w:t>
            </w:r>
            <w:r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0F3B79" w:rsidRDefault="000F3B79" w:rsidP="001057CE">
      <w:pPr>
        <w:tabs>
          <w:tab w:val="left" w:pos="7611"/>
        </w:tabs>
        <w:jc w:val="right"/>
        <w:rPr>
          <w:szCs w:val="28"/>
        </w:rPr>
      </w:pPr>
    </w:p>
    <w:p w:rsidR="00E057F8" w:rsidRDefault="00E057F8" w:rsidP="00E057F8">
      <w:pPr>
        <w:tabs>
          <w:tab w:val="left" w:pos="7611"/>
        </w:tabs>
        <w:jc w:val="center"/>
        <w:rPr>
          <w:szCs w:val="28"/>
        </w:rPr>
        <w:sectPr w:rsidR="00E057F8" w:rsidSect="00E057F8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___________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szCs w:val="28"/>
        </w:rPr>
      </w:pPr>
      <w:r w:rsidRPr="00604023">
        <w:rPr>
          <w:szCs w:val="28"/>
        </w:rPr>
        <w:t>к распоряжению Администрации</w:t>
      </w:r>
    </w:p>
    <w:p w:rsidR="00E057F8" w:rsidRPr="00604023" w:rsidRDefault="00E057F8" w:rsidP="00E057F8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 w:rsidRPr="00604023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604023">
        <w:rPr>
          <w:color w:val="000000"/>
          <w:szCs w:val="28"/>
        </w:rPr>
        <w:t>"</w:t>
      </w:r>
      <w:r w:rsidRPr="00604023">
        <w:rPr>
          <w:szCs w:val="28"/>
        </w:rPr>
        <w:t>Город Архангельск</w:t>
      </w:r>
      <w:r w:rsidRPr="00604023">
        <w:rPr>
          <w:color w:val="000000"/>
          <w:szCs w:val="28"/>
        </w:rPr>
        <w:t>"</w:t>
      </w:r>
    </w:p>
    <w:p w:rsidR="00E057F8" w:rsidRPr="00604023" w:rsidRDefault="00483085" w:rsidP="00E057F8">
      <w:pPr>
        <w:tabs>
          <w:tab w:val="left" w:pos="7611"/>
        </w:tabs>
        <w:ind w:left="5103"/>
        <w:jc w:val="center"/>
        <w:rPr>
          <w:color w:val="000000"/>
          <w:szCs w:val="28"/>
        </w:rPr>
      </w:pPr>
      <w:r>
        <w:rPr>
          <w:szCs w:val="26"/>
        </w:rPr>
        <w:t>от 1 октября 2024 г. № 5042р</w:t>
      </w:r>
    </w:p>
    <w:p w:rsidR="00713243" w:rsidRPr="00604023" w:rsidRDefault="00713243" w:rsidP="00713243">
      <w:pPr>
        <w:tabs>
          <w:tab w:val="left" w:pos="7611"/>
        </w:tabs>
        <w:ind w:left="4678"/>
        <w:jc w:val="center"/>
        <w:rPr>
          <w:color w:val="000000"/>
          <w:szCs w:val="28"/>
        </w:rPr>
      </w:pPr>
    </w:p>
    <w:p w:rsidR="00713243" w:rsidRPr="00604023" w:rsidRDefault="00713243" w:rsidP="00713243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>СОСТАВ</w:t>
      </w:r>
    </w:p>
    <w:p w:rsidR="00713243" w:rsidRPr="00604023" w:rsidRDefault="00713243" w:rsidP="00713243">
      <w:pPr>
        <w:tabs>
          <w:tab w:val="left" w:pos="7611"/>
        </w:tabs>
        <w:jc w:val="center"/>
        <w:rPr>
          <w:b/>
          <w:color w:val="000000"/>
          <w:szCs w:val="28"/>
        </w:rPr>
      </w:pPr>
      <w:r w:rsidRPr="00604023">
        <w:rPr>
          <w:b/>
          <w:color w:val="000000"/>
          <w:szCs w:val="28"/>
        </w:rPr>
        <w:t xml:space="preserve">комиссии по делам несовершеннолетних и защите их прав </w:t>
      </w:r>
      <w:r w:rsidRPr="00604023">
        <w:rPr>
          <w:b/>
          <w:color w:val="000000"/>
          <w:szCs w:val="28"/>
        </w:rPr>
        <w:br/>
        <w:t>Октябрьского</w:t>
      </w:r>
      <w:r w:rsidR="00302EB7">
        <w:rPr>
          <w:b/>
          <w:color w:val="000000"/>
          <w:szCs w:val="28"/>
        </w:rPr>
        <w:t xml:space="preserve"> и </w:t>
      </w:r>
      <w:r w:rsidR="00302EB7" w:rsidRPr="00604023">
        <w:rPr>
          <w:b/>
          <w:color w:val="000000"/>
          <w:szCs w:val="28"/>
        </w:rPr>
        <w:t>Ломоносовского</w:t>
      </w:r>
      <w:r w:rsidR="00302EB7" w:rsidRPr="00604023">
        <w:rPr>
          <w:b/>
          <w:szCs w:val="28"/>
        </w:rPr>
        <w:t xml:space="preserve"> </w:t>
      </w:r>
      <w:r w:rsidRPr="00604023">
        <w:rPr>
          <w:b/>
          <w:szCs w:val="28"/>
        </w:rPr>
        <w:t xml:space="preserve">территориальных округов Администрации городского округа </w:t>
      </w:r>
      <w:r w:rsidR="002C684C">
        <w:rPr>
          <w:b/>
          <w:color w:val="000000"/>
          <w:szCs w:val="28"/>
        </w:rPr>
        <w:t>"</w:t>
      </w:r>
      <w:r w:rsidRPr="00604023">
        <w:rPr>
          <w:b/>
          <w:szCs w:val="28"/>
        </w:rPr>
        <w:t>Город Архангельск</w:t>
      </w:r>
      <w:r w:rsidR="002C684C">
        <w:rPr>
          <w:b/>
          <w:color w:val="000000"/>
          <w:szCs w:val="28"/>
        </w:rPr>
        <w:t>"</w:t>
      </w:r>
    </w:p>
    <w:p w:rsidR="00713243" w:rsidRPr="00604023" w:rsidRDefault="00713243" w:rsidP="00713243">
      <w:pPr>
        <w:tabs>
          <w:tab w:val="left" w:pos="7611"/>
        </w:tabs>
        <w:jc w:val="center"/>
        <w:rPr>
          <w:b/>
          <w:color w:val="000000"/>
          <w:szCs w:val="28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425"/>
        <w:gridCol w:w="6237"/>
      </w:tblGrid>
      <w:tr w:rsidR="00713243" w:rsidRPr="00604023" w:rsidTr="004F41CF">
        <w:tc>
          <w:tcPr>
            <w:tcW w:w="3261" w:type="dxa"/>
          </w:tcPr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Ганущенко </w:t>
            </w:r>
          </w:p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713243" w:rsidRPr="00604023" w:rsidRDefault="00713243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713243" w:rsidRPr="00302EB7" w:rsidRDefault="00713243" w:rsidP="00ED07EA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302EB7">
              <w:rPr>
                <w:rFonts w:eastAsia="Times New Roman"/>
                <w:szCs w:val="28"/>
              </w:rPr>
              <w:t>председатель комиссии по делам несовершен</w:t>
            </w:r>
            <w:r w:rsidR="004F41CF">
              <w:rPr>
                <w:rFonts w:eastAsia="Times New Roman"/>
                <w:szCs w:val="28"/>
              </w:rPr>
              <w:t>-</w:t>
            </w:r>
            <w:r w:rsidRPr="00302EB7">
              <w:rPr>
                <w:rFonts w:eastAsia="Times New Roman"/>
                <w:szCs w:val="28"/>
              </w:rPr>
              <w:t xml:space="preserve">нолетних и защите их прав </w:t>
            </w:r>
            <w:r w:rsidR="00302EB7" w:rsidRPr="00302EB7">
              <w:rPr>
                <w:color w:val="000000"/>
                <w:szCs w:val="28"/>
              </w:rPr>
              <w:t>Октябрьского</w:t>
            </w:r>
            <w:r w:rsidR="00302EB7" w:rsidRPr="00302EB7">
              <w:rPr>
                <w:rFonts w:eastAsia="Times New Roman"/>
                <w:szCs w:val="28"/>
              </w:rPr>
              <w:t xml:space="preserve"> </w:t>
            </w:r>
            <w:r w:rsidR="004F41CF">
              <w:rPr>
                <w:rFonts w:eastAsia="Times New Roman"/>
                <w:szCs w:val="28"/>
              </w:rPr>
              <w:br/>
            </w:r>
            <w:r w:rsidR="00302EB7" w:rsidRPr="00302EB7">
              <w:rPr>
                <w:rFonts w:eastAsia="Times New Roman"/>
                <w:szCs w:val="28"/>
              </w:rPr>
              <w:t xml:space="preserve">и </w:t>
            </w:r>
            <w:r w:rsidRPr="00302EB7">
              <w:rPr>
                <w:rFonts w:eastAsia="Times New Roman"/>
                <w:szCs w:val="28"/>
              </w:rPr>
              <w:t xml:space="preserve">Ломоносовского территориального округа Администрации городского округа </w:t>
            </w:r>
            <w:r w:rsidR="002C684C">
              <w:rPr>
                <w:rFonts w:eastAsia="Times New Roman"/>
                <w:szCs w:val="28"/>
              </w:rPr>
              <w:t>"</w:t>
            </w:r>
            <w:r w:rsidRPr="00302EB7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rFonts w:eastAsia="Times New Roman"/>
                <w:szCs w:val="28"/>
              </w:rPr>
              <w:t>"</w:t>
            </w:r>
            <w:r w:rsidRPr="00302EB7">
              <w:rPr>
                <w:rFonts w:eastAsia="Times New Roman"/>
                <w:szCs w:val="28"/>
              </w:rPr>
              <w:t xml:space="preserve">, глава администрации Ломоносовского территориального округа 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302EB7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  <w:r w:rsidRPr="00302EB7">
              <w:rPr>
                <w:rFonts w:eastAsia="Times New Roman"/>
                <w:szCs w:val="28"/>
              </w:rPr>
              <w:t xml:space="preserve"> </w:t>
            </w:r>
          </w:p>
          <w:p w:rsidR="00ED07EA" w:rsidRPr="00302EB7" w:rsidRDefault="00ED07EA" w:rsidP="00ED07EA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</w:tr>
      <w:tr w:rsidR="00713243" w:rsidRPr="00604023" w:rsidTr="004F41CF">
        <w:tc>
          <w:tcPr>
            <w:tcW w:w="3261" w:type="dxa"/>
          </w:tcPr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Деснева</w:t>
            </w:r>
          </w:p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Светлана Александровна</w:t>
            </w:r>
          </w:p>
        </w:tc>
        <w:tc>
          <w:tcPr>
            <w:tcW w:w="425" w:type="dxa"/>
          </w:tcPr>
          <w:p w:rsidR="00713243" w:rsidRPr="00604023" w:rsidRDefault="00713243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713243" w:rsidRPr="00302EB7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302EB7">
              <w:rPr>
                <w:rFonts w:eastAsia="Times New Roman"/>
                <w:szCs w:val="28"/>
              </w:rPr>
              <w:t xml:space="preserve">заместитель председателя комиссии по делам несовершеннолетних и защите их прав </w:t>
            </w:r>
            <w:r w:rsidR="00302EB7" w:rsidRPr="004F41CF">
              <w:rPr>
                <w:color w:val="000000"/>
                <w:spacing w:val="-8"/>
                <w:szCs w:val="28"/>
              </w:rPr>
              <w:t>Октябрьского</w:t>
            </w:r>
            <w:r w:rsidR="00302EB7" w:rsidRPr="004F41CF">
              <w:rPr>
                <w:rFonts w:eastAsia="Times New Roman"/>
                <w:spacing w:val="-8"/>
                <w:szCs w:val="28"/>
              </w:rPr>
              <w:t xml:space="preserve"> и </w:t>
            </w:r>
            <w:r w:rsidRPr="004F41CF">
              <w:rPr>
                <w:rFonts w:eastAsia="Times New Roman"/>
                <w:spacing w:val="-8"/>
                <w:szCs w:val="28"/>
              </w:rPr>
              <w:t>Ломоносовского территориального</w:t>
            </w:r>
            <w:r w:rsidRPr="00302EB7">
              <w:rPr>
                <w:rFonts w:eastAsia="Times New Roman"/>
                <w:szCs w:val="28"/>
              </w:rPr>
              <w:t xml:space="preserve"> округа 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302EB7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  <w:r w:rsidRPr="00302EB7">
              <w:rPr>
                <w:rFonts w:eastAsia="Times New Roman"/>
                <w:szCs w:val="28"/>
              </w:rPr>
              <w:t xml:space="preserve"> </w:t>
            </w:r>
          </w:p>
          <w:p w:rsidR="00713243" w:rsidRPr="00302EB7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</w:tr>
      <w:tr w:rsidR="00713243" w:rsidRPr="00604023" w:rsidTr="004F41CF">
        <w:tc>
          <w:tcPr>
            <w:tcW w:w="3261" w:type="dxa"/>
          </w:tcPr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Олейникова </w:t>
            </w:r>
          </w:p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Галина Алексеевна</w:t>
            </w:r>
          </w:p>
          <w:p w:rsidR="00713243" w:rsidRPr="00604023" w:rsidRDefault="00713243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713243" w:rsidRPr="00604023" w:rsidRDefault="00713243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713243" w:rsidRPr="00302EB7" w:rsidRDefault="00713243" w:rsidP="00273245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302EB7">
              <w:rPr>
                <w:rFonts w:eastAsia="Times New Roman"/>
                <w:szCs w:val="28"/>
              </w:rPr>
              <w:t xml:space="preserve">ответственный секретарь комиссии по делам несовершеннолетних и защите их прав </w:t>
            </w:r>
            <w:r w:rsidR="00302EB7" w:rsidRPr="004F41CF">
              <w:rPr>
                <w:color w:val="000000"/>
                <w:spacing w:val="-8"/>
                <w:szCs w:val="28"/>
              </w:rPr>
              <w:t>Октябрьского</w:t>
            </w:r>
            <w:r w:rsidR="00302EB7" w:rsidRPr="004F41CF">
              <w:rPr>
                <w:rFonts w:eastAsia="Times New Roman"/>
                <w:spacing w:val="-8"/>
                <w:szCs w:val="28"/>
              </w:rPr>
              <w:t xml:space="preserve"> и </w:t>
            </w:r>
            <w:r w:rsidRPr="004F41CF">
              <w:rPr>
                <w:rFonts w:eastAsia="Times New Roman"/>
                <w:spacing w:val="-8"/>
                <w:szCs w:val="28"/>
              </w:rPr>
              <w:t>Ломоносовского территориального</w:t>
            </w:r>
            <w:r w:rsidRPr="00302EB7">
              <w:rPr>
                <w:rFonts w:eastAsia="Times New Roman"/>
                <w:szCs w:val="28"/>
              </w:rPr>
              <w:t xml:space="preserve"> округа 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302EB7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</w:p>
          <w:p w:rsidR="00713243" w:rsidRPr="00302EB7" w:rsidRDefault="00713243" w:rsidP="00273245">
            <w:pPr>
              <w:spacing w:line="280" w:lineRule="exact"/>
              <w:jc w:val="both"/>
              <w:rPr>
                <w:color w:val="000000"/>
                <w:szCs w:val="28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>Алешина</w:t>
            </w:r>
          </w:p>
          <w:p w:rsidR="00ED07EA" w:rsidRPr="00604023" w:rsidRDefault="00ED07EA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Екатерина Юрьевна </w:t>
            </w:r>
          </w:p>
          <w:p w:rsidR="00ED07EA" w:rsidRPr="00604023" w:rsidRDefault="00ED07EA" w:rsidP="005C1172">
            <w:pPr>
              <w:autoSpaceDE w:val="0"/>
              <w:autoSpaceDN w:val="0"/>
              <w:adjustRightInd w:val="0"/>
              <w:spacing w:line="280" w:lineRule="exact"/>
              <w:rPr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ED07EA" w:rsidRPr="00604023" w:rsidRDefault="007E62AD" w:rsidP="005C1172">
            <w:pPr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ED07EA" w:rsidRPr="00604023">
              <w:rPr>
                <w:szCs w:val="28"/>
                <w:lang w:eastAsia="en-US"/>
              </w:rPr>
              <w:t>–</w:t>
            </w:r>
          </w:p>
        </w:tc>
        <w:tc>
          <w:tcPr>
            <w:tcW w:w="6237" w:type="dxa"/>
          </w:tcPr>
          <w:p w:rsidR="00ED07EA" w:rsidRPr="00604023" w:rsidRDefault="00ED07EA" w:rsidP="005C1172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 w:rsidRPr="00604023">
              <w:rPr>
                <w:szCs w:val="28"/>
                <w:lang w:eastAsia="en-US"/>
              </w:rPr>
              <w:t xml:space="preserve">специалист по социальной работе отделения развития компетенции государственного бюджетного учреждения здравоохранения Архангельской области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Архангельская клиническая психиатрическая больница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="00E057F8">
              <w:rPr>
                <w:szCs w:val="28"/>
                <w:lang w:eastAsia="en-US"/>
              </w:rPr>
              <w:br/>
            </w:r>
            <w:r w:rsidRPr="00604023">
              <w:rPr>
                <w:szCs w:val="28"/>
                <w:lang w:eastAsia="en-US"/>
              </w:rPr>
              <w:t>(по согласованию)</w:t>
            </w:r>
          </w:p>
          <w:p w:rsidR="00ED07EA" w:rsidRPr="00604023" w:rsidRDefault="00ED07EA" w:rsidP="005C1172">
            <w:pPr>
              <w:spacing w:line="280" w:lineRule="exact"/>
              <w:jc w:val="both"/>
              <w:rPr>
                <w:szCs w:val="28"/>
                <w:lang w:eastAsia="en-US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5C1172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Катышевская </w:t>
            </w:r>
          </w:p>
          <w:p w:rsidR="00ED07EA" w:rsidRPr="00604023" w:rsidRDefault="00ED07EA" w:rsidP="005C1172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Татьяна Александровна </w:t>
            </w:r>
          </w:p>
        </w:tc>
        <w:tc>
          <w:tcPr>
            <w:tcW w:w="425" w:type="dxa"/>
          </w:tcPr>
          <w:p w:rsidR="00ED07EA" w:rsidRPr="00604023" w:rsidRDefault="007E62AD" w:rsidP="005C11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D07EA" w:rsidRPr="00604023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D07EA" w:rsidRDefault="00ED07EA" w:rsidP="005C1172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советник директора по воспитанию </w:t>
            </w:r>
            <w:r w:rsidRPr="00E057F8">
              <w:rPr>
                <w:spacing w:val="-14"/>
                <w:szCs w:val="28"/>
              </w:rPr>
              <w:t>муниципального бюджетного</w:t>
            </w:r>
            <w:r w:rsidR="00810360" w:rsidRPr="00E057F8">
              <w:rPr>
                <w:spacing w:val="-14"/>
                <w:szCs w:val="28"/>
              </w:rPr>
              <w:t xml:space="preserve"> </w:t>
            </w:r>
            <w:r w:rsidRPr="00E057F8">
              <w:rPr>
                <w:spacing w:val="-14"/>
                <w:szCs w:val="28"/>
              </w:rPr>
              <w:t>общеобразовательного</w:t>
            </w:r>
            <w:r w:rsidRPr="00604023">
              <w:rPr>
                <w:szCs w:val="28"/>
              </w:rPr>
              <w:t xml:space="preserve"> учреждения городского округа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Город Архангельск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>Основная школа № 12 имени Героя Российской Федерации генерал – полковника И.В. Коробова</w:t>
            </w:r>
            <w:r w:rsidR="002C684C">
              <w:rPr>
                <w:szCs w:val="28"/>
              </w:rPr>
              <w:t>"</w:t>
            </w:r>
            <w:r w:rsidRPr="00604023">
              <w:rPr>
                <w:szCs w:val="28"/>
              </w:rPr>
              <w:t xml:space="preserve"> (по согласованию)</w:t>
            </w:r>
          </w:p>
          <w:p w:rsidR="00865EBD" w:rsidRPr="00604023" w:rsidRDefault="00865EBD" w:rsidP="005C1172">
            <w:pPr>
              <w:spacing w:line="280" w:lineRule="exact"/>
              <w:jc w:val="both"/>
              <w:rPr>
                <w:szCs w:val="28"/>
              </w:rPr>
            </w:pPr>
          </w:p>
          <w:p w:rsidR="00ED07EA" w:rsidRDefault="00ED07EA" w:rsidP="005C1172">
            <w:pPr>
              <w:spacing w:line="280" w:lineRule="exact"/>
              <w:jc w:val="both"/>
              <w:rPr>
                <w:szCs w:val="28"/>
              </w:rPr>
            </w:pPr>
          </w:p>
          <w:p w:rsidR="00AB28BA" w:rsidRDefault="00AB28BA" w:rsidP="005C1172">
            <w:pPr>
              <w:spacing w:line="280" w:lineRule="exact"/>
              <w:jc w:val="both"/>
              <w:rPr>
                <w:szCs w:val="28"/>
              </w:rPr>
            </w:pPr>
          </w:p>
          <w:p w:rsidR="00135AFC" w:rsidRPr="00604023" w:rsidRDefault="00135AFC" w:rsidP="005C1172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273245">
            <w:pPr>
              <w:rPr>
                <w:szCs w:val="28"/>
              </w:rPr>
            </w:pPr>
            <w:r w:rsidRPr="00604023">
              <w:rPr>
                <w:szCs w:val="28"/>
              </w:rPr>
              <w:lastRenderedPageBreak/>
              <w:t xml:space="preserve">Ксенофонтова </w:t>
            </w:r>
          </w:p>
          <w:p w:rsidR="00ED07EA" w:rsidRPr="00604023" w:rsidRDefault="00ED07EA" w:rsidP="00273245">
            <w:pPr>
              <w:rPr>
                <w:szCs w:val="28"/>
              </w:rPr>
            </w:pPr>
            <w:r w:rsidRPr="00604023">
              <w:rPr>
                <w:szCs w:val="28"/>
              </w:rPr>
              <w:t>Анна Александровна</w:t>
            </w:r>
          </w:p>
        </w:tc>
        <w:tc>
          <w:tcPr>
            <w:tcW w:w="425" w:type="dxa"/>
          </w:tcPr>
          <w:p w:rsidR="00ED07EA" w:rsidRPr="00604023" w:rsidRDefault="00ED07EA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D07EA" w:rsidRPr="00604023" w:rsidRDefault="00ED07EA" w:rsidP="00273245">
            <w:pPr>
              <w:tabs>
                <w:tab w:val="left" w:pos="4365"/>
              </w:tabs>
              <w:spacing w:line="280" w:lineRule="exact"/>
              <w:jc w:val="both"/>
              <w:rPr>
                <w:color w:val="000000"/>
                <w:szCs w:val="28"/>
              </w:rPr>
            </w:pPr>
            <w:r w:rsidRPr="00604023">
              <w:rPr>
                <w:color w:val="000000"/>
                <w:szCs w:val="28"/>
              </w:rPr>
              <w:t xml:space="preserve">заведующая отделением социализации несовершеннолетних, преступивших закон государственного бюджетного комплексного учреждения Архангельской области общего типа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>Архангельский центр социальной помощи семье и детям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(по согласованию)</w:t>
            </w:r>
          </w:p>
          <w:p w:rsidR="00ED07EA" w:rsidRPr="00604023" w:rsidRDefault="00ED07EA" w:rsidP="00273245">
            <w:pPr>
              <w:tabs>
                <w:tab w:val="left" w:pos="4365"/>
              </w:tabs>
              <w:spacing w:line="280" w:lineRule="exact"/>
              <w:jc w:val="both"/>
              <w:rPr>
                <w:color w:val="000000"/>
                <w:szCs w:val="28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273245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br w:type="page"/>
              <w:t xml:space="preserve">Ланская 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szCs w:val="28"/>
              </w:rPr>
              <w:t>Анна Александровна</w:t>
            </w:r>
          </w:p>
        </w:tc>
        <w:tc>
          <w:tcPr>
            <w:tcW w:w="425" w:type="dxa"/>
          </w:tcPr>
          <w:p w:rsidR="00ED07EA" w:rsidRPr="00604023" w:rsidRDefault="00ED07EA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D07EA" w:rsidRPr="00604023" w:rsidRDefault="00ED07EA" w:rsidP="00273245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zCs w:val="28"/>
              </w:rPr>
              <w:t xml:space="preserve">специалист по социальной работе  государственного бюджетного учреждения здравоохранения Архангельской области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>Архангельская г</w:t>
            </w:r>
            <w:r w:rsidRPr="00604023">
              <w:rPr>
                <w:szCs w:val="28"/>
              </w:rPr>
              <w:t>ородская клиническая поликлиника № 2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 xml:space="preserve"> (по согласованию)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5C1172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Сердюк </w:t>
            </w:r>
          </w:p>
          <w:p w:rsidR="00ED07EA" w:rsidRPr="00604023" w:rsidRDefault="00ED07EA" w:rsidP="005C1172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Елена Валерьевна</w:t>
            </w:r>
          </w:p>
          <w:p w:rsidR="00ED07EA" w:rsidRPr="00604023" w:rsidRDefault="00ED07EA" w:rsidP="005C1172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ED07EA" w:rsidRPr="00604023" w:rsidRDefault="007E62AD" w:rsidP="005C1172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D07EA" w:rsidRPr="00604023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D07EA" w:rsidRPr="00604023" w:rsidRDefault="00ED07EA" w:rsidP="005C1172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szCs w:val="28"/>
              </w:rPr>
              <w:t xml:space="preserve">специалист по социальной работе государственного бюджетного учреждения здравоохранения Архангельской области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>Архангельская городская детская клиническая поликлиника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 (по согласованию)</w:t>
            </w:r>
            <w:r w:rsidRPr="00604023">
              <w:rPr>
                <w:rFonts w:eastAsia="Times New Roman"/>
                <w:szCs w:val="28"/>
              </w:rPr>
              <w:t xml:space="preserve"> </w:t>
            </w:r>
          </w:p>
          <w:p w:rsidR="00ED07EA" w:rsidRPr="00604023" w:rsidRDefault="00ED07EA" w:rsidP="005C1172">
            <w:pPr>
              <w:spacing w:line="280" w:lineRule="exact"/>
              <w:jc w:val="both"/>
              <w:rPr>
                <w:color w:val="000000"/>
                <w:szCs w:val="28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Смирнов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Вячеслав Валерьевич</w:t>
            </w:r>
          </w:p>
        </w:tc>
        <w:tc>
          <w:tcPr>
            <w:tcW w:w="425" w:type="dxa"/>
          </w:tcPr>
          <w:p w:rsidR="00ED07EA" w:rsidRPr="00604023" w:rsidRDefault="00ED07EA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  <w:hideMark/>
          </w:tcPr>
          <w:p w:rsidR="00ED07EA" w:rsidRPr="00604023" w:rsidRDefault="00ED07EA" w:rsidP="00273245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color w:val="000000"/>
                <w:szCs w:val="28"/>
              </w:rPr>
              <w:t xml:space="preserve">заместитель начальника отдела полиции – </w:t>
            </w:r>
            <w:r w:rsidRPr="00604023">
              <w:rPr>
                <w:rFonts w:eastAsia="Times New Roman"/>
                <w:szCs w:val="28"/>
              </w:rPr>
              <w:t xml:space="preserve">начальник </w:t>
            </w:r>
            <w:r w:rsidRPr="00604023">
              <w:rPr>
                <w:szCs w:val="28"/>
                <w:lang w:eastAsia="en-US"/>
              </w:rPr>
              <w:t>отдела участковых уполномоченных полиции и по делам несовершеннолетних</w:t>
            </w:r>
            <w:r w:rsidRPr="00604023">
              <w:rPr>
                <w:rFonts w:eastAsia="Times New Roman"/>
                <w:szCs w:val="28"/>
              </w:rPr>
              <w:t xml:space="preserve"> отдела полиции 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Центральный</w:t>
            </w:r>
            <w:r w:rsidR="002C684C">
              <w:rPr>
                <w:rFonts w:eastAsia="Times New Roman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управления министерства внутренних дел России </w:t>
            </w:r>
            <w:r w:rsidR="00E057F8">
              <w:rPr>
                <w:color w:val="000000"/>
                <w:szCs w:val="28"/>
              </w:rPr>
              <w:br/>
            </w:r>
            <w:r w:rsidRPr="00604023">
              <w:rPr>
                <w:color w:val="000000"/>
                <w:szCs w:val="28"/>
              </w:rPr>
              <w:t>по городу Архангельску</w:t>
            </w:r>
            <w:r w:rsidRPr="00604023">
              <w:rPr>
                <w:szCs w:val="28"/>
              </w:rPr>
              <w:t>, заместитель председателя комиссии (по согласованию)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szCs w:val="28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Сорокин</w:t>
            </w:r>
          </w:p>
          <w:p w:rsidR="00ED07EA" w:rsidRPr="004F41CF" w:rsidRDefault="00ED07EA" w:rsidP="004F41CF">
            <w:pPr>
              <w:spacing w:line="280" w:lineRule="exact"/>
              <w:ind w:right="-108"/>
              <w:jc w:val="both"/>
              <w:rPr>
                <w:rFonts w:eastAsia="Times New Roman"/>
                <w:spacing w:val="-8"/>
                <w:szCs w:val="28"/>
              </w:rPr>
            </w:pPr>
            <w:r w:rsidRPr="004F41CF">
              <w:rPr>
                <w:rFonts w:eastAsia="Times New Roman"/>
                <w:spacing w:val="-8"/>
                <w:szCs w:val="28"/>
              </w:rPr>
              <w:t>Александр Александрович</w:t>
            </w:r>
          </w:p>
        </w:tc>
        <w:tc>
          <w:tcPr>
            <w:tcW w:w="425" w:type="dxa"/>
          </w:tcPr>
          <w:p w:rsidR="00ED07EA" w:rsidRPr="00604023" w:rsidRDefault="00ED07EA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D07EA" w:rsidRPr="00604023" w:rsidRDefault="00ED07EA" w:rsidP="00273245">
            <w:pPr>
              <w:spacing w:line="280" w:lineRule="exact"/>
              <w:jc w:val="both"/>
              <w:rPr>
                <w:color w:val="000000"/>
                <w:szCs w:val="28"/>
              </w:rPr>
            </w:pPr>
            <w:r w:rsidRPr="00604023">
              <w:rPr>
                <w:color w:val="000000"/>
                <w:szCs w:val="28"/>
              </w:rPr>
              <w:t xml:space="preserve">директор муниципального бюджетного </w:t>
            </w:r>
            <w:r w:rsidRPr="00604023">
              <w:rPr>
                <w:spacing w:val="-4"/>
                <w:szCs w:val="28"/>
              </w:rPr>
              <w:t xml:space="preserve">общеобразовательного учреждения </w:t>
            </w:r>
            <w:r w:rsidRPr="00604023">
              <w:rPr>
                <w:rFonts w:eastAsia="Times New Roman"/>
                <w:spacing w:val="-4"/>
                <w:szCs w:val="28"/>
              </w:rPr>
              <w:t>городского</w:t>
            </w:r>
            <w:r w:rsidRPr="00604023">
              <w:rPr>
                <w:rFonts w:eastAsia="Times New Roman"/>
                <w:szCs w:val="28"/>
              </w:rPr>
              <w:t xml:space="preserve"> округа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>Город Архангельск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szCs w:val="28"/>
                <w:lang w:eastAsia="en-US"/>
              </w:rPr>
              <w:t xml:space="preserve"> </w:t>
            </w:r>
            <w:r w:rsidR="002C684C">
              <w:rPr>
                <w:szCs w:val="28"/>
                <w:lang w:eastAsia="en-US"/>
              </w:rPr>
              <w:t>"</w:t>
            </w:r>
            <w:r w:rsidRPr="00604023">
              <w:rPr>
                <w:color w:val="000000"/>
                <w:szCs w:val="28"/>
                <w:shd w:val="clear" w:color="auto" w:fill="FFFFFF"/>
              </w:rPr>
              <w:t xml:space="preserve">Гимназия № 21 имени лауреата Нобелевской премии </w:t>
            </w:r>
            <w:r w:rsidRPr="00604023">
              <w:rPr>
                <w:color w:val="000000"/>
                <w:szCs w:val="28"/>
                <w:shd w:val="clear" w:color="auto" w:fill="FFFFFF"/>
              </w:rPr>
              <w:br/>
              <w:t>И.А. Бродского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(по согласованию)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color w:val="000000"/>
                <w:szCs w:val="28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Урсаева 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  <w:lang w:val="en-US"/>
              </w:rPr>
            </w:pPr>
            <w:r w:rsidRPr="00604023">
              <w:rPr>
                <w:rFonts w:eastAsia="Times New Roman"/>
                <w:szCs w:val="28"/>
              </w:rPr>
              <w:t>Анна Анатольевна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ED07EA" w:rsidRPr="00604023" w:rsidRDefault="00ED07EA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D07EA" w:rsidRPr="00604023" w:rsidRDefault="00ED07EA" w:rsidP="00273245">
            <w:pPr>
              <w:spacing w:line="280" w:lineRule="exact"/>
              <w:jc w:val="both"/>
              <w:rPr>
                <w:szCs w:val="28"/>
              </w:rPr>
            </w:pPr>
            <w:r w:rsidRPr="00604023">
              <w:rPr>
                <w:spacing w:val="-6"/>
                <w:szCs w:val="28"/>
              </w:rPr>
              <w:t xml:space="preserve">начальник </w:t>
            </w:r>
            <w:r w:rsidRPr="00604023">
              <w:rPr>
                <w:color w:val="000000"/>
                <w:spacing w:val="-6"/>
                <w:szCs w:val="28"/>
              </w:rPr>
              <w:t>федерального</w:t>
            </w:r>
            <w:r w:rsidRPr="00604023">
              <w:rPr>
                <w:spacing w:val="-6"/>
                <w:szCs w:val="28"/>
              </w:rPr>
              <w:t xml:space="preserve"> казенного учреждения</w:t>
            </w:r>
            <w:r w:rsidRPr="00604023">
              <w:rPr>
                <w:szCs w:val="28"/>
              </w:rPr>
              <w:t xml:space="preserve">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szCs w:val="28"/>
              </w:rPr>
              <w:t>Уголовно – исполнительная инспекция Управления Федеральной службы исполнения наказаний России по Архангельской области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</w:t>
            </w:r>
            <w:r w:rsidR="004F41CF">
              <w:rPr>
                <w:color w:val="000000"/>
                <w:szCs w:val="28"/>
              </w:rPr>
              <w:br/>
            </w:r>
            <w:r w:rsidRPr="00604023">
              <w:rPr>
                <w:szCs w:val="28"/>
              </w:rPr>
              <w:t>(по согласованию)</w:t>
            </w:r>
            <w:r w:rsidRPr="00604023">
              <w:rPr>
                <w:spacing w:val="-4"/>
                <w:szCs w:val="28"/>
              </w:rPr>
              <w:t xml:space="preserve"> </w:t>
            </w:r>
          </w:p>
          <w:p w:rsidR="00ED07EA" w:rsidRPr="00604023" w:rsidRDefault="00ED07EA" w:rsidP="00273245">
            <w:pPr>
              <w:tabs>
                <w:tab w:val="left" w:pos="7611"/>
              </w:tabs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</w:tr>
      <w:tr w:rsidR="00ED07EA" w:rsidRPr="00604023" w:rsidTr="004F41CF">
        <w:tc>
          <w:tcPr>
            <w:tcW w:w="3261" w:type="dxa"/>
          </w:tcPr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Юрьева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>Ольга Евгеньевна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425" w:type="dxa"/>
          </w:tcPr>
          <w:p w:rsidR="00ED07EA" w:rsidRPr="00604023" w:rsidRDefault="007E62AD" w:rsidP="00EB38DF">
            <w:pPr>
              <w:jc w:val="center"/>
              <w:rPr>
                <w:szCs w:val="28"/>
              </w:rPr>
            </w:pPr>
            <w:r w:rsidRPr="00604023">
              <w:rPr>
                <w:szCs w:val="28"/>
              </w:rPr>
              <w:t>–</w:t>
            </w:r>
          </w:p>
        </w:tc>
        <w:tc>
          <w:tcPr>
            <w:tcW w:w="6237" w:type="dxa"/>
          </w:tcPr>
          <w:p w:rsidR="00ED07EA" w:rsidRPr="00604023" w:rsidRDefault="00ED07EA" w:rsidP="00ED07EA">
            <w:pPr>
              <w:spacing w:line="280" w:lineRule="exact"/>
              <w:jc w:val="both"/>
              <w:rPr>
                <w:rFonts w:eastAsia="Times New Roman"/>
                <w:szCs w:val="28"/>
              </w:rPr>
            </w:pPr>
            <w:r w:rsidRPr="00604023">
              <w:rPr>
                <w:rFonts w:eastAsia="Times New Roman"/>
                <w:szCs w:val="28"/>
              </w:rPr>
              <w:t xml:space="preserve">заместитель начальника управления </w:t>
            </w:r>
            <w:r w:rsidR="00E057F8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по Ломоносовскому и Октябрьскому территориальным округам департамента </w:t>
            </w:r>
            <w:r w:rsidR="00E057F8">
              <w:rPr>
                <w:rFonts w:eastAsia="Times New Roman"/>
                <w:szCs w:val="28"/>
              </w:rPr>
              <w:br/>
            </w:r>
            <w:r w:rsidRPr="00604023">
              <w:rPr>
                <w:rFonts w:eastAsia="Times New Roman"/>
                <w:szCs w:val="28"/>
              </w:rPr>
              <w:t xml:space="preserve">по  вопросам семьи, опеки и попечительства  Администрации городского округа 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rFonts w:eastAsia="Times New Roman"/>
                <w:szCs w:val="28"/>
              </w:rPr>
              <w:t>Город Архангельск</w:t>
            </w:r>
            <w:r w:rsidR="002C684C">
              <w:rPr>
                <w:color w:val="000000"/>
                <w:szCs w:val="28"/>
              </w:rPr>
              <w:t>"</w:t>
            </w:r>
            <w:r w:rsidRPr="00604023">
              <w:rPr>
                <w:color w:val="000000"/>
                <w:szCs w:val="28"/>
              </w:rPr>
              <w:t xml:space="preserve"> (по согласованию)</w:t>
            </w:r>
          </w:p>
          <w:p w:rsidR="00ED07EA" w:rsidRPr="00604023" w:rsidRDefault="00ED07EA" w:rsidP="00273245">
            <w:pPr>
              <w:spacing w:line="280" w:lineRule="exact"/>
              <w:jc w:val="both"/>
              <w:rPr>
                <w:spacing w:val="-6"/>
                <w:szCs w:val="28"/>
              </w:rPr>
            </w:pPr>
          </w:p>
        </w:tc>
      </w:tr>
    </w:tbl>
    <w:p w:rsidR="00077B56" w:rsidRPr="00143466" w:rsidRDefault="00E057F8" w:rsidP="00E057F8">
      <w:pPr>
        <w:tabs>
          <w:tab w:val="left" w:pos="225"/>
          <w:tab w:val="left" w:pos="4125"/>
        </w:tabs>
        <w:jc w:val="center"/>
        <w:rPr>
          <w:color w:val="000000"/>
          <w:sz w:val="26"/>
          <w:szCs w:val="26"/>
        </w:rPr>
      </w:pPr>
      <w:r>
        <w:rPr>
          <w:szCs w:val="28"/>
        </w:rPr>
        <w:t>_________</w:t>
      </w:r>
    </w:p>
    <w:sectPr w:rsidR="00077B56" w:rsidRPr="00143466" w:rsidSect="00E057F8">
      <w:pgSz w:w="11906" w:h="16838"/>
      <w:pgMar w:top="1134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76" w:rsidRDefault="00437476" w:rsidP="009F4DE9">
      <w:r>
        <w:separator/>
      </w:r>
    </w:p>
  </w:endnote>
  <w:endnote w:type="continuationSeparator" w:id="0">
    <w:p w:rsidR="00437476" w:rsidRDefault="00437476" w:rsidP="009F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76" w:rsidRDefault="00437476" w:rsidP="009F4DE9">
      <w:r>
        <w:separator/>
      </w:r>
    </w:p>
  </w:footnote>
  <w:footnote w:type="continuationSeparator" w:id="0">
    <w:p w:rsidR="00437476" w:rsidRDefault="00437476" w:rsidP="009F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11" w:rsidRDefault="001B07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B55A6">
      <w:rPr>
        <w:noProof/>
      </w:rPr>
      <w:t>2</w:t>
    </w:r>
    <w:r>
      <w:fldChar w:fldCharType="end"/>
    </w:r>
  </w:p>
  <w:p w:rsidR="001B0711" w:rsidRDefault="001B07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F8" w:rsidRDefault="00E057F8">
    <w:pPr>
      <w:pStyle w:val="a3"/>
      <w:jc w:val="center"/>
    </w:pPr>
  </w:p>
  <w:p w:rsidR="001B0711" w:rsidRDefault="001B07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232D"/>
    <w:multiLevelType w:val="hybridMultilevel"/>
    <w:tmpl w:val="65F02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C9"/>
    <w:rsid w:val="00001914"/>
    <w:rsid w:val="00001A7C"/>
    <w:rsid w:val="00007FD5"/>
    <w:rsid w:val="00011320"/>
    <w:rsid w:val="00012F25"/>
    <w:rsid w:val="000150B7"/>
    <w:rsid w:val="00020CEA"/>
    <w:rsid w:val="0002232B"/>
    <w:rsid w:val="00026368"/>
    <w:rsid w:val="00040C8D"/>
    <w:rsid w:val="0004482F"/>
    <w:rsid w:val="00045EF3"/>
    <w:rsid w:val="000473CD"/>
    <w:rsid w:val="000500B6"/>
    <w:rsid w:val="0005402D"/>
    <w:rsid w:val="00054202"/>
    <w:rsid w:val="00064FFC"/>
    <w:rsid w:val="00070CC7"/>
    <w:rsid w:val="00071E5A"/>
    <w:rsid w:val="000723F1"/>
    <w:rsid w:val="000772FD"/>
    <w:rsid w:val="00077B56"/>
    <w:rsid w:val="000823A0"/>
    <w:rsid w:val="00091020"/>
    <w:rsid w:val="00096CB3"/>
    <w:rsid w:val="000A0C10"/>
    <w:rsid w:val="000A3C19"/>
    <w:rsid w:val="000B228B"/>
    <w:rsid w:val="000B545D"/>
    <w:rsid w:val="000C1D01"/>
    <w:rsid w:val="000D1D03"/>
    <w:rsid w:val="000D3197"/>
    <w:rsid w:val="000E253C"/>
    <w:rsid w:val="000E303E"/>
    <w:rsid w:val="000E4864"/>
    <w:rsid w:val="000E548D"/>
    <w:rsid w:val="000E7431"/>
    <w:rsid w:val="000F3B79"/>
    <w:rsid w:val="000F522F"/>
    <w:rsid w:val="000F5AD6"/>
    <w:rsid w:val="000F5D28"/>
    <w:rsid w:val="000F611C"/>
    <w:rsid w:val="001057CE"/>
    <w:rsid w:val="00107183"/>
    <w:rsid w:val="00107332"/>
    <w:rsid w:val="001102AB"/>
    <w:rsid w:val="00111BC1"/>
    <w:rsid w:val="00122C6D"/>
    <w:rsid w:val="001247CA"/>
    <w:rsid w:val="00125362"/>
    <w:rsid w:val="00135AFC"/>
    <w:rsid w:val="00143466"/>
    <w:rsid w:val="00145B5C"/>
    <w:rsid w:val="00145FA6"/>
    <w:rsid w:val="0014663A"/>
    <w:rsid w:val="00146F40"/>
    <w:rsid w:val="001536DA"/>
    <w:rsid w:val="00155099"/>
    <w:rsid w:val="00156C11"/>
    <w:rsid w:val="0015757F"/>
    <w:rsid w:val="00161D4B"/>
    <w:rsid w:val="00165B33"/>
    <w:rsid w:val="00167795"/>
    <w:rsid w:val="001840E0"/>
    <w:rsid w:val="00184C0B"/>
    <w:rsid w:val="001851C1"/>
    <w:rsid w:val="00185AE7"/>
    <w:rsid w:val="00186AAE"/>
    <w:rsid w:val="00192DB1"/>
    <w:rsid w:val="0019441C"/>
    <w:rsid w:val="001948CF"/>
    <w:rsid w:val="001A0CCD"/>
    <w:rsid w:val="001A0F5F"/>
    <w:rsid w:val="001A5D43"/>
    <w:rsid w:val="001B0711"/>
    <w:rsid w:val="001B18A8"/>
    <w:rsid w:val="001B55A6"/>
    <w:rsid w:val="001B7CB1"/>
    <w:rsid w:val="001D3855"/>
    <w:rsid w:val="001D4D02"/>
    <w:rsid w:val="001E1BB3"/>
    <w:rsid w:val="001E3E58"/>
    <w:rsid w:val="001E42DF"/>
    <w:rsid w:val="001E62DD"/>
    <w:rsid w:val="001F1162"/>
    <w:rsid w:val="001F2ACD"/>
    <w:rsid w:val="001F7DAC"/>
    <w:rsid w:val="00204164"/>
    <w:rsid w:val="00206BB1"/>
    <w:rsid w:val="0020722E"/>
    <w:rsid w:val="00226E0A"/>
    <w:rsid w:val="00233B20"/>
    <w:rsid w:val="00241ED0"/>
    <w:rsid w:val="00242DB7"/>
    <w:rsid w:val="00247113"/>
    <w:rsid w:val="00247628"/>
    <w:rsid w:val="00256F01"/>
    <w:rsid w:val="002578E3"/>
    <w:rsid w:val="00260BA6"/>
    <w:rsid w:val="00262FB5"/>
    <w:rsid w:val="002659BC"/>
    <w:rsid w:val="0026616F"/>
    <w:rsid w:val="002667F3"/>
    <w:rsid w:val="00273245"/>
    <w:rsid w:val="002733F5"/>
    <w:rsid w:val="002738BD"/>
    <w:rsid w:val="00274564"/>
    <w:rsid w:val="00281C55"/>
    <w:rsid w:val="00292857"/>
    <w:rsid w:val="002931BD"/>
    <w:rsid w:val="00296DAF"/>
    <w:rsid w:val="002A4113"/>
    <w:rsid w:val="002B17DA"/>
    <w:rsid w:val="002B24E4"/>
    <w:rsid w:val="002B3949"/>
    <w:rsid w:val="002B5C66"/>
    <w:rsid w:val="002C04B3"/>
    <w:rsid w:val="002C191F"/>
    <w:rsid w:val="002C5D53"/>
    <w:rsid w:val="002C684C"/>
    <w:rsid w:val="002D4A97"/>
    <w:rsid w:val="002D4E7A"/>
    <w:rsid w:val="002D52A1"/>
    <w:rsid w:val="002E254F"/>
    <w:rsid w:val="002E4712"/>
    <w:rsid w:val="002E57C6"/>
    <w:rsid w:val="002E7175"/>
    <w:rsid w:val="002E75A9"/>
    <w:rsid w:val="002E786B"/>
    <w:rsid w:val="002F1D08"/>
    <w:rsid w:val="00300D05"/>
    <w:rsid w:val="0030247D"/>
    <w:rsid w:val="00302EB7"/>
    <w:rsid w:val="003060AF"/>
    <w:rsid w:val="00307296"/>
    <w:rsid w:val="0031154C"/>
    <w:rsid w:val="0031638F"/>
    <w:rsid w:val="00316B95"/>
    <w:rsid w:val="00317C9E"/>
    <w:rsid w:val="003213F3"/>
    <w:rsid w:val="00321AEC"/>
    <w:rsid w:val="00321C8C"/>
    <w:rsid w:val="0032402E"/>
    <w:rsid w:val="00324069"/>
    <w:rsid w:val="003258EC"/>
    <w:rsid w:val="00327ABB"/>
    <w:rsid w:val="00327FE2"/>
    <w:rsid w:val="00334975"/>
    <w:rsid w:val="00341697"/>
    <w:rsid w:val="00345610"/>
    <w:rsid w:val="0034664C"/>
    <w:rsid w:val="00350316"/>
    <w:rsid w:val="00352764"/>
    <w:rsid w:val="003530E5"/>
    <w:rsid w:val="00357739"/>
    <w:rsid w:val="00365776"/>
    <w:rsid w:val="00373D94"/>
    <w:rsid w:val="00376222"/>
    <w:rsid w:val="003773FA"/>
    <w:rsid w:val="003821C9"/>
    <w:rsid w:val="003836AD"/>
    <w:rsid w:val="00390167"/>
    <w:rsid w:val="003965ED"/>
    <w:rsid w:val="00397F5B"/>
    <w:rsid w:val="003A45AF"/>
    <w:rsid w:val="003A7AED"/>
    <w:rsid w:val="003C1D18"/>
    <w:rsid w:val="003C2830"/>
    <w:rsid w:val="003C3138"/>
    <w:rsid w:val="003C5650"/>
    <w:rsid w:val="003C6BD6"/>
    <w:rsid w:val="003C7804"/>
    <w:rsid w:val="003D101E"/>
    <w:rsid w:val="003D5531"/>
    <w:rsid w:val="003E65C8"/>
    <w:rsid w:val="003F25D6"/>
    <w:rsid w:val="003F6961"/>
    <w:rsid w:val="003F71E8"/>
    <w:rsid w:val="003F78C6"/>
    <w:rsid w:val="00400AD6"/>
    <w:rsid w:val="0040451A"/>
    <w:rsid w:val="00407B86"/>
    <w:rsid w:val="0042013D"/>
    <w:rsid w:val="004216D9"/>
    <w:rsid w:val="00427155"/>
    <w:rsid w:val="004316BE"/>
    <w:rsid w:val="00431BBC"/>
    <w:rsid w:val="00435D66"/>
    <w:rsid w:val="00437476"/>
    <w:rsid w:val="00461A4B"/>
    <w:rsid w:val="00472998"/>
    <w:rsid w:val="004756DD"/>
    <w:rsid w:val="004779BF"/>
    <w:rsid w:val="00483085"/>
    <w:rsid w:val="00485610"/>
    <w:rsid w:val="00486684"/>
    <w:rsid w:val="0049505F"/>
    <w:rsid w:val="004A0301"/>
    <w:rsid w:val="004A2547"/>
    <w:rsid w:val="004A5DB3"/>
    <w:rsid w:val="004A6C87"/>
    <w:rsid w:val="004B0320"/>
    <w:rsid w:val="004B0FEC"/>
    <w:rsid w:val="004B65D1"/>
    <w:rsid w:val="004C40BC"/>
    <w:rsid w:val="004E0DF7"/>
    <w:rsid w:val="004E143F"/>
    <w:rsid w:val="004E1A4C"/>
    <w:rsid w:val="004E1BDE"/>
    <w:rsid w:val="004E2C07"/>
    <w:rsid w:val="004E5FA0"/>
    <w:rsid w:val="004E6A0A"/>
    <w:rsid w:val="004F0233"/>
    <w:rsid w:val="004F02A6"/>
    <w:rsid w:val="004F071F"/>
    <w:rsid w:val="004F41CF"/>
    <w:rsid w:val="00502EF7"/>
    <w:rsid w:val="00507231"/>
    <w:rsid w:val="005119FF"/>
    <w:rsid w:val="00520804"/>
    <w:rsid w:val="00523BC3"/>
    <w:rsid w:val="0052439A"/>
    <w:rsid w:val="005258AA"/>
    <w:rsid w:val="00553DEE"/>
    <w:rsid w:val="005571FB"/>
    <w:rsid w:val="005679BD"/>
    <w:rsid w:val="00585C5F"/>
    <w:rsid w:val="005862E3"/>
    <w:rsid w:val="005944E5"/>
    <w:rsid w:val="005A042C"/>
    <w:rsid w:val="005A3644"/>
    <w:rsid w:val="005A4558"/>
    <w:rsid w:val="005A45A3"/>
    <w:rsid w:val="005B7147"/>
    <w:rsid w:val="005C1172"/>
    <w:rsid w:val="005C3556"/>
    <w:rsid w:val="005D2755"/>
    <w:rsid w:val="005D64F7"/>
    <w:rsid w:val="005D74B4"/>
    <w:rsid w:val="005E08B9"/>
    <w:rsid w:val="005E0AED"/>
    <w:rsid w:val="005E7DF8"/>
    <w:rsid w:val="005F5821"/>
    <w:rsid w:val="005F6218"/>
    <w:rsid w:val="005F6D07"/>
    <w:rsid w:val="005F77A3"/>
    <w:rsid w:val="006012AD"/>
    <w:rsid w:val="00604023"/>
    <w:rsid w:val="006049D4"/>
    <w:rsid w:val="006105CF"/>
    <w:rsid w:val="00610710"/>
    <w:rsid w:val="00615EDE"/>
    <w:rsid w:val="00617129"/>
    <w:rsid w:val="00622D32"/>
    <w:rsid w:val="006233EA"/>
    <w:rsid w:val="0062470B"/>
    <w:rsid w:val="00625F54"/>
    <w:rsid w:val="006263D8"/>
    <w:rsid w:val="00632FDE"/>
    <w:rsid w:val="00635CF4"/>
    <w:rsid w:val="00637089"/>
    <w:rsid w:val="006413CB"/>
    <w:rsid w:val="006419C9"/>
    <w:rsid w:val="00642EBE"/>
    <w:rsid w:val="00645AED"/>
    <w:rsid w:val="006574F9"/>
    <w:rsid w:val="00670FEA"/>
    <w:rsid w:val="0067323F"/>
    <w:rsid w:val="0067387E"/>
    <w:rsid w:val="00696DD0"/>
    <w:rsid w:val="006A0233"/>
    <w:rsid w:val="006A081A"/>
    <w:rsid w:val="006B5F72"/>
    <w:rsid w:val="006C1639"/>
    <w:rsid w:val="006C1C37"/>
    <w:rsid w:val="006C1F91"/>
    <w:rsid w:val="006C285D"/>
    <w:rsid w:val="006C34A9"/>
    <w:rsid w:val="006C5763"/>
    <w:rsid w:val="006C71D2"/>
    <w:rsid w:val="006D0E3C"/>
    <w:rsid w:val="006D42B0"/>
    <w:rsid w:val="006E10D9"/>
    <w:rsid w:val="006E2CD2"/>
    <w:rsid w:val="006F215B"/>
    <w:rsid w:val="00703072"/>
    <w:rsid w:val="00703858"/>
    <w:rsid w:val="00705263"/>
    <w:rsid w:val="007106F8"/>
    <w:rsid w:val="00710E3D"/>
    <w:rsid w:val="00712309"/>
    <w:rsid w:val="00713243"/>
    <w:rsid w:val="0072112B"/>
    <w:rsid w:val="00721A10"/>
    <w:rsid w:val="0072474D"/>
    <w:rsid w:val="007259CB"/>
    <w:rsid w:val="00730075"/>
    <w:rsid w:val="00735208"/>
    <w:rsid w:val="00741710"/>
    <w:rsid w:val="00741BE4"/>
    <w:rsid w:val="00747CF0"/>
    <w:rsid w:val="00747DF6"/>
    <w:rsid w:val="007501C1"/>
    <w:rsid w:val="00751EB8"/>
    <w:rsid w:val="00753811"/>
    <w:rsid w:val="00753F97"/>
    <w:rsid w:val="00757956"/>
    <w:rsid w:val="00760D39"/>
    <w:rsid w:val="00761BB3"/>
    <w:rsid w:val="00767DDC"/>
    <w:rsid w:val="0077111B"/>
    <w:rsid w:val="007751A2"/>
    <w:rsid w:val="0078123F"/>
    <w:rsid w:val="00791BB5"/>
    <w:rsid w:val="007928DE"/>
    <w:rsid w:val="00794394"/>
    <w:rsid w:val="00797994"/>
    <w:rsid w:val="007B2478"/>
    <w:rsid w:val="007B7649"/>
    <w:rsid w:val="007B7C88"/>
    <w:rsid w:val="007C0F59"/>
    <w:rsid w:val="007C102E"/>
    <w:rsid w:val="007C6DC8"/>
    <w:rsid w:val="007E62AD"/>
    <w:rsid w:val="007F3AB7"/>
    <w:rsid w:val="007F4ED9"/>
    <w:rsid w:val="007F6A8B"/>
    <w:rsid w:val="00800F2E"/>
    <w:rsid w:val="00802767"/>
    <w:rsid w:val="008034FD"/>
    <w:rsid w:val="00810360"/>
    <w:rsid w:val="00810F1C"/>
    <w:rsid w:val="00823BED"/>
    <w:rsid w:val="008334CF"/>
    <w:rsid w:val="008434A9"/>
    <w:rsid w:val="00850132"/>
    <w:rsid w:val="008529B4"/>
    <w:rsid w:val="00862915"/>
    <w:rsid w:val="00864326"/>
    <w:rsid w:val="00864EF7"/>
    <w:rsid w:val="00865EBD"/>
    <w:rsid w:val="00867C9B"/>
    <w:rsid w:val="00871371"/>
    <w:rsid w:val="00884E11"/>
    <w:rsid w:val="0088545B"/>
    <w:rsid w:val="00890F7B"/>
    <w:rsid w:val="00892D8E"/>
    <w:rsid w:val="00895CB6"/>
    <w:rsid w:val="00897A65"/>
    <w:rsid w:val="008A6598"/>
    <w:rsid w:val="008C3DCC"/>
    <w:rsid w:val="008D222E"/>
    <w:rsid w:val="008D47AD"/>
    <w:rsid w:val="008D731C"/>
    <w:rsid w:val="008D735F"/>
    <w:rsid w:val="008F0A4A"/>
    <w:rsid w:val="008F5CDA"/>
    <w:rsid w:val="00903E0F"/>
    <w:rsid w:val="00905F9A"/>
    <w:rsid w:val="0090680C"/>
    <w:rsid w:val="00910AB5"/>
    <w:rsid w:val="00913850"/>
    <w:rsid w:val="00914D47"/>
    <w:rsid w:val="00916D88"/>
    <w:rsid w:val="00924799"/>
    <w:rsid w:val="00925E88"/>
    <w:rsid w:val="00926AC8"/>
    <w:rsid w:val="0092770E"/>
    <w:rsid w:val="00927DA2"/>
    <w:rsid w:val="009306B7"/>
    <w:rsid w:val="0093087E"/>
    <w:rsid w:val="009346F0"/>
    <w:rsid w:val="0093571E"/>
    <w:rsid w:val="0094210F"/>
    <w:rsid w:val="00943036"/>
    <w:rsid w:val="00945C17"/>
    <w:rsid w:val="00950618"/>
    <w:rsid w:val="009523E7"/>
    <w:rsid w:val="00953C5A"/>
    <w:rsid w:val="00955941"/>
    <w:rsid w:val="00955B4C"/>
    <w:rsid w:val="00956C9E"/>
    <w:rsid w:val="00960269"/>
    <w:rsid w:val="0096414E"/>
    <w:rsid w:val="00965AF3"/>
    <w:rsid w:val="00971D43"/>
    <w:rsid w:val="00972E01"/>
    <w:rsid w:val="0097318D"/>
    <w:rsid w:val="0097635C"/>
    <w:rsid w:val="00976B2C"/>
    <w:rsid w:val="00980B5F"/>
    <w:rsid w:val="009824A2"/>
    <w:rsid w:val="009825D7"/>
    <w:rsid w:val="00982CA4"/>
    <w:rsid w:val="00982D38"/>
    <w:rsid w:val="009852CC"/>
    <w:rsid w:val="0099442B"/>
    <w:rsid w:val="0099594F"/>
    <w:rsid w:val="009A095E"/>
    <w:rsid w:val="009A3A29"/>
    <w:rsid w:val="009A67FC"/>
    <w:rsid w:val="009B3C3E"/>
    <w:rsid w:val="009B6A98"/>
    <w:rsid w:val="009C1935"/>
    <w:rsid w:val="009C1B4E"/>
    <w:rsid w:val="009C4145"/>
    <w:rsid w:val="009C6C1F"/>
    <w:rsid w:val="009E2234"/>
    <w:rsid w:val="009E3D40"/>
    <w:rsid w:val="009F07B4"/>
    <w:rsid w:val="009F27D2"/>
    <w:rsid w:val="009F3420"/>
    <w:rsid w:val="009F4DE9"/>
    <w:rsid w:val="00A02439"/>
    <w:rsid w:val="00A030C9"/>
    <w:rsid w:val="00A0449D"/>
    <w:rsid w:val="00A14260"/>
    <w:rsid w:val="00A1462C"/>
    <w:rsid w:val="00A2120D"/>
    <w:rsid w:val="00A220D0"/>
    <w:rsid w:val="00A22616"/>
    <w:rsid w:val="00A247A4"/>
    <w:rsid w:val="00A27805"/>
    <w:rsid w:val="00A426E6"/>
    <w:rsid w:val="00A42DF9"/>
    <w:rsid w:val="00A513A0"/>
    <w:rsid w:val="00A51DFE"/>
    <w:rsid w:val="00A532B7"/>
    <w:rsid w:val="00A53D8A"/>
    <w:rsid w:val="00A53F45"/>
    <w:rsid w:val="00A56A3F"/>
    <w:rsid w:val="00A56CE4"/>
    <w:rsid w:val="00A57DA8"/>
    <w:rsid w:val="00A66EAF"/>
    <w:rsid w:val="00A70F8D"/>
    <w:rsid w:val="00A713BC"/>
    <w:rsid w:val="00A7729E"/>
    <w:rsid w:val="00A81289"/>
    <w:rsid w:val="00A8170F"/>
    <w:rsid w:val="00A8461E"/>
    <w:rsid w:val="00A96FDF"/>
    <w:rsid w:val="00AB07AC"/>
    <w:rsid w:val="00AB0877"/>
    <w:rsid w:val="00AB28BA"/>
    <w:rsid w:val="00AC2246"/>
    <w:rsid w:val="00AC7C86"/>
    <w:rsid w:val="00AD5446"/>
    <w:rsid w:val="00AD7926"/>
    <w:rsid w:val="00AE0918"/>
    <w:rsid w:val="00AE1299"/>
    <w:rsid w:val="00AE4A8A"/>
    <w:rsid w:val="00AE656E"/>
    <w:rsid w:val="00AF0721"/>
    <w:rsid w:val="00AF25B6"/>
    <w:rsid w:val="00AF42FF"/>
    <w:rsid w:val="00AF7215"/>
    <w:rsid w:val="00B02D91"/>
    <w:rsid w:val="00B16B0D"/>
    <w:rsid w:val="00B236E3"/>
    <w:rsid w:val="00B23F00"/>
    <w:rsid w:val="00B266B7"/>
    <w:rsid w:val="00B31C95"/>
    <w:rsid w:val="00B36511"/>
    <w:rsid w:val="00B378A0"/>
    <w:rsid w:val="00B43A39"/>
    <w:rsid w:val="00B446C1"/>
    <w:rsid w:val="00B44875"/>
    <w:rsid w:val="00B469B6"/>
    <w:rsid w:val="00B46D29"/>
    <w:rsid w:val="00B47230"/>
    <w:rsid w:val="00B47B83"/>
    <w:rsid w:val="00B50FC7"/>
    <w:rsid w:val="00B521DC"/>
    <w:rsid w:val="00B6059C"/>
    <w:rsid w:val="00B6548C"/>
    <w:rsid w:val="00B73825"/>
    <w:rsid w:val="00B74717"/>
    <w:rsid w:val="00B77FD7"/>
    <w:rsid w:val="00B87AB7"/>
    <w:rsid w:val="00B91C5E"/>
    <w:rsid w:val="00B934EB"/>
    <w:rsid w:val="00B93584"/>
    <w:rsid w:val="00B97493"/>
    <w:rsid w:val="00BA4E01"/>
    <w:rsid w:val="00BB2AFE"/>
    <w:rsid w:val="00BC0A7A"/>
    <w:rsid w:val="00BC4095"/>
    <w:rsid w:val="00BC475A"/>
    <w:rsid w:val="00BC5151"/>
    <w:rsid w:val="00BC5C70"/>
    <w:rsid w:val="00BD0D0E"/>
    <w:rsid w:val="00BD609B"/>
    <w:rsid w:val="00BD764D"/>
    <w:rsid w:val="00BE369A"/>
    <w:rsid w:val="00C04624"/>
    <w:rsid w:val="00C13C59"/>
    <w:rsid w:val="00C13D66"/>
    <w:rsid w:val="00C2248B"/>
    <w:rsid w:val="00C24152"/>
    <w:rsid w:val="00C245A1"/>
    <w:rsid w:val="00C31449"/>
    <w:rsid w:val="00C31C11"/>
    <w:rsid w:val="00C33539"/>
    <w:rsid w:val="00C33BDD"/>
    <w:rsid w:val="00C33F27"/>
    <w:rsid w:val="00C35863"/>
    <w:rsid w:val="00C367D7"/>
    <w:rsid w:val="00C41BB5"/>
    <w:rsid w:val="00C47123"/>
    <w:rsid w:val="00C5023A"/>
    <w:rsid w:val="00C5507B"/>
    <w:rsid w:val="00C56115"/>
    <w:rsid w:val="00C5774E"/>
    <w:rsid w:val="00C631BE"/>
    <w:rsid w:val="00C675B1"/>
    <w:rsid w:val="00C71C36"/>
    <w:rsid w:val="00C76081"/>
    <w:rsid w:val="00C82F2D"/>
    <w:rsid w:val="00C84E91"/>
    <w:rsid w:val="00C85256"/>
    <w:rsid w:val="00C8618F"/>
    <w:rsid w:val="00C862E8"/>
    <w:rsid w:val="00C943F1"/>
    <w:rsid w:val="00C97807"/>
    <w:rsid w:val="00CA1092"/>
    <w:rsid w:val="00CA5566"/>
    <w:rsid w:val="00CB1031"/>
    <w:rsid w:val="00CB216C"/>
    <w:rsid w:val="00CB4678"/>
    <w:rsid w:val="00CC37B9"/>
    <w:rsid w:val="00CE7406"/>
    <w:rsid w:val="00CF0A47"/>
    <w:rsid w:val="00CF3032"/>
    <w:rsid w:val="00CF519F"/>
    <w:rsid w:val="00CF55F1"/>
    <w:rsid w:val="00D01B79"/>
    <w:rsid w:val="00D05218"/>
    <w:rsid w:val="00D078A6"/>
    <w:rsid w:val="00D15FF8"/>
    <w:rsid w:val="00D17442"/>
    <w:rsid w:val="00D17E4A"/>
    <w:rsid w:val="00D20FAC"/>
    <w:rsid w:val="00D221A7"/>
    <w:rsid w:val="00D31318"/>
    <w:rsid w:val="00D34E8E"/>
    <w:rsid w:val="00D46D8F"/>
    <w:rsid w:val="00D4730B"/>
    <w:rsid w:val="00D513A9"/>
    <w:rsid w:val="00D52379"/>
    <w:rsid w:val="00D52F76"/>
    <w:rsid w:val="00D60B57"/>
    <w:rsid w:val="00D65343"/>
    <w:rsid w:val="00D66875"/>
    <w:rsid w:val="00D71E9A"/>
    <w:rsid w:val="00D725EE"/>
    <w:rsid w:val="00D87D50"/>
    <w:rsid w:val="00D92DC9"/>
    <w:rsid w:val="00D960BB"/>
    <w:rsid w:val="00D97EDD"/>
    <w:rsid w:val="00DB64EF"/>
    <w:rsid w:val="00DC2AAB"/>
    <w:rsid w:val="00DC4106"/>
    <w:rsid w:val="00DD5F88"/>
    <w:rsid w:val="00DD7544"/>
    <w:rsid w:val="00DE3C57"/>
    <w:rsid w:val="00DE41EB"/>
    <w:rsid w:val="00DE6453"/>
    <w:rsid w:val="00E03EF3"/>
    <w:rsid w:val="00E057F8"/>
    <w:rsid w:val="00E120B2"/>
    <w:rsid w:val="00E147C1"/>
    <w:rsid w:val="00E14AF7"/>
    <w:rsid w:val="00E16078"/>
    <w:rsid w:val="00E20511"/>
    <w:rsid w:val="00E2240A"/>
    <w:rsid w:val="00E263B4"/>
    <w:rsid w:val="00E33044"/>
    <w:rsid w:val="00E3372B"/>
    <w:rsid w:val="00E41414"/>
    <w:rsid w:val="00E45212"/>
    <w:rsid w:val="00E527FC"/>
    <w:rsid w:val="00E52CCD"/>
    <w:rsid w:val="00E54332"/>
    <w:rsid w:val="00E5756C"/>
    <w:rsid w:val="00E61167"/>
    <w:rsid w:val="00E67BA0"/>
    <w:rsid w:val="00E73B28"/>
    <w:rsid w:val="00E84D59"/>
    <w:rsid w:val="00E85154"/>
    <w:rsid w:val="00E9319A"/>
    <w:rsid w:val="00E96D90"/>
    <w:rsid w:val="00E97C8A"/>
    <w:rsid w:val="00E97D08"/>
    <w:rsid w:val="00EA0745"/>
    <w:rsid w:val="00EB38DF"/>
    <w:rsid w:val="00EC28ED"/>
    <w:rsid w:val="00ED07EA"/>
    <w:rsid w:val="00EE0D45"/>
    <w:rsid w:val="00EE2BBE"/>
    <w:rsid w:val="00EE75B0"/>
    <w:rsid w:val="00EE7A40"/>
    <w:rsid w:val="00F04301"/>
    <w:rsid w:val="00F103E6"/>
    <w:rsid w:val="00F14D4C"/>
    <w:rsid w:val="00F17069"/>
    <w:rsid w:val="00F17D67"/>
    <w:rsid w:val="00F2283E"/>
    <w:rsid w:val="00F232BD"/>
    <w:rsid w:val="00F31B75"/>
    <w:rsid w:val="00F43262"/>
    <w:rsid w:val="00F43476"/>
    <w:rsid w:val="00F439FB"/>
    <w:rsid w:val="00F43F7B"/>
    <w:rsid w:val="00F55CE2"/>
    <w:rsid w:val="00F576AA"/>
    <w:rsid w:val="00F61C19"/>
    <w:rsid w:val="00F654B7"/>
    <w:rsid w:val="00F828D4"/>
    <w:rsid w:val="00F83D05"/>
    <w:rsid w:val="00F83E0D"/>
    <w:rsid w:val="00F86B8D"/>
    <w:rsid w:val="00F90FF4"/>
    <w:rsid w:val="00F92754"/>
    <w:rsid w:val="00F96C23"/>
    <w:rsid w:val="00FA1533"/>
    <w:rsid w:val="00FB17D4"/>
    <w:rsid w:val="00FB1F71"/>
    <w:rsid w:val="00FB2CAD"/>
    <w:rsid w:val="00FB32CA"/>
    <w:rsid w:val="00FB7464"/>
    <w:rsid w:val="00FB7BFB"/>
    <w:rsid w:val="00FC0F09"/>
    <w:rsid w:val="00FC0FAF"/>
    <w:rsid w:val="00FC1860"/>
    <w:rsid w:val="00FC5739"/>
    <w:rsid w:val="00FC5A3C"/>
    <w:rsid w:val="00FD7D7F"/>
    <w:rsid w:val="00FE0AA5"/>
    <w:rsid w:val="00FE7F3F"/>
    <w:rsid w:val="00FF0AF5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FF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A030C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030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64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30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030C9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030C9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A030C9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AF072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5">
    <w:name w:val="Balloon Text"/>
    <w:basedOn w:val="a"/>
    <w:link w:val="a6"/>
    <w:rsid w:val="00B74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74717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DE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B23F00"/>
    <w:rPr>
      <w:sz w:val="28"/>
    </w:rPr>
  </w:style>
  <w:style w:type="paragraph" w:styleId="a7">
    <w:name w:val="footer"/>
    <w:basedOn w:val="a"/>
    <w:link w:val="a8"/>
    <w:rsid w:val="009F4D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F4DE9"/>
    <w:rPr>
      <w:rFonts w:eastAsia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FFC"/>
    <w:rPr>
      <w:rFonts w:eastAsia="Calibri"/>
      <w:sz w:val="28"/>
    </w:rPr>
  </w:style>
  <w:style w:type="paragraph" w:styleId="1">
    <w:name w:val="heading 1"/>
    <w:basedOn w:val="a"/>
    <w:next w:val="a"/>
    <w:link w:val="10"/>
    <w:qFormat/>
    <w:rsid w:val="00A030C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A030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E645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30C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030C9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030C9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A030C9"/>
    <w:rPr>
      <w:rFonts w:ascii="Cambria" w:eastAsia="Calibri" w:hAnsi="Cambria"/>
      <w:b/>
      <w:bCs/>
      <w:i/>
      <w:iCs/>
      <w:color w:val="4F81BD"/>
      <w:sz w:val="28"/>
      <w:lang w:val="ru-RU" w:eastAsia="ru-RU" w:bidi="ar-SA"/>
    </w:rPr>
  </w:style>
  <w:style w:type="paragraph" w:styleId="a3">
    <w:name w:val="header"/>
    <w:basedOn w:val="a"/>
    <w:link w:val="a4"/>
    <w:uiPriority w:val="99"/>
    <w:rsid w:val="00AF072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a5">
    <w:name w:val="Balloon Text"/>
    <w:basedOn w:val="a"/>
    <w:link w:val="a6"/>
    <w:rsid w:val="00B747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74717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DE64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B23F00"/>
    <w:rPr>
      <w:sz w:val="28"/>
    </w:rPr>
  </w:style>
  <w:style w:type="paragraph" w:styleId="a7">
    <w:name w:val="footer"/>
    <w:basedOn w:val="a"/>
    <w:link w:val="a8"/>
    <w:rsid w:val="009F4D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F4DE9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719D-30C5-4066-9DAB-7CAC4252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2014</Words>
  <Characters>17792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MalakovaAV</dc:creator>
  <cp:lastModifiedBy>Любовь Федоровна Фадеева</cp:lastModifiedBy>
  <cp:revision>2</cp:revision>
  <cp:lastPrinted>2024-09-27T11:19:00Z</cp:lastPrinted>
  <dcterms:created xsi:type="dcterms:W3CDTF">2024-10-02T06:04:00Z</dcterms:created>
  <dcterms:modified xsi:type="dcterms:W3CDTF">2024-10-02T06:04:00Z</dcterms:modified>
</cp:coreProperties>
</file>