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2" w:type="dxa"/>
        <w:tblInd w:w="90" w:type="dxa"/>
        <w:tblLook w:val="04A0" w:firstRow="1" w:lastRow="0" w:firstColumn="1" w:lastColumn="0" w:noHBand="0" w:noVBand="1"/>
      </w:tblPr>
      <w:tblGrid>
        <w:gridCol w:w="616"/>
        <w:gridCol w:w="4080"/>
        <w:gridCol w:w="567"/>
        <w:gridCol w:w="3969"/>
      </w:tblGrid>
      <w:tr w:rsidR="002F463A" w:rsidRPr="00645D73" w:rsidTr="0064572A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63A" w:rsidRPr="00645D73" w:rsidRDefault="002F463A" w:rsidP="00FC1035">
            <w:pPr>
              <w:ind w:right="-4882"/>
              <w:rPr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572A" w:rsidRPr="0064572A" w:rsidRDefault="0064572A" w:rsidP="00FC1035">
            <w:pPr>
              <w:rPr>
                <w:b/>
                <w:color w:val="000000"/>
                <w:sz w:val="24"/>
              </w:rPr>
            </w:pPr>
            <w:r w:rsidRPr="0064572A">
              <w:rPr>
                <w:b/>
                <w:color w:val="000000"/>
                <w:sz w:val="24"/>
              </w:rPr>
              <w:t xml:space="preserve">ПРИЛОЖЕНИЕ </w:t>
            </w:r>
          </w:p>
          <w:p w:rsidR="0064572A" w:rsidRPr="0064572A" w:rsidRDefault="002F463A" w:rsidP="00FC1035">
            <w:pPr>
              <w:rPr>
                <w:color w:val="000000"/>
                <w:sz w:val="24"/>
              </w:rPr>
            </w:pPr>
            <w:r w:rsidRPr="0064572A">
              <w:rPr>
                <w:color w:val="000000"/>
                <w:sz w:val="24"/>
              </w:rPr>
              <w:t xml:space="preserve">к постановлению </w:t>
            </w:r>
            <w:r w:rsidR="0064572A" w:rsidRPr="0064572A">
              <w:rPr>
                <w:color w:val="000000"/>
                <w:sz w:val="24"/>
              </w:rPr>
              <w:t xml:space="preserve"> Администрации</w:t>
            </w:r>
          </w:p>
          <w:p w:rsidR="0064572A" w:rsidRPr="0064572A" w:rsidRDefault="0064572A" w:rsidP="00FC1035">
            <w:pPr>
              <w:rPr>
                <w:color w:val="000000"/>
                <w:sz w:val="24"/>
              </w:rPr>
            </w:pPr>
            <w:r w:rsidRPr="0064572A">
              <w:rPr>
                <w:color w:val="000000"/>
                <w:sz w:val="24"/>
              </w:rPr>
              <w:t>муниципального образования</w:t>
            </w:r>
          </w:p>
          <w:p w:rsidR="0064572A" w:rsidRPr="0064572A" w:rsidRDefault="0064572A" w:rsidP="00FC1035">
            <w:pPr>
              <w:rPr>
                <w:color w:val="000000"/>
                <w:sz w:val="24"/>
              </w:rPr>
            </w:pPr>
            <w:r w:rsidRPr="0064572A">
              <w:rPr>
                <w:color w:val="000000"/>
                <w:sz w:val="24"/>
              </w:rPr>
              <w:t>"Город Архангельск"</w:t>
            </w:r>
          </w:p>
          <w:p w:rsidR="002F463A" w:rsidRPr="00645D73" w:rsidRDefault="002F463A" w:rsidP="00835DC4">
            <w:pPr>
              <w:rPr>
                <w:color w:val="000000"/>
                <w:sz w:val="20"/>
              </w:rPr>
            </w:pPr>
            <w:r w:rsidRPr="0064572A">
              <w:rPr>
                <w:color w:val="000000"/>
                <w:sz w:val="24"/>
              </w:rPr>
              <w:t>от</w:t>
            </w:r>
            <w:r w:rsidR="00FF6DE8">
              <w:rPr>
                <w:color w:val="000000"/>
                <w:sz w:val="24"/>
              </w:rPr>
              <w:t xml:space="preserve"> </w:t>
            </w:r>
            <w:r w:rsidR="00835DC4">
              <w:rPr>
                <w:color w:val="000000"/>
                <w:sz w:val="24"/>
              </w:rPr>
              <w:t>22.12.2016 № 1471</w:t>
            </w:r>
            <w:bookmarkStart w:id="0" w:name="_GoBack"/>
            <w:bookmarkEnd w:id="0"/>
          </w:p>
        </w:tc>
      </w:tr>
      <w:tr w:rsidR="002F463A" w:rsidRPr="00645D73" w:rsidTr="00FC1035">
        <w:trPr>
          <w:trHeight w:val="300"/>
        </w:trPr>
        <w:tc>
          <w:tcPr>
            <w:tcW w:w="92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72A" w:rsidRDefault="0064572A" w:rsidP="00FC1035">
            <w:pPr>
              <w:jc w:val="center"/>
              <w:rPr>
                <w:b/>
                <w:color w:val="000000"/>
                <w:sz w:val="24"/>
              </w:rPr>
            </w:pPr>
          </w:p>
          <w:p w:rsidR="002F463A" w:rsidRDefault="002F463A" w:rsidP="00FC1035">
            <w:pPr>
              <w:jc w:val="center"/>
              <w:rPr>
                <w:b/>
                <w:color w:val="000000"/>
                <w:sz w:val="24"/>
              </w:rPr>
            </w:pPr>
            <w:r w:rsidRPr="0064572A">
              <w:rPr>
                <w:b/>
                <w:color w:val="000000"/>
                <w:sz w:val="24"/>
              </w:rPr>
              <w:t>Список многоквартирных домов</w:t>
            </w:r>
          </w:p>
          <w:p w:rsidR="0064572A" w:rsidRPr="0064572A" w:rsidRDefault="0064572A" w:rsidP="00FC103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2F463A" w:rsidRPr="00645D73" w:rsidTr="0064572A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№ п/п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63A" w:rsidRPr="00645D73" w:rsidRDefault="0064572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 xml:space="preserve">Территориальный </w:t>
            </w:r>
            <w:r w:rsidR="002F463A" w:rsidRPr="00645D73">
              <w:rPr>
                <w:color w:val="000000"/>
                <w:sz w:val="20"/>
              </w:rPr>
              <w:t>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63A" w:rsidRPr="00645D73" w:rsidRDefault="0064572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 xml:space="preserve">Адрес </w:t>
            </w:r>
            <w:r w:rsidR="002F463A" w:rsidRPr="00645D73">
              <w:rPr>
                <w:color w:val="000000"/>
                <w:sz w:val="20"/>
              </w:rPr>
              <w:t>дома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Октябрьский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118,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87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98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25,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172,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172,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177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183,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199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214,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250,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260,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260, корп. 2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265,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lastRenderedPageBreak/>
              <w:br w:type="page"/>
            </w:r>
            <w:r w:rsidR="002F463A">
              <w:rPr>
                <w:color w:val="000000"/>
                <w:sz w:val="20"/>
              </w:rPr>
              <w:t>42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289,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178,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186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58,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86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88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88,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97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101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105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180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181,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188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195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121, корп. 3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lastRenderedPageBreak/>
              <w:br w:type="page"/>
            </w:r>
            <w:r w:rsidR="002F463A">
              <w:rPr>
                <w:color w:val="000000"/>
                <w:sz w:val="20"/>
              </w:rPr>
              <w:t>91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140,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161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166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192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194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196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Бадигина,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 Выборнова,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 Приорова,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Приорова,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 Сибиряковцев,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проезд. Сибиряковцев,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Аэропорт Архангельск,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тер. Аэропорт Кегостров,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тер. Аэропорт Кегостров,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тер. Аэропорт Кегостров,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Авиационная,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Береговая,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Береговая,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16,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1,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140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28,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39,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107,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107,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79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89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41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189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59,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61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Карельская,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Карельская,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Карла Маркса,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100,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105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60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238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79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99,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43,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Комсомольская, д. 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78,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Логинова, д. 80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56,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59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287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60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61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Садовая,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61,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Суворова, д. 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20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22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336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Теснанова,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18,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19,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22,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Тыко Вылки,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Федота Шубина,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Федота Шубина, д. 42,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Вологодская, д. 43,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Гайдара, д. 54,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Карла Маркса,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26,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Свободы, д. 25,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Федота Шубина, д. 44,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Гагарина,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Попова,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Береговая,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89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96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385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КЛДК, д. 98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Советских Космонавтов, д. 111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Юбилейная,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п. Кегостров, д. 66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Ломоносовский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32, корп.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Водников,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1,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7,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Дзержинского,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59,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65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67,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Ломоносова, д. 90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25/36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46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50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434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93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15,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26,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26,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36,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49,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41,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23-й Гвардейской дивизии,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23-й Гвардейской дивизии,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23-й Гвардейской дивизии,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79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79,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483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85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116,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118,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Воскресенская, д. 98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59,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68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88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98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4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5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532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Коммунальная,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Красноармейская,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</w:t>
            </w:r>
            <w:r>
              <w:rPr>
                <w:color w:val="000000"/>
                <w:sz w:val="20"/>
              </w:rPr>
              <w:t xml:space="preserve"> Красноармейская,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Красноармейская,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Усова,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Парижской коммуны,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60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581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70,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Шаниной,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Шаниной,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Шаниной,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Романа Куликова,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Романа Куликова, д. 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Самойло,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82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62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66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Смольный Буян,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6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8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630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 1 Проезд,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10,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9,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6,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70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Учительская, д. 67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25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26, корп. 2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679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Урицкого, д. 68,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Троицкий,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52,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Советских Космонавтов, д. 52,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Чумбарова-Лучинского,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Выучейского, д. 26,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Суфтина,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Касаткиной,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Касаткиной,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Касаткиной, д. 5</w:t>
            </w:r>
            <w:r>
              <w:rPr>
                <w:color w:val="000000"/>
                <w:sz w:val="20"/>
              </w:rPr>
              <w:t>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Котласская,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34,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Тимме,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Шабалина,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Володарского,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Ленинградский,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Обводный канал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Ломоносова,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Ломоносова,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Ломоносова,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Новгородский, д. 101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Поморская,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Розы Люксембург,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Романа Куликова,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наб. Северной Двины, д. 32,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Северодвинская,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Серафимовича,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Новгородский, д. 80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Банный 1-й, д. 2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Соломбальский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Широкий, д. 9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408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Никольский, д. 140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Никольский,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Никольский, д. 80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10,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12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728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21,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Кузнецова,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Александра Петрова,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Александра Петрова,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А.С.Кучина,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12,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Баумана, д. 8/Кучина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Беломорской флотилии,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Валявкина,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Валявкина,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Валявкина,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Восьмое марта,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10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777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1,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Гвардейская,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109,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120,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Гуляева, д. 123,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Закемовского,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Закемовского,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Закемовского,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22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22, корп. 1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826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37,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41,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Корабельная,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11/Михайловой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Корпусная,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партизан,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8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Литейная, д. 9</w:t>
            </w:r>
          </w:p>
        </w:tc>
      </w:tr>
      <w:tr w:rsidR="002F463A" w:rsidRPr="00645D73" w:rsidTr="00B04F47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B04F47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875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108,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Маяковского,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54,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Мезенская,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Мещерского,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Михайловой,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Полярная,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17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20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F02178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924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22,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Советская, д. 7</w:t>
            </w:r>
            <w:r w:rsidRPr="00645D73">
              <w:rPr>
                <w:color w:val="000000"/>
                <w:sz w:val="20"/>
              </w:rPr>
              <w:t xml:space="preserve">, корп. </w:t>
            </w:r>
            <w:r>
              <w:rPr>
                <w:color w:val="000000"/>
                <w:sz w:val="20"/>
              </w:rPr>
              <w:t>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44,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59,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67/24Кедрова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79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Советская, д. 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Терехина, д. 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Трамвайная,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29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30, корп. 1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F02178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973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Физкультурников,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Фрезерная,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Челюскинцев,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Челюскинцев,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Челюскинцев,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Шилова,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61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61,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73,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Ярославская, д. 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Кедрова,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Кемская,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Маслова,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Маяковского,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Беломорская,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Декабристов,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Приморская,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Михайловой, д. 9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40-летия Великой Победы, д. 2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Северный округ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40-летия Великой Победы, д. 5, корп. 2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408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Бергавинова,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Горького, д. 10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Горького, д. 15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F02178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1022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Добролюбова,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33,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35,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39,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50,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Ильича, д. 54,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Индустриальная,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Каботажная,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Каботажная,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Кировская, д. 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Кольская,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Красных маршалов,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Кутузова,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Кутузова,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Малиновского, д. 2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Малиновского, д. 8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F02178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1071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Мусинского,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Мусинского,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26,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28,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47,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64,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Пушкинская,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Репина,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Тельмана,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20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25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F02178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1120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Титова,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21, корп.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Целлюлозная,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13,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Орджоникидзе,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Партизанская,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Химиков,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Конзихинская,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Ударников, д. 15, корп. 1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1-й, д. 1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округ Варавино-Фактория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1-й, д. 3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408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1-й,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2-й,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2-й,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265,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277,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340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342</w:t>
            </w:r>
          </w:p>
        </w:tc>
      </w:tr>
      <w:tr w:rsidR="002F463A" w:rsidRPr="00645D73" w:rsidTr="00F02178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F02178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1169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346,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379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385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387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391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23/Русанова д.7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45,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16, корп. 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18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1218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Капитальная,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Квартальная,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Кирова,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Кононова И.Г.,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Никитова, д. 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Николая Островского,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Октябрьская,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Почтовый тракт,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Почтовый тракт,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Почтовый тракт,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Революции, д. 29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10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1267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Русанова,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Силикатчиков,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Силикатчиков,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Тарасова,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Траловая,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Траловая,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33,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35, корп.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39,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Циолковского,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Шкулева,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Ленинградский 2-й,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Жосу,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350,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Ленинградский, д. 345,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360,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2-й Ленинградский,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просп. Ленинградский, д. 333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Траловая,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Никитова,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Двинской, д. 10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Маймаксанский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Двинской, д. 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1316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Двинской,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Торговый,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Анощенкова А.И.,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Байкальская,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Буденного,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Герцена,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Гидролизная,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Емецкая,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Заводская, д. 102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Заводская, д. 104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Заводская, д. 106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Карская,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23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1365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6,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6,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13,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Лесотехническая,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Лесотехническая,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Лесоэкспортная,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Лесоэкспортная, д. 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Лесоэкспортная,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Льва Толстого, д. 28,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Льва Толстого, д. 30,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Менделеева,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Менделеева,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Механизаторов,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Механизаторов,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16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19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1414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Михаила Новова,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10,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Моряка,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Островная,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Островная,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Островная,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Петра Стрелкова,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Петрозаводская,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156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106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1463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106,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12,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18,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75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90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1512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Проезжая,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Производственная, д. 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Производственная,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Родионова,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Родионова,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Родионова,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Рыбацкая,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Рыбацкая,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Сибирская,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Стахановская,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Театральная,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108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108,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109,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Торговая, д. 112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29,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Фрунзе,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108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166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1561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166,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173,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79,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84,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88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Шмидта,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67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68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80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Юности, д. 11, корп. 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Юности, д. 7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1610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Юности,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Котовского,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Лодемская, д. 51,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Луганская,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Льва Толстого,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Морская,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Мудьюгская,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Пионерская, д. 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Сибирская,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Такелажная,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Юнг Военно-Морского Флота,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Ивана Рябова,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Колхозная,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Маймаксанская, д. 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Междуречье, д. 35,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102,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Победы, д. 98,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Сольвычегодская,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Стадионная, д. 10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Стадионная, д. 14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1659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Транспортная, д. 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107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округ Майская Горка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167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408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171,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Ленинградский,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Московский, д. 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Воронина,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49,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4,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39,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Дружбы,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Емельяна Пугачева,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14, корп. 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1708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Кооперативная,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Лермонтова,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Машиностроителей,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Машиностроителей,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Молодежная,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Некрасова,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Овощная,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Овощная,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28,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30,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Октябрят, д. 4,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Папанина,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17,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19,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25, корп. 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25, корп. 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1757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7,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Первомайская,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Полины Осипенко,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28,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28,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32,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Прокопия Галушина,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Республиканская,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Республиканская,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Сплавная,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Сплавная,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Трудовая,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Трудовая,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11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18, корп. 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1806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Федора Абрамова,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Холмогорская,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Энтузиастов,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Дачная, д. 51,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Стрелковая,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Галушина,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Калинина,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Почтовая,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Прибрежная,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Приречная,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Чкалова,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линия. Вторая,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Исакогорский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21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23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1855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Новый,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Северный,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пр-кт Северный, д. 32,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100-й дивизии,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263-й Сивашской дивизии,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2-я, д. 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11,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1904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2, корп.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30,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8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Аллейная, д. 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1953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Бассейная,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Бассейная,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14, корп.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8,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7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2002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Дорожников,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Дорожников,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15,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15,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45,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47,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Западная,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Клепача,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Клепача,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46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2051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Кочуринская,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Левобережная,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Лесозаводская,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Лесозаводская,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Лесозаводская,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65,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Локомотивная,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Магистральная,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11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12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2100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Онежская,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Павла Орлова,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Парковая,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78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86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16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2149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38,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Рейдовая,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Рейдовая,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Рейдовая,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33,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Речников, д. 55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Судоремонтников, д. 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2198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20,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39,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Сурповская,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Таежная,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Тупиковая,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Турдеевская,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Турдеевская,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3,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Школьная,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6,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Штурманская, д. 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2247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Литерная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13,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Вычегодская, д. 13,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Зеньковича,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Караванная,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Онежская,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Онежская,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Центральная,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Нахимова,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Адмирала Макарова, д. 22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29,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Дежневцев,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19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2296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8,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Динамо,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Доковская,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19,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21, корп.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Дрейера, д. 23,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Железнодорожная,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Исток,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Пирсовая, д. 69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Пограничная, д. 40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Привокзальная,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Привокзальная,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Путейцев,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2345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Тяговая,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ш. Лахтинское, д. 121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Первый рабочий, д. 45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2348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г. Архангельск, Цигломенский округ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Одиннадцатый, д. 1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2349</w:t>
            </w:r>
          </w:p>
        </w:tc>
        <w:tc>
          <w:tcPr>
            <w:tcW w:w="408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jc w:val="center"/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пер. Одиннадцатый,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49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55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Кирпичного завода, д. 28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Комбинатовская, д. 77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10,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29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3, корп. 2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4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2394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9,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Ленинская,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11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Л.Н.Лочехина, д. 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Матросова,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Матросова,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Матросова,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20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Мира, д. 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66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34, корп.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2439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48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49</w:t>
            </w:r>
          </w:p>
        </w:tc>
      </w:tr>
      <w:tr w:rsidR="002F463A" w:rsidRPr="00645D73" w:rsidTr="00795BC2">
        <w:trPr>
          <w:trHeight w:val="2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795BC2" w:rsidP="00FC1035">
            <w:pPr>
              <w:jc w:val="center"/>
              <w:rPr>
                <w:color w:val="000000"/>
                <w:sz w:val="20"/>
              </w:rPr>
            </w:pPr>
            <w:r>
              <w:br w:type="page"/>
            </w:r>
            <w:r w:rsidR="002F463A">
              <w:rPr>
                <w:color w:val="000000"/>
                <w:sz w:val="20"/>
              </w:rPr>
              <w:t>2443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59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Стивидорская,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Стивидорская, д. 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Стивидорская, д. 8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25,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27,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31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35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Цигломенская, д. 37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пос. Боры, д. 10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пос. Боры, д. 19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7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Куйбышева, д. 12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72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74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Пустошного, д. 76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1,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Севстрой,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2475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12, корп. 1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2476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12, корп.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2477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2478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2479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15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2480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44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2481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кв-л Второй рабочий, д. 53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2482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Зеленец, д. 2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2483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Комбинатовская, д. 75</w:t>
            </w:r>
          </w:p>
        </w:tc>
      </w:tr>
      <w:tr w:rsidR="002F463A" w:rsidRPr="00645D73" w:rsidTr="00FC1035">
        <w:trPr>
          <w:trHeight w:val="28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Default="002F463A" w:rsidP="00FC103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2484</w:t>
            </w:r>
          </w:p>
        </w:tc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63A" w:rsidRPr="00645D73" w:rsidRDefault="002F463A" w:rsidP="00FC1035">
            <w:pPr>
              <w:rPr>
                <w:color w:val="000000"/>
                <w:sz w:val="20"/>
              </w:rPr>
            </w:pPr>
            <w:r w:rsidRPr="00645D73">
              <w:rPr>
                <w:color w:val="000000"/>
                <w:sz w:val="20"/>
              </w:rPr>
              <w:t>ул. Красина, д. 13, корп. 1</w:t>
            </w:r>
          </w:p>
        </w:tc>
      </w:tr>
    </w:tbl>
    <w:p w:rsidR="002F463A" w:rsidRDefault="002F463A" w:rsidP="002F463A">
      <w:pPr>
        <w:tabs>
          <w:tab w:val="left" w:pos="8364"/>
        </w:tabs>
        <w:rPr>
          <w:szCs w:val="28"/>
        </w:rPr>
      </w:pPr>
    </w:p>
    <w:p w:rsidR="00795BC2" w:rsidRDefault="00795BC2" w:rsidP="002F463A">
      <w:pPr>
        <w:tabs>
          <w:tab w:val="left" w:pos="8364"/>
        </w:tabs>
        <w:jc w:val="center"/>
        <w:rPr>
          <w:szCs w:val="28"/>
        </w:rPr>
      </w:pPr>
    </w:p>
    <w:p w:rsidR="002F463A" w:rsidRDefault="002F463A" w:rsidP="002F463A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</w:t>
      </w:r>
    </w:p>
    <w:sectPr w:rsidR="002F463A" w:rsidSect="00B04F47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18" w:rsidRDefault="00263E18" w:rsidP="00B04F47">
      <w:r>
        <w:separator/>
      </w:r>
    </w:p>
  </w:endnote>
  <w:endnote w:type="continuationSeparator" w:id="0">
    <w:p w:rsidR="00263E18" w:rsidRDefault="00263E18" w:rsidP="00B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18" w:rsidRDefault="00263E18" w:rsidP="00B04F47">
      <w:r>
        <w:separator/>
      </w:r>
    </w:p>
  </w:footnote>
  <w:footnote w:type="continuationSeparator" w:id="0">
    <w:p w:rsidR="00263E18" w:rsidRDefault="00263E18" w:rsidP="00B0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355422"/>
      <w:docPartObj>
        <w:docPartGallery w:val="Page Numbers (Top of Page)"/>
        <w:docPartUnique/>
      </w:docPartObj>
    </w:sdtPr>
    <w:sdtEndPr/>
    <w:sdtContent>
      <w:p w:rsidR="00B04F47" w:rsidRDefault="00B04F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DC4">
          <w:rPr>
            <w:noProof/>
          </w:rPr>
          <w:t>2</w:t>
        </w:r>
        <w:r>
          <w:fldChar w:fldCharType="end"/>
        </w:r>
      </w:p>
    </w:sdtContent>
  </w:sdt>
  <w:p w:rsidR="00B04F47" w:rsidRDefault="00B04F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69"/>
    <w:rsid w:val="000040B6"/>
    <w:rsid w:val="000A5B72"/>
    <w:rsid w:val="000B222C"/>
    <w:rsid w:val="000F0D05"/>
    <w:rsid w:val="000F0DFA"/>
    <w:rsid w:val="00263E18"/>
    <w:rsid w:val="002F463A"/>
    <w:rsid w:val="003178B3"/>
    <w:rsid w:val="004B2869"/>
    <w:rsid w:val="00560159"/>
    <w:rsid w:val="00570BF9"/>
    <w:rsid w:val="00594965"/>
    <w:rsid w:val="0064572A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95BC2"/>
    <w:rsid w:val="008305EA"/>
    <w:rsid w:val="00835DC4"/>
    <w:rsid w:val="00850E74"/>
    <w:rsid w:val="00853FAF"/>
    <w:rsid w:val="008E0D4B"/>
    <w:rsid w:val="008E0D87"/>
    <w:rsid w:val="009552EA"/>
    <w:rsid w:val="009621CA"/>
    <w:rsid w:val="009E34A9"/>
    <w:rsid w:val="00A67CEE"/>
    <w:rsid w:val="00B04F47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2178"/>
    <w:rsid w:val="00F03980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463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6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6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463A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463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F46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F46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uiPriority w:val="99"/>
    <w:rsid w:val="002F463A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2F463A"/>
    <w:rPr>
      <w:color w:val="0000FF"/>
      <w:u w:val="single"/>
    </w:rPr>
  </w:style>
  <w:style w:type="paragraph" w:styleId="a7">
    <w:name w:val="Body Text"/>
    <w:basedOn w:val="a"/>
    <w:link w:val="a8"/>
    <w:rsid w:val="002F463A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2F463A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2F463A"/>
  </w:style>
  <w:style w:type="paragraph" w:styleId="21">
    <w:name w:val="Body Text 2"/>
    <w:basedOn w:val="a"/>
    <w:link w:val="22"/>
    <w:uiPriority w:val="99"/>
    <w:semiHidden/>
    <w:unhideWhenUsed/>
    <w:rsid w:val="002F46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463A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F4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463A"/>
    <w:rPr>
      <w:rFonts w:eastAsia="Times New Roman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2F463A"/>
    <w:rPr>
      <w:color w:val="800080"/>
      <w:u w:val="single"/>
    </w:rPr>
  </w:style>
  <w:style w:type="paragraph" w:customStyle="1" w:styleId="xl63">
    <w:name w:val="xl63"/>
    <w:basedOn w:val="a"/>
    <w:rsid w:val="002F463A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2F4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2F463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2F4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2F4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2F4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2F46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2F4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2F463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2F46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463A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463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6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63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463A"/>
    <w:rPr>
      <w:rFonts w:eastAsia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463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F46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2F46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Верхний колонтитул Знак"/>
    <w:basedOn w:val="a0"/>
    <w:link w:val="a4"/>
    <w:uiPriority w:val="99"/>
    <w:rsid w:val="002F463A"/>
    <w:rPr>
      <w:rFonts w:eastAsia="Times New Roman"/>
      <w:szCs w:val="20"/>
      <w:lang w:eastAsia="ru-RU"/>
    </w:rPr>
  </w:style>
  <w:style w:type="character" w:styleId="a6">
    <w:name w:val="Hyperlink"/>
    <w:uiPriority w:val="99"/>
    <w:rsid w:val="002F463A"/>
    <w:rPr>
      <w:color w:val="0000FF"/>
      <w:u w:val="single"/>
    </w:rPr>
  </w:style>
  <w:style w:type="paragraph" w:styleId="a7">
    <w:name w:val="Body Text"/>
    <w:basedOn w:val="a"/>
    <w:link w:val="a8"/>
    <w:rsid w:val="002F463A"/>
    <w:pPr>
      <w:ind w:right="5201"/>
      <w:jc w:val="center"/>
    </w:pPr>
    <w:rPr>
      <w:b/>
      <w:bCs/>
      <w:sz w:val="22"/>
      <w:szCs w:val="24"/>
    </w:rPr>
  </w:style>
  <w:style w:type="character" w:customStyle="1" w:styleId="a8">
    <w:name w:val="Основной текст Знак"/>
    <w:basedOn w:val="a0"/>
    <w:link w:val="a7"/>
    <w:rsid w:val="002F463A"/>
    <w:rPr>
      <w:rFonts w:eastAsia="Times New Roman"/>
      <w:b/>
      <w:bCs/>
      <w:sz w:val="22"/>
      <w:szCs w:val="24"/>
      <w:lang w:eastAsia="ru-RU"/>
    </w:rPr>
  </w:style>
  <w:style w:type="character" w:styleId="a9">
    <w:name w:val="page number"/>
    <w:basedOn w:val="a0"/>
    <w:rsid w:val="002F463A"/>
  </w:style>
  <w:style w:type="paragraph" w:styleId="21">
    <w:name w:val="Body Text 2"/>
    <w:basedOn w:val="a"/>
    <w:link w:val="22"/>
    <w:uiPriority w:val="99"/>
    <w:semiHidden/>
    <w:unhideWhenUsed/>
    <w:rsid w:val="002F46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F463A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F4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463A"/>
    <w:rPr>
      <w:rFonts w:eastAsia="Times New Roman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2F463A"/>
    <w:rPr>
      <w:color w:val="800080"/>
      <w:u w:val="single"/>
    </w:rPr>
  </w:style>
  <w:style w:type="paragraph" w:customStyle="1" w:styleId="xl63">
    <w:name w:val="xl63"/>
    <w:basedOn w:val="a"/>
    <w:rsid w:val="002F463A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2F4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2F463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2F4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2F46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2F46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2F46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2F46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2F463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2F46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463A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11686</Words>
  <Characters>66616</Characters>
  <Application>Microsoft Office Word</Application>
  <DocSecurity>0</DocSecurity>
  <Lines>555</Lines>
  <Paragraphs>156</Paragraphs>
  <ScaleCrop>false</ScaleCrop>
  <Company/>
  <LinksUpToDate>false</LinksUpToDate>
  <CharactersWithSpaces>78146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2016-12-22T11:45:00Z</dcterms:created>
  <dcterms:modified xsi:type="dcterms:W3CDTF">2016-12-22T11:45:00Z</dcterms:modified>
</cp:coreProperties>
</file>